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A" w:rsidRDefault="006B393A" w:rsidP="006B393A">
      <w:pPr>
        <w:spacing w:line="342" w:lineRule="exact"/>
        <w:rPr>
          <w:sz w:val="24"/>
          <w:szCs w:val="24"/>
        </w:rPr>
      </w:pPr>
    </w:p>
    <w:p w:rsidR="006B393A" w:rsidRDefault="006B393A" w:rsidP="006B393A">
      <w:pPr>
        <w:ind w:right="-359"/>
        <w:jc w:val="center"/>
        <w:rPr>
          <w:b/>
          <w:bCs/>
          <w:sz w:val="28"/>
          <w:szCs w:val="28"/>
        </w:rPr>
      </w:pPr>
    </w:p>
    <w:p w:rsidR="006B393A" w:rsidRDefault="006B393A" w:rsidP="006B393A">
      <w:pPr>
        <w:ind w:right="-359"/>
        <w:jc w:val="center"/>
        <w:rPr>
          <w:b/>
          <w:bCs/>
          <w:sz w:val="28"/>
          <w:szCs w:val="28"/>
        </w:rPr>
      </w:pPr>
    </w:p>
    <w:p w:rsidR="006B393A" w:rsidRDefault="006B393A" w:rsidP="006B393A">
      <w:pPr>
        <w:ind w:right="-359"/>
        <w:jc w:val="center"/>
        <w:rPr>
          <w:b/>
          <w:bCs/>
          <w:sz w:val="28"/>
          <w:szCs w:val="28"/>
        </w:rPr>
      </w:pPr>
    </w:p>
    <w:p w:rsidR="006B393A" w:rsidRDefault="006B393A" w:rsidP="006B393A">
      <w:pPr>
        <w:ind w:right="-359"/>
        <w:jc w:val="center"/>
        <w:rPr>
          <w:b/>
          <w:bCs/>
          <w:sz w:val="28"/>
          <w:szCs w:val="28"/>
        </w:rPr>
      </w:pPr>
    </w:p>
    <w:p w:rsidR="006B393A" w:rsidRDefault="006B393A" w:rsidP="006B393A">
      <w:pPr>
        <w:ind w:right="-359"/>
        <w:jc w:val="center"/>
        <w:rPr>
          <w:b/>
          <w:bCs/>
          <w:sz w:val="28"/>
          <w:szCs w:val="28"/>
        </w:rPr>
      </w:pPr>
    </w:p>
    <w:p w:rsidR="006B393A" w:rsidRDefault="006B393A" w:rsidP="006B393A">
      <w:pPr>
        <w:ind w:right="-359"/>
        <w:jc w:val="center"/>
        <w:rPr>
          <w:b/>
          <w:bCs/>
          <w:sz w:val="28"/>
          <w:szCs w:val="28"/>
        </w:rPr>
      </w:pPr>
    </w:p>
    <w:p w:rsidR="006B393A" w:rsidRDefault="006B393A" w:rsidP="006B393A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КОНКУРСНОЕ ЗАДАНИЕ</w:t>
      </w:r>
    </w:p>
    <w:p w:rsidR="006B393A" w:rsidRDefault="006B393A" w:rsidP="006B393A">
      <w:pPr>
        <w:spacing w:line="244" w:lineRule="exact"/>
        <w:rPr>
          <w:sz w:val="24"/>
          <w:szCs w:val="24"/>
        </w:rPr>
      </w:pPr>
    </w:p>
    <w:p w:rsidR="006B393A" w:rsidRDefault="006B393A" w:rsidP="006B393A">
      <w:pPr>
        <w:ind w:right="-359"/>
        <w:jc w:val="center"/>
        <w:rPr>
          <w:sz w:val="20"/>
          <w:szCs w:val="20"/>
        </w:rPr>
      </w:pPr>
      <w:r>
        <w:rPr>
          <w:sz w:val="28"/>
          <w:szCs w:val="28"/>
        </w:rPr>
        <w:t>по компетенции</w:t>
      </w:r>
    </w:p>
    <w:p w:rsidR="006B393A" w:rsidRDefault="006B393A" w:rsidP="006B393A">
      <w:pPr>
        <w:spacing w:line="252" w:lineRule="exact"/>
        <w:rPr>
          <w:sz w:val="24"/>
          <w:szCs w:val="24"/>
        </w:rPr>
      </w:pPr>
    </w:p>
    <w:p w:rsidR="006B393A" w:rsidRDefault="006B393A" w:rsidP="006B393A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СОЦИАЛЬНАЯ РАБОТА </w:t>
      </w:r>
    </w:p>
    <w:p w:rsidR="006B393A" w:rsidRDefault="006B393A" w:rsidP="006B393A">
      <w:pPr>
        <w:spacing w:line="2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ind w:left="1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РЕГИОНАЛЬНОГО ЧЕМПИОНАТА «АБИЛИМПИКС»</w:t>
      </w:r>
    </w:p>
    <w:p w:rsidR="006B393A" w:rsidRDefault="006B393A" w:rsidP="006B393A">
      <w:pPr>
        <w:ind w:left="12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11.09.2019</w:t>
      </w: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6B393A" w:rsidRDefault="006B393A" w:rsidP="006B393A">
      <w:pPr>
        <w:spacing w:line="200" w:lineRule="exact"/>
        <w:rPr>
          <w:sz w:val="24"/>
          <w:szCs w:val="24"/>
        </w:rPr>
      </w:pPr>
    </w:p>
    <w:p w:rsidR="00152751" w:rsidRDefault="00920718">
      <w:pPr>
        <w:pStyle w:val="2"/>
        <w:spacing w:before="74"/>
        <w:ind w:left="1191" w:right="1401"/>
        <w:jc w:val="center"/>
      </w:pPr>
      <w:r>
        <w:lastRenderedPageBreak/>
        <w:t>Содержание</w:t>
      </w:r>
    </w:p>
    <w:p w:rsidR="00152751" w:rsidRDefault="00920718">
      <w:pPr>
        <w:pStyle w:val="a4"/>
        <w:numPr>
          <w:ilvl w:val="0"/>
          <w:numId w:val="27"/>
        </w:numPr>
        <w:tabs>
          <w:tab w:val="left" w:pos="1330"/>
        </w:tabs>
        <w:spacing w:before="246"/>
        <w:rPr>
          <w:b/>
          <w:sz w:val="26"/>
        </w:rPr>
      </w:pPr>
      <w:r>
        <w:rPr>
          <w:b/>
          <w:sz w:val="26"/>
        </w:rPr>
        <w:t>Описаниекомпетенции.</w:t>
      </w:r>
    </w:p>
    <w:p w:rsidR="00152751" w:rsidRDefault="00920718">
      <w:pPr>
        <w:pStyle w:val="a4"/>
        <w:numPr>
          <w:ilvl w:val="1"/>
          <w:numId w:val="27"/>
        </w:numPr>
        <w:tabs>
          <w:tab w:val="left" w:pos="1360"/>
        </w:tabs>
        <w:spacing w:before="1" w:line="295" w:lineRule="exact"/>
        <w:rPr>
          <w:b/>
          <w:sz w:val="26"/>
        </w:rPr>
      </w:pPr>
      <w:r>
        <w:rPr>
          <w:b/>
          <w:sz w:val="26"/>
        </w:rPr>
        <w:t>Актуальность компетенции.</w:t>
      </w:r>
    </w:p>
    <w:p w:rsidR="00152751" w:rsidRDefault="00920718">
      <w:pPr>
        <w:pStyle w:val="a3"/>
        <w:ind w:left="262" w:right="468" w:firstLine="566"/>
        <w:jc w:val="both"/>
      </w:pPr>
      <w:r>
        <w:t>Развитие общества сопровождается множеством социальных проблем. Социальная и имущественная дифференциация населения, безработица, рост количества беженцев, мигрантов и маргинальных групп, неблагоприятная экологическая обстановка и сложная демографическая ситуация служат причинами актуализации вопросов, связанных с социальной помощью, поддержкой, реабилитацией отдельного человека, различных групп и общества в целом. В этой ситуации особенно остро ощущается потребность в специалистах по оказанию социальных услуг, от деятельности которых существенно зависит реализация социальной политики государства.</w:t>
      </w:r>
    </w:p>
    <w:p w:rsidR="00152751" w:rsidRDefault="00920718">
      <w:pPr>
        <w:pStyle w:val="a3"/>
        <w:ind w:left="262" w:right="467" w:firstLine="707"/>
        <w:jc w:val="both"/>
      </w:pPr>
      <w:r>
        <w:t xml:space="preserve">Профессиональная деятельность по направлению «Социальная работа» реализуется </w:t>
      </w:r>
      <w:r>
        <w:rPr>
          <w:b/>
        </w:rPr>
        <w:t xml:space="preserve">специалистами по социальной работе </w:t>
      </w:r>
      <w:r>
        <w:t xml:space="preserve">на 6 квалификационном уровне (профессиональный стандарт специалиста по социальной работе утвержден Приказом Министерства </w:t>
      </w:r>
      <w:r>
        <w:rPr>
          <w:spacing w:val="-4"/>
        </w:rPr>
        <w:t xml:space="preserve">труда </w:t>
      </w:r>
      <w:r>
        <w:t>и социальной защиты РФ от 22.10.2013 № 571н., зарегистрирован в Минюсте России 06.12.2013 (№30549).</w:t>
      </w:r>
    </w:p>
    <w:p w:rsidR="00152751" w:rsidRDefault="00152751">
      <w:pPr>
        <w:pStyle w:val="a3"/>
        <w:spacing w:before="5"/>
      </w:pPr>
    </w:p>
    <w:tbl>
      <w:tblPr>
        <w:tblStyle w:val="TableNormal"/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5778"/>
      </w:tblGrid>
      <w:tr w:rsidR="00172380" w:rsidRPr="00920718" w:rsidTr="00172380">
        <w:trPr>
          <w:trHeight w:val="1194"/>
        </w:trPr>
        <w:tc>
          <w:tcPr>
            <w:tcW w:w="3795" w:type="dxa"/>
          </w:tcPr>
          <w:p w:rsidR="00172380" w:rsidRPr="00920718" w:rsidRDefault="00172380" w:rsidP="00920718">
            <w:pPr>
              <w:pStyle w:val="TableParagraph"/>
              <w:ind w:left="203" w:right="197" w:firstLine="1"/>
              <w:jc w:val="center"/>
              <w:rPr>
                <w:b/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>Наименование потенциального работодателя, работодателя-</w:t>
            </w:r>
          </w:p>
          <w:p w:rsidR="00172380" w:rsidRPr="00920718" w:rsidRDefault="00172380" w:rsidP="00920718">
            <w:pPr>
              <w:pStyle w:val="TableParagraph"/>
              <w:spacing w:line="278" w:lineRule="exact"/>
              <w:ind w:left="1295" w:right="1292"/>
              <w:jc w:val="center"/>
              <w:rPr>
                <w:b/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>партнера.</w:t>
            </w:r>
          </w:p>
        </w:tc>
        <w:tc>
          <w:tcPr>
            <w:tcW w:w="5778" w:type="dxa"/>
          </w:tcPr>
          <w:p w:rsidR="00172380" w:rsidRPr="00920718" w:rsidRDefault="00172380" w:rsidP="00920718">
            <w:pPr>
              <w:pStyle w:val="TableParagraph"/>
              <w:spacing w:line="298" w:lineRule="exact"/>
              <w:ind w:left="152" w:right="806"/>
              <w:jc w:val="center"/>
              <w:rPr>
                <w:b/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>Контакты</w:t>
            </w:r>
          </w:p>
        </w:tc>
      </w:tr>
      <w:tr w:rsidR="00172380" w:rsidRPr="00920718" w:rsidTr="00172380">
        <w:trPr>
          <w:trHeight w:val="1197"/>
        </w:trPr>
        <w:tc>
          <w:tcPr>
            <w:tcW w:w="3795" w:type="dxa"/>
          </w:tcPr>
          <w:p w:rsidR="00172380" w:rsidRPr="00920718" w:rsidRDefault="00172380" w:rsidP="00172380">
            <w:pPr>
              <w:spacing w:before="100" w:beforeAutospacing="1" w:after="100" w:afterAutospacing="1"/>
              <w:ind w:left="120" w:right="273"/>
              <w:outlineLvl w:val="1"/>
              <w:rPr>
                <w:sz w:val="24"/>
                <w:szCs w:val="24"/>
              </w:rPr>
            </w:pPr>
            <w:r w:rsidRPr="00920718">
              <w:rPr>
                <w:bCs/>
                <w:sz w:val="24"/>
                <w:szCs w:val="24"/>
              </w:rPr>
              <w:t>Филиал ЛО ГКУ «Центр социальной защиты населения» в Выборгском районе Ленинградской области</w:t>
            </w:r>
          </w:p>
        </w:tc>
        <w:tc>
          <w:tcPr>
            <w:tcW w:w="5778" w:type="dxa"/>
          </w:tcPr>
          <w:p w:rsidR="00172380" w:rsidRPr="00920718" w:rsidRDefault="00172380" w:rsidP="0092071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 xml:space="preserve">Телефон: </w:t>
            </w:r>
            <w:r w:rsidRPr="00920718">
              <w:rPr>
                <w:sz w:val="24"/>
                <w:szCs w:val="24"/>
              </w:rPr>
              <w:t>7</w:t>
            </w:r>
            <w:r w:rsidRPr="00920718">
              <w:rPr>
                <w:color w:val="333333"/>
                <w:sz w:val="24"/>
                <w:szCs w:val="24"/>
              </w:rPr>
              <w:t>(81378) 21911</w:t>
            </w:r>
          </w:p>
          <w:p w:rsidR="00172380" w:rsidRPr="00920718" w:rsidRDefault="00172380" w:rsidP="0092071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380" w:rsidRPr="00920718" w:rsidRDefault="00172380" w:rsidP="00920718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920718">
              <w:rPr>
                <w:b/>
                <w:sz w:val="24"/>
                <w:szCs w:val="24"/>
              </w:rPr>
              <w:t>E-mail</w:t>
            </w:r>
            <w:proofErr w:type="spellEnd"/>
            <w:r w:rsidRPr="00920718">
              <w:rPr>
                <w:b/>
                <w:sz w:val="24"/>
                <w:szCs w:val="24"/>
              </w:rPr>
              <w:t xml:space="preserve">: </w:t>
            </w:r>
            <w:r w:rsidRPr="00920718">
              <w:rPr>
                <w:rStyle w:val="a6"/>
                <w:b w:val="0"/>
                <w:sz w:val="24"/>
                <w:szCs w:val="24"/>
              </w:rPr>
              <w:t>info@vbrg.cszn.pro</w:t>
            </w:r>
          </w:p>
        </w:tc>
      </w:tr>
      <w:tr w:rsidR="00172380" w:rsidRPr="00920718" w:rsidTr="00172380">
        <w:trPr>
          <w:trHeight w:val="1197"/>
        </w:trPr>
        <w:tc>
          <w:tcPr>
            <w:tcW w:w="3795" w:type="dxa"/>
          </w:tcPr>
          <w:p w:rsidR="00172380" w:rsidRPr="00920718" w:rsidRDefault="00172380" w:rsidP="00920718">
            <w:pPr>
              <w:spacing w:before="100" w:beforeAutospacing="1" w:after="100" w:afterAutospacing="1"/>
              <w:ind w:left="120" w:right="273"/>
              <w:outlineLvl w:val="1"/>
              <w:rPr>
                <w:bCs/>
                <w:sz w:val="24"/>
                <w:szCs w:val="24"/>
              </w:rPr>
            </w:pPr>
            <w:r w:rsidRPr="00920718">
              <w:rPr>
                <w:bCs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</w:t>
            </w:r>
          </w:p>
        </w:tc>
        <w:tc>
          <w:tcPr>
            <w:tcW w:w="5778" w:type="dxa"/>
          </w:tcPr>
          <w:p w:rsidR="00172380" w:rsidRPr="00920718" w:rsidRDefault="00172380" w:rsidP="0092071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>Тел./факс</w:t>
            </w:r>
            <w:r w:rsidRPr="00920718">
              <w:rPr>
                <w:sz w:val="24"/>
                <w:szCs w:val="24"/>
              </w:rPr>
              <w:t xml:space="preserve">: +7 (81378) 3-77-28, </w:t>
            </w:r>
          </w:p>
          <w:p w:rsidR="00172380" w:rsidRPr="00920718" w:rsidRDefault="00172380" w:rsidP="0092071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</w:p>
          <w:p w:rsidR="00172380" w:rsidRPr="00920718" w:rsidRDefault="00172380" w:rsidP="00920718">
            <w:pPr>
              <w:pStyle w:val="TableParagraph"/>
              <w:spacing w:line="291" w:lineRule="exac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20718">
              <w:rPr>
                <w:b/>
                <w:sz w:val="24"/>
                <w:szCs w:val="24"/>
              </w:rPr>
              <w:t>E-mail:</w:t>
            </w:r>
            <w:hyperlink r:id="rId5" w:history="1">
              <w:r w:rsidRPr="00920718">
                <w:rPr>
                  <w:rStyle w:val="a5"/>
                  <w:sz w:val="24"/>
                  <w:szCs w:val="24"/>
                </w:rPr>
                <w:t>cso-vyborg@yandex.ru</w:t>
              </w:r>
              <w:proofErr w:type="spellEnd"/>
            </w:hyperlink>
          </w:p>
        </w:tc>
      </w:tr>
      <w:tr w:rsidR="00172380" w:rsidRPr="00920718" w:rsidTr="00172380">
        <w:trPr>
          <w:trHeight w:val="1197"/>
        </w:trPr>
        <w:tc>
          <w:tcPr>
            <w:tcW w:w="3795" w:type="dxa"/>
          </w:tcPr>
          <w:p w:rsidR="00172380" w:rsidRPr="00920718" w:rsidRDefault="00172380" w:rsidP="00920718">
            <w:pPr>
              <w:spacing w:before="100" w:beforeAutospacing="1" w:after="100" w:afterAutospacing="1"/>
              <w:ind w:left="120" w:right="273"/>
              <w:outlineLvl w:val="1"/>
              <w:rPr>
                <w:bCs/>
                <w:sz w:val="24"/>
                <w:szCs w:val="24"/>
              </w:rPr>
            </w:pPr>
            <w:r w:rsidRPr="00920718">
              <w:rPr>
                <w:bCs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</w:t>
            </w:r>
          </w:p>
        </w:tc>
        <w:tc>
          <w:tcPr>
            <w:tcW w:w="5778" w:type="dxa"/>
          </w:tcPr>
          <w:p w:rsidR="00172380" w:rsidRPr="00920718" w:rsidRDefault="00172380" w:rsidP="0092071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>Телефон+</w:t>
            </w:r>
            <w:r w:rsidRPr="00920718">
              <w:rPr>
                <w:sz w:val="24"/>
                <w:szCs w:val="24"/>
              </w:rPr>
              <w:t>7(81378)</w:t>
            </w:r>
            <w:r w:rsidRPr="00920718">
              <w:rPr>
                <w:rStyle w:val="a6"/>
                <w:b w:val="0"/>
                <w:sz w:val="24"/>
                <w:szCs w:val="24"/>
              </w:rPr>
              <w:t>40-530</w:t>
            </w:r>
            <w:r w:rsidRPr="00920718">
              <w:rPr>
                <w:b/>
                <w:sz w:val="24"/>
                <w:szCs w:val="24"/>
              </w:rPr>
              <w:t>,</w:t>
            </w:r>
            <w:r w:rsidRPr="00920718">
              <w:rPr>
                <w:sz w:val="24"/>
                <w:szCs w:val="24"/>
              </w:rPr>
              <w:br/>
            </w:r>
          </w:p>
          <w:p w:rsidR="00172380" w:rsidRPr="00920718" w:rsidRDefault="00172380" w:rsidP="0092071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</w:rPr>
              <w:t>Факс</w:t>
            </w:r>
            <w:r w:rsidRPr="00920718">
              <w:rPr>
                <w:sz w:val="24"/>
                <w:szCs w:val="24"/>
              </w:rPr>
              <w:t xml:space="preserve">       +7(81378)</w:t>
            </w:r>
            <w:r w:rsidRPr="00920718">
              <w:rPr>
                <w:rStyle w:val="a6"/>
                <w:b w:val="0"/>
                <w:sz w:val="24"/>
                <w:szCs w:val="24"/>
              </w:rPr>
              <w:t>44-075</w:t>
            </w:r>
            <w:r w:rsidRPr="00920718">
              <w:rPr>
                <w:sz w:val="24"/>
                <w:szCs w:val="24"/>
              </w:rPr>
              <w:t>.</w:t>
            </w:r>
            <w:r w:rsidRPr="00920718">
              <w:rPr>
                <w:sz w:val="24"/>
                <w:szCs w:val="24"/>
              </w:rPr>
              <w:br/>
            </w:r>
          </w:p>
          <w:p w:rsidR="00172380" w:rsidRPr="004137BC" w:rsidRDefault="00172380" w:rsidP="00920718">
            <w:pPr>
              <w:pStyle w:val="TableParagraph"/>
              <w:spacing w:line="291" w:lineRule="exact"/>
              <w:rPr>
                <w:b/>
                <w:sz w:val="24"/>
                <w:szCs w:val="24"/>
              </w:rPr>
            </w:pPr>
            <w:r w:rsidRPr="00920718">
              <w:rPr>
                <w:b/>
                <w:sz w:val="24"/>
                <w:szCs w:val="24"/>
                <w:lang w:val="en-US"/>
              </w:rPr>
              <w:t>E</w:t>
            </w:r>
            <w:r w:rsidRPr="004137BC">
              <w:rPr>
                <w:b/>
                <w:sz w:val="24"/>
                <w:szCs w:val="24"/>
              </w:rPr>
              <w:t>-</w:t>
            </w:r>
            <w:r w:rsidRPr="00920718">
              <w:rPr>
                <w:b/>
                <w:sz w:val="24"/>
                <w:szCs w:val="24"/>
                <w:lang w:val="en-US"/>
              </w:rPr>
              <w:t>mail</w:t>
            </w:r>
            <w:r w:rsidRPr="004137BC">
              <w:rPr>
                <w:b/>
                <w:sz w:val="24"/>
                <w:szCs w:val="24"/>
              </w:rPr>
              <w:t>:</w:t>
            </w:r>
            <w:r w:rsidRPr="004137BC">
              <w:rPr>
                <w:sz w:val="24"/>
                <w:szCs w:val="24"/>
              </w:rPr>
              <w:t xml:space="preserve">: </w:t>
            </w:r>
            <w:hyperlink r:id="rId6" w:history="1">
              <w:r w:rsidRPr="00920718">
                <w:rPr>
                  <w:rStyle w:val="a5"/>
                  <w:sz w:val="24"/>
                  <w:szCs w:val="24"/>
                  <w:lang w:val="en-US"/>
                </w:rPr>
                <w:t>mbydobropogalovat</w:t>
              </w:r>
              <w:r w:rsidRPr="004137BC">
                <w:rPr>
                  <w:rStyle w:val="a5"/>
                  <w:sz w:val="24"/>
                  <w:szCs w:val="24"/>
                </w:rPr>
                <w:t>@</w:t>
              </w:r>
              <w:r w:rsidRPr="00920718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4137BC">
                <w:rPr>
                  <w:rStyle w:val="a5"/>
                  <w:sz w:val="24"/>
                  <w:szCs w:val="24"/>
                </w:rPr>
                <w:t>.</w:t>
              </w:r>
              <w:r w:rsidRPr="0092071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4137BC">
              <w:rPr>
                <w:sz w:val="24"/>
                <w:szCs w:val="24"/>
              </w:rPr>
              <w:t>,</w:t>
            </w:r>
          </w:p>
        </w:tc>
      </w:tr>
    </w:tbl>
    <w:p w:rsidR="00152751" w:rsidRPr="004137BC" w:rsidRDefault="00152751">
      <w:pPr>
        <w:pStyle w:val="a3"/>
        <w:spacing w:before="7"/>
        <w:rPr>
          <w:sz w:val="17"/>
        </w:rPr>
      </w:pPr>
    </w:p>
    <w:p w:rsidR="00172380" w:rsidRPr="004137BC" w:rsidRDefault="00172380">
      <w:pPr>
        <w:pStyle w:val="a3"/>
        <w:spacing w:before="7"/>
        <w:rPr>
          <w:sz w:val="17"/>
        </w:rPr>
      </w:pPr>
    </w:p>
    <w:p w:rsidR="00172380" w:rsidRPr="004137BC" w:rsidRDefault="00172380">
      <w:pPr>
        <w:pStyle w:val="a3"/>
        <w:spacing w:before="7"/>
        <w:rPr>
          <w:sz w:val="17"/>
        </w:rPr>
      </w:pPr>
    </w:p>
    <w:p w:rsidR="00152751" w:rsidRDefault="00920718">
      <w:pPr>
        <w:pStyle w:val="2"/>
        <w:numPr>
          <w:ilvl w:val="1"/>
          <w:numId w:val="27"/>
        </w:numPr>
        <w:tabs>
          <w:tab w:val="left" w:pos="1424"/>
        </w:tabs>
        <w:spacing w:before="89"/>
        <w:ind w:left="1423" w:hanging="454"/>
      </w:pPr>
      <w:r>
        <w:t>Ссылка на образовательный и/или профессиональныйстандарт.</w:t>
      </w:r>
    </w:p>
    <w:p w:rsidR="00152751" w:rsidRDefault="00152751">
      <w:pPr>
        <w:pStyle w:val="a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7"/>
        <w:gridCol w:w="2955"/>
        <w:gridCol w:w="2955"/>
      </w:tblGrid>
      <w:tr w:rsidR="00152751">
        <w:trPr>
          <w:trHeight w:val="299"/>
        </w:trPr>
        <w:tc>
          <w:tcPr>
            <w:tcW w:w="3697" w:type="dxa"/>
          </w:tcPr>
          <w:p w:rsidR="00152751" w:rsidRDefault="00920718">
            <w:pPr>
              <w:pStyle w:val="TableParagraph"/>
              <w:spacing w:line="280" w:lineRule="exact"/>
              <w:ind w:left="1122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2955" w:type="dxa"/>
          </w:tcPr>
          <w:p w:rsidR="00152751" w:rsidRDefault="00920718">
            <w:pPr>
              <w:pStyle w:val="TableParagraph"/>
              <w:spacing w:line="280" w:lineRule="exact"/>
              <w:ind w:left="889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2955" w:type="dxa"/>
          </w:tcPr>
          <w:p w:rsidR="00152751" w:rsidRDefault="00920718">
            <w:pPr>
              <w:pStyle w:val="TableParagraph"/>
              <w:spacing w:line="280" w:lineRule="exact"/>
              <w:ind w:left="662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152751">
        <w:trPr>
          <w:trHeight w:val="2207"/>
        </w:trPr>
        <w:tc>
          <w:tcPr>
            <w:tcW w:w="3697" w:type="dxa"/>
          </w:tcPr>
          <w:p w:rsidR="00152751" w:rsidRDefault="00920718">
            <w:pPr>
              <w:pStyle w:val="TableParagraph"/>
              <w:ind w:left="214" w:right="204"/>
              <w:jc w:val="center"/>
              <w:rPr>
                <w:sz w:val="26"/>
              </w:rPr>
            </w:pPr>
            <w:r>
              <w:rPr>
                <w:sz w:val="26"/>
              </w:rPr>
              <w:t>Профессиональный стандарт социального работника, ФГОС 3+ СПО «Социальная работа Социальная работа (базовая подготовка)</w:t>
            </w:r>
          </w:p>
        </w:tc>
        <w:tc>
          <w:tcPr>
            <w:tcW w:w="2955" w:type="dxa"/>
          </w:tcPr>
          <w:p w:rsidR="00152751" w:rsidRDefault="00920718">
            <w:pPr>
              <w:pStyle w:val="TableParagraph"/>
              <w:ind w:left="145" w:right="122" w:firstLine="319"/>
              <w:rPr>
                <w:sz w:val="24"/>
              </w:rPr>
            </w:pPr>
            <w:r>
              <w:rPr>
                <w:sz w:val="24"/>
              </w:rPr>
              <w:t>Профессиональный стандарт специалиста по социальной работе ФГОС 3++ «Социальная работа»</w:t>
            </w:r>
          </w:p>
          <w:p w:rsidR="00152751" w:rsidRDefault="00920718">
            <w:pPr>
              <w:pStyle w:val="TableParagraph"/>
              <w:ind w:left="704" w:firstLine="235"/>
              <w:rPr>
                <w:sz w:val="24"/>
              </w:rPr>
            </w:pPr>
            <w:r>
              <w:rPr>
                <w:sz w:val="24"/>
              </w:rPr>
              <w:t>(бакалавр)</w:t>
            </w:r>
          </w:p>
          <w:p w:rsidR="00152751" w:rsidRDefault="00920718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ФГОС 3+ СПО</w:t>
            </w:r>
          </w:p>
          <w:p w:rsidR="00152751" w:rsidRDefault="00920718">
            <w:pPr>
              <w:pStyle w:val="TableParagraph"/>
              <w:spacing w:line="270" w:lineRule="atLeast"/>
              <w:ind w:left="150" w:right="124" w:firstLine="249"/>
              <w:rPr>
                <w:sz w:val="24"/>
              </w:rPr>
            </w:pPr>
            <w:r>
              <w:rPr>
                <w:sz w:val="24"/>
              </w:rPr>
              <w:t>"Социальная работа" (углубленная подготовка)</w:t>
            </w:r>
          </w:p>
        </w:tc>
        <w:tc>
          <w:tcPr>
            <w:tcW w:w="2955" w:type="dxa"/>
          </w:tcPr>
          <w:p w:rsidR="00152751" w:rsidRDefault="00920718">
            <w:pPr>
              <w:pStyle w:val="TableParagraph"/>
              <w:ind w:left="258" w:right="235" w:firstLine="122"/>
              <w:rPr>
                <w:sz w:val="26"/>
              </w:rPr>
            </w:pPr>
            <w:r>
              <w:rPr>
                <w:sz w:val="26"/>
              </w:rPr>
              <w:t>Профессиональный стандарт специалиста по социальной работе</w:t>
            </w:r>
          </w:p>
        </w:tc>
      </w:tr>
    </w:tbl>
    <w:p w:rsidR="00152751" w:rsidRDefault="00152751">
      <w:pPr>
        <w:pStyle w:val="a3"/>
        <w:rPr>
          <w:b/>
          <w:sz w:val="28"/>
        </w:rPr>
      </w:pPr>
    </w:p>
    <w:p w:rsidR="00152751" w:rsidRDefault="00152751">
      <w:pPr>
        <w:pStyle w:val="a3"/>
        <w:spacing w:before="10"/>
        <w:rPr>
          <w:b/>
          <w:sz w:val="23"/>
        </w:rPr>
      </w:pPr>
    </w:p>
    <w:p w:rsidR="00152751" w:rsidRDefault="00920718">
      <w:pPr>
        <w:pStyle w:val="a4"/>
        <w:numPr>
          <w:ilvl w:val="1"/>
          <w:numId w:val="27"/>
        </w:numPr>
        <w:tabs>
          <w:tab w:val="left" w:pos="1424"/>
        </w:tabs>
        <w:spacing w:before="1" w:line="296" w:lineRule="exact"/>
        <w:ind w:left="1423" w:hanging="454"/>
        <w:rPr>
          <w:b/>
          <w:sz w:val="26"/>
        </w:rPr>
      </w:pPr>
      <w:r>
        <w:rPr>
          <w:b/>
          <w:sz w:val="26"/>
        </w:rPr>
        <w:t>Требования кквалификации.</w:t>
      </w:r>
    </w:p>
    <w:p w:rsidR="00152751" w:rsidRDefault="00920718">
      <w:pPr>
        <w:pStyle w:val="a3"/>
        <w:tabs>
          <w:tab w:val="left" w:pos="1558"/>
          <w:tab w:val="left" w:pos="3425"/>
          <w:tab w:val="left" w:pos="5447"/>
          <w:tab w:val="left" w:pos="6051"/>
          <w:tab w:val="left" w:pos="7181"/>
        </w:tabs>
        <w:spacing w:line="296" w:lineRule="exact"/>
        <w:ind w:right="474"/>
        <w:jc w:val="right"/>
      </w:pPr>
      <w:r>
        <w:t>Настоящее</w:t>
      </w:r>
      <w:r>
        <w:tab/>
        <w:t>соревнование</w:t>
      </w:r>
      <w:r>
        <w:tab/>
        <w:t>ориентировано</w:t>
      </w:r>
      <w:r>
        <w:tab/>
        <w:t>на</w:t>
      </w:r>
      <w:r>
        <w:tab/>
        <w:t>оценку</w:t>
      </w:r>
      <w:r>
        <w:tab/>
      </w:r>
      <w:r>
        <w:rPr>
          <w:spacing w:val="-1"/>
        </w:rPr>
        <w:t>компетенции</w:t>
      </w:r>
    </w:p>
    <w:p w:rsidR="00152751" w:rsidRDefault="00920718">
      <w:pPr>
        <w:pStyle w:val="a3"/>
        <w:spacing w:before="1" w:line="298" w:lineRule="exact"/>
        <w:ind w:right="473"/>
        <w:jc w:val="right"/>
      </w:pPr>
      <w:r>
        <w:t>«социальная работа» на 6 квалификационном уровне, соответствующемдолжности</w:t>
      </w:r>
    </w:p>
    <w:p w:rsidR="00152751" w:rsidRDefault="00920718">
      <w:pPr>
        <w:pStyle w:val="a3"/>
        <w:ind w:left="262" w:right="467"/>
        <w:jc w:val="both"/>
      </w:pPr>
      <w:r>
        <w:t>«специалист по социальной работе», и предполагает умение специалиста оказать гражданину, признанному нуждающимся в социальном обслуживании, социальных услуг в целях улучшения условий жизнедеятельности и (или) расширения его возможностей самостоятельно обеспечивать свои основные жизненные потребности.</w:t>
      </w:r>
    </w:p>
    <w:p w:rsidR="00152751" w:rsidRDefault="00152751">
      <w:pPr>
        <w:pStyle w:val="a3"/>
        <w:spacing w:before="8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3"/>
        <w:gridCol w:w="3079"/>
        <w:gridCol w:w="3125"/>
      </w:tblGrid>
      <w:tr w:rsidR="00152751" w:rsidTr="006B393A">
        <w:trPr>
          <w:trHeight w:val="297"/>
        </w:trPr>
        <w:tc>
          <w:tcPr>
            <w:tcW w:w="3413" w:type="dxa"/>
          </w:tcPr>
          <w:p w:rsidR="00152751" w:rsidRDefault="00920718">
            <w:pPr>
              <w:pStyle w:val="TableParagraph"/>
              <w:spacing w:line="277" w:lineRule="exact"/>
              <w:ind w:left="1050"/>
              <w:rPr>
                <w:sz w:val="26"/>
              </w:rPr>
            </w:pPr>
            <w:r>
              <w:rPr>
                <w:sz w:val="26"/>
              </w:rPr>
              <w:t>Школьники</w:t>
            </w:r>
          </w:p>
        </w:tc>
        <w:tc>
          <w:tcPr>
            <w:tcW w:w="3079" w:type="dxa"/>
          </w:tcPr>
          <w:p w:rsidR="00152751" w:rsidRDefault="00920718" w:rsidP="00CE1317">
            <w:pPr>
              <w:pStyle w:val="TableParagraph"/>
              <w:spacing w:line="277" w:lineRule="exact"/>
              <w:ind w:left="991" w:right="277"/>
              <w:rPr>
                <w:sz w:val="26"/>
              </w:rPr>
            </w:pPr>
            <w:r>
              <w:rPr>
                <w:sz w:val="26"/>
              </w:rPr>
              <w:t>Студенты</w:t>
            </w:r>
          </w:p>
        </w:tc>
        <w:tc>
          <w:tcPr>
            <w:tcW w:w="3125" w:type="dxa"/>
          </w:tcPr>
          <w:p w:rsidR="00152751" w:rsidRDefault="00920718">
            <w:pPr>
              <w:pStyle w:val="TableParagraph"/>
              <w:spacing w:line="277" w:lineRule="exact"/>
              <w:ind w:left="790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</w:tr>
      <w:tr w:rsidR="00152751" w:rsidTr="006B393A">
        <w:trPr>
          <w:trHeight w:val="8495"/>
        </w:trPr>
        <w:tc>
          <w:tcPr>
            <w:tcW w:w="3413" w:type="dxa"/>
          </w:tcPr>
          <w:p w:rsidR="00152751" w:rsidRDefault="00920718" w:rsidP="00CE1317">
            <w:pPr>
              <w:pStyle w:val="TableParagraph"/>
              <w:spacing w:before="2" w:line="295" w:lineRule="exact"/>
              <w:ind w:right="31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Знания:</w:t>
            </w:r>
          </w:p>
          <w:p w:rsidR="00152751" w:rsidRPr="00643C63" w:rsidRDefault="00643C63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б</w:t>
            </w:r>
            <w:r w:rsidR="00920718" w:rsidRPr="00643C63">
              <w:rPr>
                <w:sz w:val="24"/>
                <w:szCs w:val="24"/>
              </w:rPr>
              <w:t>азовыйпонятийный аппарат социальных наук;</w:t>
            </w:r>
          </w:p>
          <w:p w:rsidR="00152751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структура</w:t>
            </w:r>
          </w:p>
          <w:p w:rsidR="00152751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государственных и муниципальных органов в системе</w:t>
            </w:r>
          </w:p>
          <w:p w:rsidR="00152751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социальной защиты и социального</w:t>
            </w:r>
          </w:p>
          <w:p w:rsidR="00920718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обслуживаниянаселения</w:t>
            </w:r>
            <w:r w:rsidR="00643C63">
              <w:rPr>
                <w:sz w:val="24"/>
                <w:szCs w:val="24"/>
              </w:rPr>
              <w:t>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основные нормативные правовыедокументы, регулирующие</w:t>
            </w:r>
          </w:p>
          <w:p w:rsidR="00920718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социальную защиту граждан;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 xml:space="preserve">цели и задачи </w:t>
            </w:r>
            <w:r w:rsidRPr="00643C63">
              <w:rPr>
                <w:w w:val="95"/>
                <w:sz w:val="24"/>
                <w:szCs w:val="24"/>
              </w:rPr>
              <w:t xml:space="preserve">профессиональной </w:t>
            </w:r>
            <w:r w:rsidRPr="00643C63">
              <w:rPr>
                <w:sz w:val="24"/>
                <w:szCs w:val="24"/>
              </w:rPr>
              <w:t>деятельности</w:t>
            </w:r>
          </w:p>
          <w:p w:rsidR="00920718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специалистов по</w:t>
            </w:r>
          </w:p>
          <w:p w:rsidR="00920718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социальной работе;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социальны</w:t>
            </w:r>
            <w:r w:rsidR="00CE1317" w:rsidRPr="00643C63">
              <w:rPr>
                <w:sz w:val="24"/>
                <w:szCs w:val="24"/>
              </w:rPr>
              <w:t>е</w:t>
            </w:r>
            <w:r w:rsidRPr="00643C63">
              <w:rPr>
                <w:spacing w:val="-3"/>
                <w:sz w:val="24"/>
                <w:szCs w:val="24"/>
              </w:rPr>
              <w:t xml:space="preserve">функции </w:t>
            </w:r>
            <w:r w:rsidRPr="00643C63">
              <w:rPr>
                <w:sz w:val="24"/>
                <w:szCs w:val="24"/>
              </w:rPr>
              <w:t>семьи</w:t>
            </w:r>
            <w:r w:rsidR="00CE1317" w:rsidRPr="00643C63">
              <w:rPr>
                <w:sz w:val="24"/>
                <w:szCs w:val="24"/>
              </w:rPr>
              <w:t>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профессиональные качествасоциального работника</w:t>
            </w:r>
            <w:r w:rsidR="00CE1317" w:rsidRPr="00643C63">
              <w:rPr>
                <w:sz w:val="24"/>
                <w:szCs w:val="24"/>
              </w:rPr>
              <w:t>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основы</w:t>
            </w:r>
          </w:p>
          <w:p w:rsidR="00920718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w w:val="95"/>
                <w:sz w:val="24"/>
                <w:szCs w:val="24"/>
              </w:rPr>
              <w:t xml:space="preserve">профессиональной </w:t>
            </w:r>
            <w:r w:rsidRPr="00643C63">
              <w:rPr>
                <w:sz w:val="24"/>
                <w:szCs w:val="24"/>
              </w:rPr>
              <w:t>этики</w:t>
            </w:r>
            <w:r w:rsidR="00CE1317" w:rsidRPr="00643C63">
              <w:rPr>
                <w:sz w:val="24"/>
                <w:szCs w:val="24"/>
              </w:rPr>
              <w:t>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основы здорового образажизни;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>правила оказания первой помощи до оказания</w:t>
            </w:r>
          </w:p>
          <w:p w:rsidR="00920718" w:rsidRPr="00643C63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w w:val="95"/>
                <w:sz w:val="24"/>
                <w:szCs w:val="24"/>
              </w:rPr>
              <w:t xml:space="preserve">медицинской </w:t>
            </w:r>
            <w:r w:rsidRPr="00643C63">
              <w:rPr>
                <w:sz w:val="24"/>
                <w:szCs w:val="24"/>
              </w:rPr>
              <w:t>помощи;</w:t>
            </w:r>
          </w:p>
          <w:p w:rsidR="00920718" w:rsidRPr="00643C63" w:rsidRDefault="00920718" w:rsidP="00F46028">
            <w:pPr>
              <w:pStyle w:val="a7"/>
              <w:ind w:right="316"/>
              <w:jc w:val="both"/>
              <w:rPr>
                <w:b/>
                <w:i/>
                <w:sz w:val="24"/>
                <w:szCs w:val="24"/>
              </w:rPr>
            </w:pPr>
            <w:r w:rsidRPr="00643C63">
              <w:rPr>
                <w:b/>
                <w:i/>
                <w:sz w:val="24"/>
                <w:szCs w:val="24"/>
              </w:rPr>
              <w:t>Умения:</w:t>
            </w:r>
          </w:p>
          <w:p w:rsidR="00920718" w:rsidRPr="00643C63" w:rsidRDefault="00920718" w:rsidP="00643C63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 xml:space="preserve">использоватьбазовые знания и понятийный аппарат социальных наук в пределах школьнойпрограммы </w:t>
            </w:r>
            <w:r w:rsidRPr="00643C63">
              <w:rPr>
                <w:sz w:val="24"/>
                <w:szCs w:val="24"/>
              </w:rPr>
              <w:lastRenderedPageBreak/>
              <w:t>для анализа причинно-</w:t>
            </w:r>
          </w:p>
          <w:p w:rsidR="00920718" w:rsidRPr="001806C8" w:rsidRDefault="00920718" w:rsidP="00643C63">
            <w:pPr>
              <w:pStyle w:val="a7"/>
              <w:ind w:left="720" w:right="316"/>
              <w:jc w:val="both"/>
              <w:rPr>
                <w:sz w:val="24"/>
                <w:szCs w:val="24"/>
              </w:rPr>
            </w:pPr>
            <w:r w:rsidRPr="00643C63">
              <w:rPr>
                <w:sz w:val="24"/>
                <w:szCs w:val="24"/>
              </w:rPr>
              <w:t xml:space="preserve">следственных связей в </w:t>
            </w:r>
            <w:r w:rsidRPr="001806C8">
              <w:rPr>
                <w:sz w:val="24"/>
                <w:szCs w:val="24"/>
              </w:rPr>
              <w:t>социальныхпроцессах</w:t>
            </w:r>
            <w:r w:rsidR="001806C8" w:rsidRPr="001806C8">
              <w:rPr>
                <w:sz w:val="24"/>
                <w:szCs w:val="24"/>
              </w:rPr>
              <w:t>;</w:t>
            </w:r>
          </w:p>
          <w:p w:rsidR="00920718" w:rsidRPr="001806C8" w:rsidRDefault="00920718" w:rsidP="001806C8">
            <w:pPr>
              <w:pStyle w:val="a7"/>
              <w:numPr>
                <w:ilvl w:val="0"/>
                <w:numId w:val="28"/>
              </w:numPr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определять значимость </w:t>
            </w:r>
            <w:r w:rsidRPr="001806C8">
              <w:rPr>
                <w:w w:val="95"/>
                <w:sz w:val="24"/>
                <w:szCs w:val="24"/>
              </w:rPr>
              <w:t xml:space="preserve">профессиональной </w:t>
            </w:r>
            <w:r w:rsidRPr="001806C8">
              <w:rPr>
                <w:sz w:val="24"/>
                <w:szCs w:val="24"/>
              </w:rPr>
              <w:t>деятельностисоциальногоработника;</w:t>
            </w:r>
          </w:p>
          <w:p w:rsidR="001806C8" w:rsidRPr="001806C8" w:rsidRDefault="00920718" w:rsidP="001806C8">
            <w:pPr>
              <w:pStyle w:val="a7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анализировать </w:t>
            </w:r>
            <w:r w:rsidRPr="001806C8">
              <w:rPr>
                <w:sz w:val="24"/>
                <w:szCs w:val="24"/>
              </w:rPr>
              <w:t>практическиеситуации в сфере</w:t>
            </w:r>
            <w:r w:rsidR="001806C8" w:rsidRPr="001806C8">
              <w:rPr>
                <w:sz w:val="24"/>
                <w:szCs w:val="24"/>
              </w:rPr>
              <w:t xml:space="preserve"> с</w:t>
            </w:r>
            <w:r w:rsidRPr="001806C8">
              <w:rPr>
                <w:sz w:val="24"/>
                <w:szCs w:val="24"/>
              </w:rPr>
              <w:t>оциальной защиты и</w:t>
            </w:r>
            <w:r w:rsidR="001806C8" w:rsidRPr="001806C8">
              <w:rPr>
                <w:sz w:val="24"/>
                <w:szCs w:val="24"/>
              </w:rPr>
              <w:t xml:space="preserve"> социального </w:t>
            </w:r>
            <w:r w:rsidR="001806C8" w:rsidRPr="001806C8">
              <w:rPr>
                <w:w w:val="95"/>
                <w:sz w:val="24"/>
                <w:szCs w:val="24"/>
              </w:rPr>
              <w:t>обслуживания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использовать в </w:t>
            </w:r>
            <w:r w:rsidRPr="001806C8">
              <w:rPr>
                <w:spacing w:val="-3"/>
                <w:sz w:val="24"/>
                <w:szCs w:val="24"/>
              </w:rPr>
              <w:t xml:space="preserve">своей </w:t>
            </w:r>
            <w:r w:rsidRPr="001806C8">
              <w:rPr>
                <w:sz w:val="24"/>
                <w:szCs w:val="24"/>
              </w:rPr>
              <w:t>деятельности</w:t>
            </w:r>
          </w:p>
          <w:p w:rsidR="001806C8" w:rsidRPr="001806C8" w:rsidRDefault="001806C8" w:rsidP="001806C8">
            <w:pPr>
              <w:pStyle w:val="a7"/>
              <w:ind w:left="720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информационно- </w:t>
            </w:r>
            <w:r w:rsidRPr="001806C8">
              <w:rPr>
                <w:w w:val="95"/>
                <w:sz w:val="24"/>
                <w:szCs w:val="24"/>
              </w:rPr>
              <w:t xml:space="preserve">коммуникационные </w:t>
            </w:r>
            <w:r w:rsidRPr="001806C8">
              <w:rPr>
                <w:sz w:val="24"/>
                <w:szCs w:val="24"/>
              </w:rPr>
              <w:t>технологии, в том числе интернет- ресурсы;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измерять температуру тела, артериальное давление;</w:t>
            </w:r>
          </w:p>
          <w:p w:rsidR="00152751" w:rsidRPr="001806C8" w:rsidRDefault="001806C8" w:rsidP="001806C8">
            <w:pPr>
              <w:pStyle w:val="a7"/>
              <w:numPr>
                <w:ilvl w:val="0"/>
                <w:numId w:val="28"/>
              </w:numPr>
            </w:pPr>
            <w:r w:rsidRPr="001806C8">
              <w:rPr>
                <w:sz w:val="24"/>
                <w:szCs w:val="24"/>
              </w:rPr>
              <w:t>оказывать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3"/>
                <w:sz w:val="24"/>
                <w:szCs w:val="24"/>
              </w:rPr>
              <w:t xml:space="preserve">первую </w:t>
            </w:r>
            <w:r w:rsidRPr="001806C8">
              <w:rPr>
                <w:sz w:val="24"/>
                <w:szCs w:val="24"/>
              </w:rPr>
              <w:t>помощь до оказания медицинской помощи</w:t>
            </w:r>
            <w:r w:rsidRPr="001806C8">
              <w:t>;</w:t>
            </w:r>
          </w:p>
          <w:p w:rsidR="00920718" w:rsidRDefault="00920718" w:rsidP="00CE1317">
            <w:pPr>
              <w:pStyle w:val="TableParagraph"/>
              <w:spacing w:line="287" w:lineRule="exact"/>
              <w:ind w:left="827" w:right="316"/>
              <w:jc w:val="both"/>
              <w:rPr>
                <w:sz w:val="26"/>
              </w:rPr>
            </w:pPr>
          </w:p>
        </w:tc>
        <w:tc>
          <w:tcPr>
            <w:tcW w:w="3079" w:type="dxa"/>
          </w:tcPr>
          <w:p w:rsidR="00152751" w:rsidRPr="001806C8" w:rsidRDefault="00920718" w:rsidP="001806C8">
            <w:pPr>
              <w:pStyle w:val="a7"/>
              <w:rPr>
                <w:b/>
                <w:i/>
                <w:sz w:val="26"/>
                <w:szCs w:val="26"/>
              </w:rPr>
            </w:pPr>
            <w:r w:rsidRPr="001806C8">
              <w:rPr>
                <w:b/>
                <w:i/>
                <w:sz w:val="26"/>
                <w:szCs w:val="26"/>
              </w:rPr>
              <w:lastRenderedPageBreak/>
              <w:t>Знания</w:t>
            </w:r>
            <w:r w:rsidR="001806C8">
              <w:rPr>
                <w:b/>
                <w:i/>
                <w:sz w:val="26"/>
                <w:szCs w:val="26"/>
              </w:rPr>
              <w:t>:</w:t>
            </w:r>
          </w:p>
          <w:p w:rsidR="00152751" w:rsidRPr="001806C8" w:rsidRDefault="001806C8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нормативные правовые акты </w:t>
            </w:r>
            <w:r w:rsidR="00920718" w:rsidRPr="001806C8">
              <w:rPr>
                <w:spacing w:val="-17"/>
                <w:sz w:val="24"/>
                <w:szCs w:val="24"/>
              </w:rPr>
              <w:t xml:space="preserve">в </w:t>
            </w:r>
            <w:r w:rsidR="00920718" w:rsidRPr="001806C8">
              <w:rPr>
                <w:sz w:val="24"/>
                <w:szCs w:val="24"/>
              </w:rPr>
              <w:t>сфере</w:t>
            </w:r>
            <w:r w:rsidR="00920718" w:rsidRPr="001806C8">
              <w:rPr>
                <w:spacing w:val="-3"/>
                <w:sz w:val="24"/>
                <w:szCs w:val="24"/>
              </w:rPr>
              <w:t xml:space="preserve">социальной </w:t>
            </w:r>
            <w:r w:rsidR="00CE1317" w:rsidRPr="001806C8">
              <w:rPr>
                <w:sz w:val="24"/>
                <w:szCs w:val="24"/>
              </w:rPr>
              <w:t xml:space="preserve">защиты населения и </w:t>
            </w:r>
            <w:r w:rsidR="00920718" w:rsidRPr="001806C8">
              <w:rPr>
                <w:spacing w:val="-1"/>
                <w:sz w:val="24"/>
                <w:szCs w:val="24"/>
              </w:rPr>
              <w:t xml:space="preserve">социального </w:t>
            </w:r>
            <w:r w:rsidR="00920718" w:rsidRPr="001806C8">
              <w:rPr>
                <w:sz w:val="24"/>
                <w:szCs w:val="24"/>
              </w:rPr>
              <w:t>обслуживания граждан;</w:t>
            </w:r>
          </w:p>
          <w:p w:rsidR="00152751" w:rsidRPr="001806C8" w:rsidRDefault="00CE1317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основные подходы к </w:t>
            </w:r>
            <w:r w:rsidR="00920718" w:rsidRPr="001806C8">
              <w:rPr>
                <w:spacing w:val="-3"/>
                <w:sz w:val="24"/>
                <w:szCs w:val="24"/>
              </w:rPr>
              <w:t>оценке</w:t>
            </w:r>
            <w:r w:rsidR="00920718" w:rsidRPr="001806C8">
              <w:rPr>
                <w:sz w:val="24"/>
                <w:szCs w:val="24"/>
              </w:rPr>
              <w:t>потребностей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гражданвпредоставлениисоциальных услуг, социальногосопровождения,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мер </w:t>
            </w:r>
            <w:r w:rsidRPr="001806C8">
              <w:rPr>
                <w:spacing w:val="-3"/>
                <w:sz w:val="24"/>
                <w:szCs w:val="24"/>
              </w:rPr>
              <w:t xml:space="preserve">социальной </w:t>
            </w:r>
            <w:r w:rsidRPr="001806C8">
              <w:rPr>
                <w:sz w:val="24"/>
                <w:szCs w:val="24"/>
              </w:rPr>
              <w:t>поддержки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5"/>
                <w:sz w:val="24"/>
                <w:szCs w:val="24"/>
              </w:rPr>
              <w:t xml:space="preserve">и </w:t>
            </w:r>
            <w:r w:rsidRPr="001806C8">
              <w:rPr>
                <w:sz w:val="24"/>
                <w:szCs w:val="24"/>
              </w:rPr>
              <w:t>государственной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социальной </w:t>
            </w:r>
            <w:r w:rsidRPr="001806C8">
              <w:rPr>
                <w:sz w:val="24"/>
                <w:szCs w:val="24"/>
              </w:rPr>
              <w:t>помощи;</w:t>
            </w:r>
          </w:p>
          <w:p w:rsidR="00920718" w:rsidRPr="001806C8" w:rsidRDefault="00920718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особенности </w:t>
            </w:r>
            <w:r w:rsidRPr="001806C8">
              <w:rPr>
                <w:sz w:val="24"/>
                <w:szCs w:val="24"/>
              </w:rPr>
              <w:t>социальной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работы с </w:t>
            </w:r>
            <w:r w:rsidRPr="001806C8">
              <w:rPr>
                <w:spacing w:val="-3"/>
                <w:sz w:val="24"/>
                <w:szCs w:val="24"/>
              </w:rPr>
              <w:t xml:space="preserve">разными </w:t>
            </w:r>
            <w:r w:rsidRPr="001806C8">
              <w:rPr>
                <w:sz w:val="24"/>
                <w:szCs w:val="24"/>
              </w:rPr>
              <w:t>лицами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>и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группами населения;</w:t>
            </w:r>
          </w:p>
          <w:p w:rsidR="00920718" w:rsidRPr="001806C8" w:rsidRDefault="00920718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порядок признания гражданина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нуждающимся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социальном обслуживании, определения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индивидуальной потребности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социальных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услугах,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составления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индивидуальных </w:t>
            </w:r>
            <w:r w:rsidR="001806C8" w:rsidRPr="001806C8">
              <w:rPr>
                <w:sz w:val="24"/>
                <w:szCs w:val="24"/>
              </w:rPr>
              <w:t xml:space="preserve">программ предоставления </w:t>
            </w:r>
            <w:r w:rsidRPr="001806C8">
              <w:rPr>
                <w:sz w:val="24"/>
                <w:szCs w:val="24"/>
              </w:rPr>
              <w:t>социальных услуг.</w:t>
            </w:r>
          </w:p>
          <w:p w:rsidR="00F46028" w:rsidRPr="00643C63" w:rsidRDefault="00F46028" w:rsidP="00F46028">
            <w:pPr>
              <w:pStyle w:val="a7"/>
              <w:ind w:right="316"/>
              <w:jc w:val="both"/>
              <w:rPr>
                <w:b/>
                <w:i/>
                <w:sz w:val="24"/>
                <w:szCs w:val="24"/>
              </w:rPr>
            </w:pPr>
            <w:r w:rsidRPr="00643C63">
              <w:rPr>
                <w:b/>
                <w:i/>
                <w:sz w:val="24"/>
                <w:szCs w:val="24"/>
              </w:rPr>
              <w:t>Умения:</w:t>
            </w:r>
          </w:p>
          <w:p w:rsidR="00920718" w:rsidRPr="001806C8" w:rsidRDefault="00920718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проводить</w:t>
            </w:r>
          </w:p>
          <w:p w:rsidR="00920718" w:rsidRPr="001806C8" w:rsidRDefault="00920718" w:rsidP="00F46028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индивидуальный опрос</w:t>
            </w:r>
            <w:r w:rsidRPr="001806C8">
              <w:rPr>
                <w:sz w:val="24"/>
                <w:szCs w:val="24"/>
              </w:rPr>
              <w:tab/>
              <w:t>граждан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и </w:t>
            </w:r>
            <w:r w:rsidRPr="001806C8">
              <w:rPr>
                <w:sz w:val="24"/>
                <w:szCs w:val="24"/>
              </w:rPr>
              <w:lastRenderedPageBreak/>
              <w:t>анализ</w:t>
            </w:r>
            <w:r w:rsidRPr="001806C8">
              <w:rPr>
                <w:spacing w:val="-3"/>
                <w:sz w:val="24"/>
                <w:szCs w:val="24"/>
              </w:rPr>
              <w:t xml:space="preserve">комплекса </w:t>
            </w:r>
            <w:r w:rsidR="00F46028" w:rsidRPr="001806C8">
              <w:rPr>
                <w:sz w:val="24"/>
                <w:szCs w:val="24"/>
              </w:rPr>
              <w:t xml:space="preserve">необходимых </w:t>
            </w:r>
            <w:r w:rsidR="00F46028">
              <w:rPr>
                <w:sz w:val="24"/>
                <w:szCs w:val="24"/>
              </w:rPr>
              <w:t>документов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6"/>
                <w:sz w:val="24"/>
                <w:szCs w:val="24"/>
              </w:rPr>
              <w:t xml:space="preserve">с </w:t>
            </w:r>
            <w:r w:rsidR="00F46028">
              <w:rPr>
                <w:sz w:val="24"/>
                <w:szCs w:val="24"/>
              </w:rPr>
              <w:t>цель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3"/>
                <w:sz w:val="24"/>
                <w:szCs w:val="24"/>
              </w:rPr>
              <w:t xml:space="preserve">выявления </w:t>
            </w:r>
            <w:r w:rsidRPr="001806C8">
              <w:rPr>
                <w:sz w:val="24"/>
                <w:szCs w:val="24"/>
              </w:rPr>
              <w:t>обстоятельств, ухудшающих</w:t>
            </w:r>
            <w:r w:rsidRPr="001806C8">
              <w:rPr>
                <w:spacing w:val="-6"/>
                <w:sz w:val="24"/>
                <w:szCs w:val="24"/>
              </w:rPr>
              <w:t>и</w:t>
            </w:r>
            <w:r w:rsidR="001806C8" w:rsidRPr="001806C8">
              <w:rPr>
                <w:spacing w:val="-6"/>
                <w:sz w:val="24"/>
                <w:szCs w:val="24"/>
              </w:rPr>
              <w:t>ли</w:t>
            </w:r>
            <w:r w:rsidRPr="001806C8">
              <w:rPr>
                <w:sz w:val="24"/>
                <w:szCs w:val="24"/>
              </w:rPr>
              <w:t xml:space="preserve">способных ухудшить </w:t>
            </w:r>
            <w:r w:rsidRPr="001806C8">
              <w:rPr>
                <w:spacing w:val="-3"/>
                <w:sz w:val="24"/>
                <w:szCs w:val="24"/>
              </w:rPr>
              <w:t xml:space="preserve">условия </w:t>
            </w:r>
            <w:r w:rsidRPr="001806C8">
              <w:rPr>
                <w:sz w:val="24"/>
                <w:szCs w:val="24"/>
              </w:rPr>
              <w:t>жизнедеятельнос</w:t>
            </w:r>
            <w:r w:rsidR="00643C63" w:rsidRPr="001806C8">
              <w:rPr>
                <w:sz w:val="24"/>
                <w:szCs w:val="24"/>
              </w:rPr>
              <w:t>ти</w:t>
            </w:r>
            <w:r w:rsidRPr="001806C8">
              <w:rPr>
                <w:sz w:val="24"/>
                <w:szCs w:val="24"/>
              </w:rPr>
              <w:t>граждан;</w:t>
            </w:r>
          </w:p>
          <w:p w:rsidR="001806C8" w:rsidRPr="001806C8" w:rsidRDefault="00920718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организовывать </w:t>
            </w:r>
            <w:r w:rsidRPr="001806C8">
              <w:rPr>
                <w:sz w:val="24"/>
                <w:szCs w:val="24"/>
              </w:rPr>
              <w:t>обследование условий</w:t>
            </w:r>
            <w:r w:rsidR="001806C8" w:rsidRPr="001806C8">
              <w:rPr>
                <w:sz w:val="24"/>
                <w:szCs w:val="24"/>
              </w:rPr>
              <w:t>ж</w:t>
            </w:r>
            <w:r w:rsidR="00F46028">
              <w:rPr>
                <w:sz w:val="24"/>
                <w:szCs w:val="24"/>
              </w:rPr>
              <w:t xml:space="preserve">изнедеятельности </w:t>
            </w:r>
            <w:r w:rsidR="001806C8" w:rsidRPr="001806C8">
              <w:rPr>
                <w:sz w:val="24"/>
                <w:szCs w:val="24"/>
              </w:rPr>
              <w:t>гражданина</w:t>
            </w:r>
            <w:r w:rsidR="001806C8" w:rsidRPr="001806C8">
              <w:rPr>
                <w:sz w:val="24"/>
                <w:szCs w:val="24"/>
              </w:rPr>
              <w:tab/>
            </w:r>
            <w:r w:rsidR="001806C8" w:rsidRPr="001806C8">
              <w:rPr>
                <w:spacing w:val="-9"/>
                <w:sz w:val="24"/>
                <w:szCs w:val="24"/>
              </w:rPr>
              <w:t xml:space="preserve">по </w:t>
            </w:r>
            <w:r w:rsidR="00F46028">
              <w:rPr>
                <w:sz w:val="24"/>
                <w:szCs w:val="24"/>
              </w:rPr>
              <w:t xml:space="preserve">месту </w:t>
            </w:r>
            <w:r w:rsidR="001806C8" w:rsidRPr="001806C8">
              <w:rPr>
                <w:w w:val="95"/>
                <w:sz w:val="24"/>
                <w:szCs w:val="24"/>
              </w:rPr>
              <w:t xml:space="preserve">жительства </w:t>
            </w:r>
            <w:r w:rsidR="001806C8" w:rsidRPr="001806C8">
              <w:rPr>
                <w:sz w:val="24"/>
                <w:szCs w:val="24"/>
              </w:rPr>
              <w:t>(фактического пребывания), определение причин,</w:t>
            </w:r>
          </w:p>
          <w:p w:rsidR="001806C8" w:rsidRPr="001806C8" w:rsidRDefault="00F46028" w:rsidP="00F46028">
            <w:pPr>
              <w:pStyle w:val="a7"/>
              <w:ind w:left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способных привести их </w:t>
            </w:r>
            <w:r w:rsidR="001806C8" w:rsidRPr="001806C8">
              <w:rPr>
                <w:spacing w:val="-14"/>
                <w:sz w:val="24"/>
                <w:szCs w:val="24"/>
              </w:rPr>
              <w:t xml:space="preserve">в </w:t>
            </w:r>
            <w:r w:rsidR="001806C8" w:rsidRPr="001806C8">
              <w:rPr>
                <w:sz w:val="24"/>
                <w:szCs w:val="24"/>
              </w:rPr>
              <w:t>положение, представляющее опасность</w:t>
            </w:r>
            <w:r w:rsidR="001806C8" w:rsidRPr="001806C8">
              <w:rPr>
                <w:spacing w:val="-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жизни и </w:t>
            </w:r>
            <w:r w:rsidR="001806C8" w:rsidRPr="001806C8">
              <w:rPr>
                <w:spacing w:val="-4"/>
                <w:sz w:val="24"/>
                <w:szCs w:val="24"/>
              </w:rPr>
              <w:t xml:space="preserve">(или) </w:t>
            </w:r>
            <w:r w:rsidR="001806C8" w:rsidRPr="001806C8">
              <w:rPr>
                <w:sz w:val="24"/>
                <w:szCs w:val="24"/>
              </w:rPr>
              <w:t>здоровья.</w:t>
            </w:r>
          </w:p>
          <w:p w:rsidR="001806C8" w:rsidRPr="00F46028" w:rsidRDefault="001806C8" w:rsidP="001806C8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46028">
              <w:rPr>
                <w:sz w:val="24"/>
                <w:szCs w:val="24"/>
              </w:rPr>
              <w:t>обобщать</w:t>
            </w:r>
            <w:r w:rsidRPr="00F46028">
              <w:rPr>
                <w:sz w:val="24"/>
                <w:szCs w:val="24"/>
              </w:rPr>
              <w:tab/>
            </w:r>
            <w:r w:rsidRPr="00F46028">
              <w:rPr>
                <w:spacing w:val="-17"/>
                <w:sz w:val="24"/>
                <w:szCs w:val="24"/>
              </w:rPr>
              <w:t xml:space="preserve">и </w:t>
            </w:r>
            <w:r w:rsidRPr="00F46028">
              <w:rPr>
                <w:sz w:val="24"/>
                <w:szCs w:val="24"/>
              </w:rPr>
              <w:t xml:space="preserve">систематизировать информацию,касающуюся обстоятельств, которые </w:t>
            </w:r>
            <w:r w:rsidRPr="00F46028">
              <w:rPr>
                <w:spacing w:val="-3"/>
                <w:sz w:val="24"/>
                <w:szCs w:val="24"/>
              </w:rPr>
              <w:t xml:space="preserve">ухудшают </w:t>
            </w:r>
            <w:r w:rsidRPr="00F46028">
              <w:rPr>
                <w:sz w:val="24"/>
                <w:szCs w:val="24"/>
              </w:rPr>
              <w:t>или</w:t>
            </w:r>
            <w:r w:rsidRPr="00F46028">
              <w:rPr>
                <w:sz w:val="24"/>
                <w:szCs w:val="24"/>
              </w:rPr>
              <w:tab/>
            </w:r>
            <w:r w:rsidRPr="00F46028">
              <w:rPr>
                <w:spacing w:val="-4"/>
                <w:sz w:val="24"/>
                <w:szCs w:val="24"/>
              </w:rPr>
              <w:t>могут</w:t>
            </w:r>
            <w:r w:rsidRPr="00F46028">
              <w:rPr>
                <w:sz w:val="24"/>
                <w:szCs w:val="24"/>
              </w:rPr>
              <w:t xml:space="preserve">ухудшить </w:t>
            </w:r>
            <w:r w:rsidRPr="00F46028">
              <w:rPr>
                <w:spacing w:val="-4"/>
                <w:sz w:val="24"/>
                <w:szCs w:val="24"/>
              </w:rPr>
              <w:t xml:space="preserve">условия </w:t>
            </w:r>
            <w:r w:rsidR="00F46028" w:rsidRPr="00F46028">
              <w:rPr>
                <w:sz w:val="24"/>
                <w:szCs w:val="24"/>
              </w:rPr>
              <w:t>жизнедеятельности</w:t>
            </w:r>
            <w:r w:rsidRPr="00F46028">
              <w:rPr>
                <w:sz w:val="24"/>
                <w:szCs w:val="24"/>
              </w:rPr>
              <w:t>граждан</w:t>
            </w:r>
            <w:r w:rsidRPr="00F46028">
              <w:rPr>
                <w:sz w:val="24"/>
                <w:szCs w:val="24"/>
              </w:rPr>
              <w:tab/>
            </w:r>
            <w:r w:rsidRPr="00F46028">
              <w:rPr>
                <w:spacing w:val="-17"/>
                <w:sz w:val="24"/>
                <w:szCs w:val="24"/>
              </w:rPr>
              <w:t>и</w:t>
            </w:r>
            <w:r w:rsidRPr="00F46028">
              <w:rPr>
                <w:sz w:val="24"/>
                <w:szCs w:val="24"/>
              </w:rPr>
              <w:t>методов</w:t>
            </w:r>
            <w:r w:rsidRPr="00F46028">
              <w:rPr>
                <w:sz w:val="24"/>
                <w:szCs w:val="24"/>
              </w:rPr>
              <w:tab/>
            </w:r>
            <w:r w:rsidRPr="00F46028">
              <w:rPr>
                <w:spacing w:val="-9"/>
                <w:sz w:val="24"/>
                <w:szCs w:val="24"/>
              </w:rPr>
              <w:t xml:space="preserve">их </w:t>
            </w:r>
            <w:r w:rsidRPr="00F46028">
              <w:rPr>
                <w:sz w:val="24"/>
                <w:szCs w:val="24"/>
              </w:rPr>
              <w:t>преодоления</w:t>
            </w:r>
          </w:p>
          <w:p w:rsidR="001806C8" w:rsidRPr="006B393A" w:rsidRDefault="001806C8" w:rsidP="006B393A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46028">
              <w:rPr>
                <w:sz w:val="24"/>
                <w:szCs w:val="24"/>
              </w:rPr>
              <w:t>использовать основные методы, способы</w:t>
            </w:r>
            <w:r w:rsidRPr="00F46028">
              <w:rPr>
                <w:sz w:val="24"/>
                <w:szCs w:val="24"/>
              </w:rPr>
              <w:tab/>
            </w:r>
            <w:r w:rsidRPr="00F46028">
              <w:rPr>
                <w:spacing w:val="-18"/>
                <w:sz w:val="24"/>
                <w:szCs w:val="24"/>
              </w:rPr>
              <w:t xml:space="preserve">и </w:t>
            </w:r>
            <w:r w:rsidRPr="00F46028">
              <w:rPr>
                <w:sz w:val="24"/>
                <w:szCs w:val="24"/>
              </w:rPr>
              <w:t xml:space="preserve">средстваполучения, хранения, переработки </w:t>
            </w:r>
            <w:r w:rsidRPr="00F46028">
              <w:rPr>
                <w:w w:val="95"/>
                <w:sz w:val="24"/>
                <w:szCs w:val="24"/>
              </w:rPr>
              <w:t>информации,</w:t>
            </w:r>
            <w:r w:rsidR="00F46028" w:rsidRPr="00F46028">
              <w:rPr>
                <w:sz w:val="24"/>
                <w:szCs w:val="24"/>
              </w:rPr>
              <w:t xml:space="preserve"> навыки </w:t>
            </w:r>
            <w:r w:rsidRPr="00F46028">
              <w:rPr>
                <w:sz w:val="24"/>
                <w:szCs w:val="24"/>
              </w:rPr>
              <w:t>работы</w:t>
            </w:r>
            <w:r w:rsidRPr="00F46028">
              <w:rPr>
                <w:sz w:val="24"/>
                <w:szCs w:val="24"/>
              </w:rPr>
              <w:tab/>
            </w:r>
            <w:r w:rsidRPr="00F46028">
              <w:rPr>
                <w:spacing w:val="-16"/>
                <w:sz w:val="24"/>
                <w:szCs w:val="24"/>
              </w:rPr>
              <w:t xml:space="preserve">с </w:t>
            </w:r>
            <w:r w:rsidRPr="00F46028">
              <w:rPr>
                <w:sz w:val="24"/>
                <w:szCs w:val="24"/>
              </w:rPr>
              <w:t>компьютером</w:t>
            </w:r>
            <w:r w:rsidRPr="00F46028">
              <w:rPr>
                <w:spacing w:val="-6"/>
                <w:sz w:val="24"/>
                <w:szCs w:val="24"/>
              </w:rPr>
              <w:t xml:space="preserve">как </w:t>
            </w:r>
            <w:r w:rsidRPr="00F46028">
              <w:rPr>
                <w:sz w:val="24"/>
                <w:szCs w:val="24"/>
              </w:rPr>
              <w:t>средством управления</w:t>
            </w:r>
            <w:r w:rsidR="006B393A">
              <w:rPr>
                <w:sz w:val="24"/>
                <w:szCs w:val="24"/>
              </w:rPr>
              <w:t xml:space="preserve">информацией, </w:t>
            </w:r>
            <w:r w:rsidRPr="00F46028">
              <w:rPr>
                <w:sz w:val="24"/>
                <w:szCs w:val="24"/>
              </w:rPr>
              <w:t>в</w:t>
            </w:r>
            <w:r w:rsidR="006B393A">
              <w:rPr>
                <w:sz w:val="24"/>
                <w:szCs w:val="24"/>
              </w:rPr>
              <w:t xml:space="preserve"> том </w:t>
            </w:r>
            <w:r w:rsidRPr="006B393A">
              <w:rPr>
                <w:sz w:val="24"/>
                <w:szCs w:val="24"/>
              </w:rPr>
              <w:t>числе</w:t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pacing w:val="-17"/>
                <w:sz w:val="24"/>
                <w:szCs w:val="24"/>
              </w:rPr>
              <w:t xml:space="preserve">в </w:t>
            </w:r>
            <w:r w:rsidRPr="006B393A">
              <w:rPr>
                <w:sz w:val="24"/>
                <w:szCs w:val="24"/>
              </w:rPr>
              <w:t>глобальныхсетях.</w:t>
            </w:r>
          </w:p>
          <w:p w:rsidR="001806C8" w:rsidRPr="006B393A" w:rsidRDefault="001806C8" w:rsidP="006B393A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вести необходимую </w:t>
            </w:r>
            <w:r w:rsidRPr="001806C8">
              <w:rPr>
                <w:w w:val="95"/>
                <w:sz w:val="24"/>
                <w:szCs w:val="24"/>
              </w:rPr>
              <w:t>документацию,</w:t>
            </w:r>
            <w:r w:rsidR="006B393A">
              <w:rPr>
                <w:sz w:val="24"/>
                <w:szCs w:val="24"/>
              </w:rPr>
              <w:t xml:space="preserve"> необходимую </w:t>
            </w:r>
            <w:r w:rsidRPr="006B393A">
              <w:rPr>
                <w:spacing w:val="-6"/>
                <w:sz w:val="24"/>
                <w:szCs w:val="24"/>
              </w:rPr>
              <w:t xml:space="preserve">для </w:t>
            </w:r>
            <w:r w:rsidRPr="006B393A">
              <w:rPr>
                <w:sz w:val="24"/>
                <w:szCs w:val="24"/>
              </w:rPr>
              <w:t>предоставления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социальных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5"/>
                <w:sz w:val="24"/>
                <w:szCs w:val="24"/>
              </w:rPr>
              <w:t xml:space="preserve">услуг </w:t>
            </w:r>
            <w:r w:rsidR="006B393A">
              <w:rPr>
                <w:sz w:val="24"/>
                <w:szCs w:val="24"/>
              </w:rPr>
              <w:t xml:space="preserve">и </w:t>
            </w:r>
            <w:r w:rsidRPr="001806C8">
              <w:rPr>
                <w:spacing w:val="-1"/>
                <w:sz w:val="24"/>
                <w:szCs w:val="24"/>
              </w:rPr>
              <w:t xml:space="preserve">социального </w:t>
            </w:r>
            <w:r w:rsidRPr="001806C8">
              <w:rPr>
                <w:sz w:val="24"/>
                <w:szCs w:val="24"/>
              </w:rPr>
              <w:t>сопровождения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lastRenderedPageBreak/>
              <w:t>соответствии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>с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требованиями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 xml:space="preserve">к </w:t>
            </w:r>
            <w:r w:rsidRPr="001806C8">
              <w:rPr>
                <w:sz w:val="24"/>
                <w:szCs w:val="24"/>
              </w:rPr>
              <w:t>отчетности</w:t>
            </w:r>
          </w:p>
          <w:p w:rsidR="00920718" w:rsidRPr="001806C8" w:rsidRDefault="006B393A" w:rsidP="006B393A">
            <w:pPr>
              <w:pStyle w:val="a7"/>
              <w:numPr>
                <w:ilvl w:val="0"/>
                <w:numId w:val="30"/>
              </w:numPr>
            </w:pPr>
            <w:r>
              <w:rPr>
                <w:sz w:val="24"/>
                <w:szCs w:val="24"/>
              </w:rPr>
              <w:t xml:space="preserve">организовывать профилактическую </w:t>
            </w:r>
            <w:r w:rsidR="001806C8" w:rsidRPr="001806C8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pacing w:val="-8"/>
                <w:sz w:val="24"/>
                <w:szCs w:val="24"/>
              </w:rPr>
              <w:t xml:space="preserve">о </w:t>
            </w:r>
            <w:r w:rsidR="001806C8" w:rsidRPr="001806C8">
              <w:rPr>
                <w:sz w:val="24"/>
                <w:szCs w:val="24"/>
              </w:rPr>
              <w:t>предупреждению появления и (или) развития обстоятельств, ухудшающих</w:t>
            </w:r>
            <w:r w:rsidR="001806C8" w:rsidRPr="001806C8">
              <w:rPr>
                <w:spacing w:val="-6"/>
                <w:sz w:val="24"/>
                <w:szCs w:val="24"/>
              </w:rPr>
              <w:t xml:space="preserve">или </w:t>
            </w:r>
            <w:r w:rsidR="001806C8" w:rsidRPr="001806C8">
              <w:rPr>
                <w:sz w:val="24"/>
                <w:szCs w:val="24"/>
              </w:rPr>
              <w:t xml:space="preserve">способных ухудшить </w:t>
            </w:r>
            <w:r w:rsidR="001806C8" w:rsidRPr="001806C8">
              <w:rPr>
                <w:spacing w:val="-3"/>
                <w:sz w:val="24"/>
                <w:szCs w:val="24"/>
              </w:rPr>
              <w:t xml:space="preserve">условия </w:t>
            </w:r>
            <w:r w:rsidR="001806C8" w:rsidRPr="001806C8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изнедеятельност</w:t>
            </w:r>
            <w:r w:rsidR="001806C8" w:rsidRPr="001806C8">
              <w:rPr>
                <w:sz w:val="24"/>
                <w:szCs w:val="24"/>
              </w:rPr>
              <w:t>играждан.</w:t>
            </w:r>
          </w:p>
        </w:tc>
        <w:tc>
          <w:tcPr>
            <w:tcW w:w="3125" w:type="dxa"/>
          </w:tcPr>
          <w:p w:rsidR="00152751" w:rsidRDefault="00920718" w:rsidP="00CE1317">
            <w:pPr>
              <w:pStyle w:val="TableParagraph"/>
              <w:spacing w:before="2" w:line="295" w:lineRule="exact"/>
              <w:ind w:left="106" w:right="31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Знания</w:t>
            </w:r>
            <w:r w:rsidR="001806C8">
              <w:rPr>
                <w:b/>
                <w:i/>
                <w:sz w:val="26"/>
              </w:rPr>
              <w:t>:</w:t>
            </w:r>
          </w:p>
          <w:p w:rsidR="00152751" w:rsidRPr="001806C8" w:rsidRDefault="00920718" w:rsidP="00CE1317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  <w:tab w:val="left" w:pos="1577"/>
                <w:tab w:val="left" w:pos="1673"/>
                <w:tab w:val="left" w:pos="2095"/>
                <w:tab w:val="left" w:pos="2846"/>
              </w:tabs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нормативные правовые</w:t>
            </w:r>
            <w:r w:rsidRPr="001806C8">
              <w:rPr>
                <w:sz w:val="24"/>
                <w:szCs w:val="24"/>
              </w:rPr>
              <w:tab/>
              <w:t>акты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сфере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"/>
                <w:sz w:val="24"/>
                <w:szCs w:val="24"/>
              </w:rPr>
              <w:t xml:space="preserve">социальной </w:t>
            </w:r>
            <w:r w:rsidRPr="001806C8">
              <w:rPr>
                <w:sz w:val="24"/>
                <w:szCs w:val="24"/>
              </w:rPr>
              <w:t>защиты населения и</w:t>
            </w:r>
            <w:r w:rsidRPr="001806C8">
              <w:rPr>
                <w:spacing w:val="-1"/>
                <w:sz w:val="24"/>
                <w:szCs w:val="24"/>
              </w:rPr>
              <w:t xml:space="preserve">социального </w:t>
            </w:r>
            <w:r w:rsidRPr="001806C8">
              <w:rPr>
                <w:sz w:val="24"/>
                <w:szCs w:val="24"/>
              </w:rPr>
              <w:t>обслуживания граждан;</w:t>
            </w:r>
          </w:p>
          <w:p w:rsidR="00152751" w:rsidRPr="001806C8" w:rsidRDefault="00920718" w:rsidP="00CE1317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37" w:lineRule="auto"/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порядки </w:t>
            </w:r>
            <w:r w:rsidRPr="001806C8">
              <w:rPr>
                <w:w w:val="95"/>
                <w:sz w:val="24"/>
                <w:szCs w:val="24"/>
              </w:rPr>
              <w:t>предоставления</w:t>
            </w:r>
          </w:p>
          <w:p w:rsidR="00152751" w:rsidRPr="001806C8" w:rsidRDefault="00920718" w:rsidP="00CE1317">
            <w:pPr>
              <w:pStyle w:val="TableParagraph"/>
              <w:spacing w:before="1" w:line="287" w:lineRule="exact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социальных услуг;</w:t>
            </w:r>
          </w:p>
          <w:p w:rsidR="00920718" w:rsidRPr="001806C8" w:rsidRDefault="00920718" w:rsidP="00CE131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37" w:lineRule="auto"/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основы </w:t>
            </w:r>
            <w:r w:rsidRPr="001806C8">
              <w:rPr>
                <w:w w:val="95"/>
                <w:sz w:val="24"/>
                <w:szCs w:val="24"/>
              </w:rPr>
              <w:t>комплексных</w:t>
            </w:r>
          </w:p>
          <w:p w:rsidR="00920718" w:rsidRPr="001806C8" w:rsidRDefault="00920718" w:rsidP="00CE1317">
            <w:pPr>
              <w:pStyle w:val="TableParagraph"/>
              <w:tabs>
                <w:tab w:val="left" w:pos="2844"/>
              </w:tabs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подходов к оценке потребностей граждан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>в</w:t>
            </w:r>
          </w:p>
          <w:p w:rsidR="00920718" w:rsidRPr="001806C8" w:rsidRDefault="00920718" w:rsidP="00CE1317">
            <w:pPr>
              <w:pStyle w:val="TableParagraph"/>
              <w:spacing w:line="297" w:lineRule="exact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предоставлении</w:t>
            </w:r>
          </w:p>
          <w:p w:rsidR="00920718" w:rsidRPr="001806C8" w:rsidRDefault="00920718" w:rsidP="00CE1317">
            <w:pPr>
              <w:pStyle w:val="TableParagraph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социальных услуг, социального</w:t>
            </w:r>
          </w:p>
          <w:p w:rsidR="00920718" w:rsidRPr="001806C8" w:rsidRDefault="00920718" w:rsidP="00CE1317">
            <w:pPr>
              <w:pStyle w:val="TableParagraph"/>
              <w:spacing w:line="299" w:lineRule="exact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сопровождения,</w:t>
            </w:r>
          </w:p>
          <w:p w:rsidR="00920718" w:rsidRPr="001806C8" w:rsidRDefault="00920718" w:rsidP="00CE1317">
            <w:pPr>
              <w:pStyle w:val="TableParagraph"/>
              <w:tabs>
                <w:tab w:val="left" w:pos="2827"/>
              </w:tabs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мер социальной поддержки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6"/>
                <w:sz w:val="24"/>
                <w:szCs w:val="24"/>
              </w:rPr>
              <w:t xml:space="preserve">и </w:t>
            </w:r>
            <w:r w:rsidRPr="001806C8">
              <w:rPr>
                <w:sz w:val="24"/>
                <w:szCs w:val="24"/>
              </w:rPr>
              <w:t>государственной</w:t>
            </w:r>
          </w:p>
          <w:p w:rsidR="00920718" w:rsidRPr="001806C8" w:rsidRDefault="00920718" w:rsidP="00CE1317">
            <w:pPr>
              <w:pStyle w:val="TableParagraph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социальной </w:t>
            </w:r>
            <w:r w:rsidRPr="001806C8">
              <w:rPr>
                <w:sz w:val="24"/>
                <w:szCs w:val="24"/>
              </w:rPr>
              <w:t>помощи;</w:t>
            </w:r>
          </w:p>
          <w:p w:rsidR="00920718" w:rsidRPr="001806C8" w:rsidRDefault="00920718" w:rsidP="00CE131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особенности </w:t>
            </w:r>
            <w:r w:rsidRPr="001806C8">
              <w:rPr>
                <w:sz w:val="24"/>
                <w:szCs w:val="24"/>
              </w:rPr>
              <w:t>социальной</w:t>
            </w:r>
          </w:p>
          <w:p w:rsidR="00920718" w:rsidRPr="001806C8" w:rsidRDefault="00920718" w:rsidP="00CE1317">
            <w:pPr>
              <w:pStyle w:val="TableParagraph"/>
              <w:tabs>
                <w:tab w:val="left" w:pos="2830"/>
              </w:tabs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работы с </w:t>
            </w:r>
            <w:r w:rsidRPr="001806C8">
              <w:rPr>
                <w:spacing w:val="-3"/>
                <w:sz w:val="24"/>
                <w:szCs w:val="24"/>
              </w:rPr>
              <w:t xml:space="preserve">разными </w:t>
            </w:r>
            <w:r w:rsidRPr="001806C8">
              <w:rPr>
                <w:sz w:val="24"/>
                <w:szCs w:val="24"/>
              </w:rPr>
              <w:t>лицами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>и</w:t>
            </w:r>
          </w:p>
          <w:p w:rsidR="00920718" w:rsidRPr="001806C8" w:rsidRDefault="00920718" w:rsidP="00CE1317">
            <w:pPr>
              <w:pStyle w:val="TableParagraph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группами </w:t>
            </w:r>
            <w:r w:rsidRPr="001806C8">
              <w:rPr>
                <w:w w:val="95"/>
                <w:sz w:val="24"/>
                <w:szCs w:val="24"/>
              </w:rPr>
              <w:t>населения;</w:t>
            </w:r>
          </w:p>
          <w:p w:rsidR="00920718" w:rsidRPr="001806C8" w:rsidRDefault="00920718" w:rsidP="00CE131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37" w:lineRule="auto"/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порядок признания гражданина</w:t>
            </w:r>
          </w:p>
          <w:p w:rsidR="00920718" w:rsidRPr="001806C8" w:rsidRDefault="00920718" w:rsidP="00CE1317">
            <w:pPr>
              <w:pStyle w:val="TableParagraph"/>
              <w:tabs>
                <w:tab w:val="left" w:pos="2845"/>
              </w:tabs>
              <w:spacing w:before="2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нуждающимся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социальном обслуживании, определения</w:t>
            </w:r>
          </w:p>
          <w:p w:rsidR="00920718" w:rsidRPr="001806C8" w:rsidRDefault="00920718" w:rsidP="00CE1317">
            <w:pPr>
              <w:pStyle w:val="TableParagraph"/>
              <w:tabs>
                <w:tab w:val="left" w:pos="2844"/>
              </w:tabs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индивидуальной потребности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социальных</w:t>
            </w:r>
          </w:p>
          <w:p w:rsidR="00920718" w:rsidRPr="001806C8" w:rsidRDefault="00920718" w:rsidP="00CE1317">
            <w:pPr>
              <w:pStyle w:val="TableParagraph"/>
              <w:spacing w:line="298" w:lineRule="exact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услугах,</w:t>
            </w:r>
          </w:p>
          <w:p w:rsidR="00920718" w:rsidRPr="001806C8" w:rsidRDefault="00920718" w:rsidP="00CE1317">
            <w:pPr>
              <w:pStyle w:val="TableParagraph"/>
              <w:spacing w:line="298" w:lineRule="exact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составления</w:t>
            </w:r>
          </w:p>
          <w:p w:rsidR="00920718" w:rsidRPr="001806C8" w:rsidRDefault="00920718" w:rsidP="00CE1317">
            <w:pPr>
              <w:pStyle w:val="TableParagraph"/>
              <w:spacing w:before="1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w w:val="95"/>
                <w:sz w:val="24"/>
                <w:szCs w:val="24"/>
              </w:rPr>
              <w:t xml:space="preserve">индивидуальных </w:t>
            </w:r>
            <w:r w:rsidRPr="001806C8">
              <w:rPr>
                <w:sz w:val="24"/>
                <w:szCs w:val="24"/>
              </w:rPr>
              <w:t>программ предоставления</w:t>
            </w:r>
          </w:p>
          <w:p w:rsidR="00920718" w:rsidRPr="001806C8" w:rsidRDefault="00920718" w:rsidP="00CE1317">
            <w:pPr>
              <w:pStyle w:val="TableParagraph"/>
              <w:spacing w:line="297" w:lineRule="exact"/>
              <w:ind w:left="826"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социальных услуг.</w:t>
            </w:r>
          </w:p>
          <w:p w:rsidR="00920718" w:rsidRPr="006B393A" w:rsidRDefault="00920718" w:rsidP="00CE1317">
            <w:pPr>
              <w:pStyle w:val="TableParagraph"/>
              <w:spacing w:before="1"/>
              <w:ind w:left="106" w:right="316"/>
              <w:jc w:val="both"/>
              <w:rPr>
                <w:b/>
                <w:i/>
                <w:sz w:val="24"/>
                <w:szCs w:val="24"/>
              </w:rPr>
            </w:pPr>
            <w:r w:rsidRPr="006B393A">
              <w:rPr>
                <w:b/>
                <w:i/>
                <w:sz w:val="24"/>
                <w:szCs w:val="24"/>
              </w:rPr>
              <w:t>Умения:</w:t>
            </w:r>
          </w:p>
          <w:p w:rsidR="001806C8" w:rsidRPr="006B393A" w:rsidRDefault="00920718" w:rsidP="006B393A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2" w:line="317" w:lineRule="exact"/>
              <w:ind w:right="316"/>
              <w:jc w:val="both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проводить</w:t>
            </w:r>
            <w:r w:rsidRPr="006B393A">
              <w:rPr>
                <w:sz w:val="24"/>
                <w:szCs w:val="24"/>
              </w:rPr>
              <w:t>индивидуальный опрос</w:t>
            </w:r>
            <w:r w:rsidRPr="006B393A">
              <w:rPr>
                <w:sz w:val="24"/>
                <w:szCs w:val="24"/>
              </w:rPr>
              <w:tab/>
              <w:t>граждан</w:t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pacing w:val="-17"/>
                <w:sz w:val="24"/>
                <w:szCs w:val="24"/>
              </w:rPr>
              <w:t xml:space="preserve">и </w:t>
            </w:r>
            <w:r w:rsidRPr="006B393A">
              <w:rPr>
                <w:sz w:val="24"/>
                <w:szCs w:val="24"/>
              </w:rPr>
              <w:t>анализ</w:t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pacing w:val="-3"/>
                <w:sz w:val="24"/>
                <w:szCs w:val="24"/>
              </w:rPr>
              <w:t xml:space="preserve">комплекса </w:t>
            </w:r>
            <w:r w:rsidRPr="006B393A">
              <w:rPr>
                <w:sz w:val="24"/>
                <w:szCs w:val="24"/>
              </w:rPr>
              <w:lastRenderedPageBreak/>
              <w:t>необходимыхдокументов</w:t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z w:val="24"/>
                <w:szCs w:val="24"/>
              </w:rPr>
              <w:tab/>
            </w:r>
            <w:r w:rsidR="006B393A">
              <w:rPr>
                <w:spacing w:val="-16"/>
                <w:sz w:val="24"/>
                <w:szCs w:val="24"/>
              </w:rPr>
              <w:t xml:space="preserve">с </w:t>
            </w:r>
            <w:r w:rsidRPr="006B393A">
              <w:rPr>
                <w:sz w:val="24"/>
                <w:szCs w:val="24"/>
              </w:rPr>
              <w:t>целью</w:t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pacing w:val="-3"/>
                <w:sz w:val="24"/>
                <w:szCs w:val="24"/>
              </w:rPr>
              <w:t xml:space="preserve">выявления </w:t>
            </w:r>
            <w:r w:rsidRPr="006B393A">
              <w:rPr>
                <w:sz w:val="24"/>
                <w:szCs w:val="24"/>
              </w:rPr>
              <w:t>обстоятельств, ухудшающих</w:t>
            </w:r>
            <w:r w:rsidRPr="006B393A">
              <w:rPr>
                <w:sz w:val="24"/>
                <w:szCs w:val="24"/>
              </w:rPr>
              <w:tab/>
            </w:r>
            <w:r w:rsidRPr="006B393A">
              <w:rPr>
                <w:spacing w:val="-6"/>
                <w:sz w:val="24"/>
                <w:szCs w:val="24"/>
              </w:rPr>
              <w:t xml:space="preserve">или </w:t>
            </w:r>
            <w:r w:rsidRPr="006B393A">
              <w:rPr>
                <w:sz w:val="24"/>
                <w:szCs w:val="24"/>
              </w:rPr>
              <w:t xml:space="preserve">способных ухудшить </w:t>
            </w:r>
            <w:r w:rsidRPr="006B393A">
              <w:rPr>
                <w:spacing w:val="-3"/>
                <w:sz w:val="24"/>
                <w:szCs w:val="24"/>
              </w:rPr>
              <w:t xml:space="preserve">условия </w:t>
            </w:r>
            <w:r w:rsidR="006B393A" w:rsidRPr="006B393A">
              <w:rPr>
                <w:sz w:val="24"/>
                <w:szCs w:val="24"/>
              </w:rPr>
              <w:t>жизнедеятельности обследование</w:t>
            </w:r>
            <w:r w:rsidR="001806C8" w:rsidRPr="006B393A">
              <w:rPr>
                <w:sz w:val="24"/>
                <w:szCs w:val="24"/>
              </w:rPr>
              <w:t xml:space="preserve"> условий</w:t>
            </w:r>
            <w:r w:rsidR="006B393A">
              <w:rPr>
                <w:sz w:val="24"/>
                <w:szCs w:val="24"/>
              </w:rPr>
              <w:t xml:space="preserve"> жизнедеятельности </w:t>
            </w:r>
            <w:r w:rsidR="001806C8" w:rsidRPr="006B393A">
              <w:rPr>
                <w:sz w:val="24"/>
                <w:szCs w:val="24"/>
              </w:rPr>
              <w:tab/>
              <w:t>гражданина</w:t>
            </w:r>
            <w:r w:rsidR="001806C8" w:rsidRPr="006B393A">
              <w:rPr>
                <w:sz w:val="24"/>
                <w:szCs w:val="24"/>
              </w:rPr>
              <w:tab/>
            </w:r>
            <w:r w:rsidR="001806C8" w:rsidRPr="006B393A">
              <w:rPr>
                <w:spacing w:val="-9"/>
                <w:sz w:val="24"/>
                <w:szCs w:val="24"/>
              </w:rPr>
              <w:t xml:space="preserve">по </w:t>
            </w:r>
            <w:r w:rsidR="001806C8" w:rsidRPr="006B393A">
              <w:rPr>
                <w:sz w:val="24"/>
                <w:szCs w:val="24"/>
              </w:rPr>
              <w:t>месту</w:t>
            </w:r>
            <w:r w:rsidR="001806C8" w:rsidRPr="006B393A">
              <w:rPr>
                <w:sz w:val="24"/>
                <w:szCs w:val="24"/>
              </w:rPr>
              <w:tab/>
            </w:r>
            <w:r w:rsidR="001806C8" w:rsidRPr="006B393A">
              <w:rPr>
                <w:w w:val="95"/>
                <w:sz w:val="24"/>
                <w:szCs w:val="24"/>
              </w:rPr>
              <w:t xml:space="preserve">жительства </w:t>
            </w:r>
            <w:r w:rsidR="001806C8" w:rsidRPr="006B393A">
              <w:rPr>
                <w:sz w:val="24"/>
                <w:szCs w:val="24"/>
              </w:rPr>
              <w:t>(фактического пребывания), определение причин,способных привестиих</w:t>
            </w:r>
            <w:r w:rsidR="001806C8" w:rsidRPr="006B393A">
              <w:rPr>
                <w:sz w:val="24"/>
                <w:szCs w:val="24"/>
              </w:rPr>
              <w:tab/>
            </w:r>
            <w:r w:rsidR="001806C8" w:rsidRPr="006B393A">
              <w:rPr>
                <w:sz w:val="24"/>
                <w:szCs w:val="24"/>
              </w:rPr>
              <w:tab/>
            </w:r>
            <w:r w:rsidR="001806C8" w:rsidRPr="006B393A">
              <w:rPr>
                <w:spacing w:val="-17"/>
                <w:sz w:val="24"/>
                <w:szCs w:val="24"/>
              </w:rPr>
              <w:t xml:space="preserve">в </w:t>
            </w:r>
            <w:r w:rsidR="001806C8" w:rsidRPr="006B393A">
              <w:rPr>
                <w:sz w:val="24"/>
                <w:szCs w:val="24"/>
              </w:rPr>
              <w:t>положение, представляющее опасность</w:t>
            </w:r>
            <w:r w:rsidR="001806C8" w:rsidRPr="006B393A">
              <w:rPr>
                <w:spacing w:val="-6"/>
                <w:sz w:val="24"/>
                <w:szCs w:val="24"/>
              </w:rPr>
              <w:t xml:space="preserve">для </w:t>
            </w:r>
            <w:r w:rsidR="006B393A">
              <w:rPr>
                <w:sz w:val="24"/>
                <w:szCs w:val="24"/>
              </w:rPr>
              <w:t>жизни</w:t>
            </w:r>
            <w:r w:rsidR="006B393A">
              <w:rPr>
                <w:sz w:val="24"/>
                <w:szCs w:val="24"/>
              </w:rPr>
              <w:tab/>
              <w:t>и</w:t>
            </w:r>
            <w:r w:rsidR="006B393A">
              <w:rPr>
                <w:sz w:val="24"/>
                <w:szCs w:val="24"/>
              </w:rPr>
              <w:tab/>
            </w:r>
            <w:r w:rsidR="001806C8" w:rsidRPr="006B393A">
              <w:rPr>
                <w:spacing w:val="-4"/>
                <w:sz w:val="24"/>
                <w:szCs w:val="24"/>
              </w:rPr>
              <w:t xml:space="preserve">(или) </w:t>
            </w:r>
            <w:r w:rsidR="001806C8" w:rsidRPr="006B393A">
              <w:rPr>
                <w:sz w:val="24"/>
                <w:szCs w:val="24"/>
              </w:rPr>
              <w:t>здоровья;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обобщать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и </w:t>
            </w:r>
            <w:r w:rsidRPr="001806C8">
              <w:rPr>
                <w:sz w:val="24"/>
                <w:szCs w:val="24"/>
              </w:rPr>
              <w:t>систематизировать информацию,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касающуюся обстоятельств, которые </w:t>
            </w:r>
            <w:r w:rsidRPr="001806C8">
              <w:rPr>
                <w:spacing w:val="-3"/>
                <w:sz w:val="24"/>
                <w:szCs w:val="24"/>
              </w:rPr>
              <w:t xml:space="preserve">ухудшают </w:t>
            </w:r>
            <w:r w:rsidRPr="001806C8">
              <w:rPr>
                <w:sz w:val="24"/>
                <w:szCs w:val="24"/>
              </w:rPr>
              <w:t>или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5"/>
                <w:sz w:val="24"/>
                <w:szCs w:val="24"/>
              </w:rPr>
              <w:t>могут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ухудшить </w:t>
            </w:r>
            <w:r w:rsidRPr="001806C8">
              <w:rPr>
                <w:spacing w:val="-3"/>
                <w:sz w:val="24"/>
                <w:szCs w:val="24"/>
              </w:rPr>
              <w:t xml:space="preserve">условия </w:t>
            </w:r>
            <w:r w:rsidR="006B393A">
              <w:rPr>
                <w:sz w:val="24"/>
                <w:szCs w:val="24"/>
              </w:rPr>
              <w:t xml:space="preserve">жизнедеятельности </w:t>
            </w:r>
            <w:r w:rsidRPr="001806C8">
              <w:rPr>
                <w:sz w:val="24"/>
                <w:szCs w:val="24"/>
              </w:rPr>
              <w:t>граждан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6"/>
                <w:sz w:val="24"/>
                <w:szCs w:val="24"/>
              </w:rPr>
              <w:t>и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методов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9"/>
                <w:sz w:val="24"/>
                <w:szCs w:val="24"/>
              </w:rPr>
              <w:t xml:space="preserve">их </w:t>
            </w:r>
            <w:r w:rsidRPr="001806C8">
              <w:rPr>
                <w:sz w:val="24"/>
                <w:szCs w:val="24"/>
              </w:rPr>
              <w:t>преодоления;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обеспечивать эффективное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взаимодействие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8"/>
                <w:sz w:val="24"/>
                <w:szCs w:val="24"/>
              </w:rPr>
              <w:t xml:space="preserve">с </w:t>
            </w:r>
            <w:r w:rsidRPr="001806C8">
              <w:rPr>
                <w:sz w:val="24"/>
                <w:szCs w:val="24"/>
              </w:rPr>
              <w:t>гражданами,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нуждающимися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социальном обслуживании;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использовать основные методы, способы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 xml:space="preserve">и </w:t>
            </w:r>
            <w:r w:rsidRPr="001806C8">
              <w:rPr>
                <w:sz w:val="24"/>
                <w:szCs w:val="24"/>
              </w:rPr>
              <w:t>средства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получения, хранения, переработки </w:t>
            </w:r>
            <w:r w:rsidRPr="001806C8">
              <w:rPr>
                <w:w w:val="95"/>
                <w:sz w:val="24"/>
                <w:szCs w:val="24"/>
              </w:rPr>
              <w:t>информации,</w:t>
            </w:r>
          </w:p>
          <w:p w:rsidR="001806C8" w:rsidRPr="001806C8" w:rsidRDefault="006B393A" w:rsidP="001806C8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навыки</w:t>
            </w:r>
            <w:r>
              <w:rPr>
                <w:sz w:val="24"/>
                <w:szCs w:val="24"/>
              </w:rPr>
              <w:tab/>
              <w:t xml:space="preserve">работы </w:t>
            </w:r>
            <w:r w:rsidR="001806C8" w:rsidRPr="001806C8">
              <w:rPr>
                <w:spacing w:val="-17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компьютером </w:t>
            </w:r>
            <w:r w:rsidR="001806C8" w:rsidRPr="001806C8">
              <w:rPr>
                <w:spacing w:val="-7"/>
                <w:sz w:val="24"/>
                <w:szCs w:val="24"/>
              </w:rPr>
              <w:t>как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средством управления</w:t>
            </w:r>
            <w:r w:rsidR="006B393A" w:rsidRPr="001806C8">
              <w:rPr>
                <w:sz w:val="24"/>
                <w:szCs w:val="24"/>
              </w:rPr>
              <w:t xml:space="preserve">информацией, </w:t>
            </w:r>
            <w:r w:rsidR="006B393A" w:rsidRPr="001806C8">
              <w:rPr>
                <w:sz w:val="24"/>
                <w:szCs w:val="24"/>
              </w:rPr>
              <w:tab/>
            </w:r>
            <w:r w:rsidRPr="001806C8">
              <w:rPr>
                <w:sz w:val="24"/>
                <w:szCs w:val="24"/>
              </w:rPr>
              <w:t>в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том</w:t>
            </w:r>
            <w:r w:rsidRPr="001806C8">
              <w:rPr>
                <w:sz w:val="24"/>
                <w:szCs w:val="24"/>
              </w:rPr>
              <w:tab/>
              <w:t>числе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17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глобальныхсетях;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вести необходимую </w:t>
            </w:r>
            <w:r w:rsidRPr="001806C8">
              <w:rPr>
                <w:w w:val="95"/>
                <w:sz w:val="24"/>
                <w:szCs w:val="24"/>
              </w:rPr>
              <w:t>документацию,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необходимую для предоставления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социальных </w:t>
            </w:r>
            <w:r w:rsidRPr="001806C8">
              <w:rPr>
                <w:spacing w:val="-5"/>
                <w:sz w:val="24"/>
                <w:szCs w:val="24"/>
              </w:rPr>
              <w:t xml:space="preserve">услуг </w:t>
            </w:r>
            <w:r w:rsidRPr="001806C8">
              <w:rPr>
                <w:sz w:val="24"/>
                <w:szCs w:val="24"/>
              </w:rPr>
              <w:t xml:space="preserve">и социального сопровождения </w:t>
            </w:r>
            <w:r w:rsidRPr="001806C8">
              <w:rPr>
                <w:spacing w:val="-15"/>
                <w:sz w:val="24"/>
                <w:szCs w:val="24"/>
              </w:rPr>
              <w:t xml:space="preserve">в </w:t>
            </w:r>
            <w:r w:rsidRPr="001806C8">
              <w:rPr>
                <w:sz w:val="24"/>
                <w:szCs w:val="24"/>
              </w:rPr>
              <w:t>соответствии</w:t>
            </w:r>
            <w:r w:rsidRPr="001806C8">
              <w:rPr>
                <w:spacing w:val="-15"/>
                <w:sz w:val="24"/>
                <w:szCs w:val="24"/>
              </w:rPr>
              <w:t>с</w:t>
            </w:r>
          </w:p>
          <w:p w:rsidR="001806C8" w:rsidRPr="001806C8" w:rsidRDefault="001806C8" w:rsidP="006B393A">
            <w:pPr>
              <w:pStyle w:val="a7"/>
              <w:ind w:left="826"/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>требованиями к отчетности;</w:t>
            </w:r>
          </w:p>
          <w:p w:rsidR="001806C8" w:rsidRPr="001806C8" w:rsidRDefault="001806C8" w:rsidP="001806C8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806C8">
              <w:rPr>
                <w:sz w:val="24"/>
                <w:szCs w:val="24"/>
              </w:rPr>
              <w:t xml:space="preserve">организовывать </w:t>
            </w:r>
            <w:r w:rsidRPr="001806C8">
              <w:rPr>
                <w:w w:val="95"/>
                <w:sz w:val="24"/>
                <w:szCs w:val="24"/>
              </w:rPr>
              <w:t xml:space="preserve">профилактическую </w:t>
            </w:r>
            <w:r w:rsidRPr="001806C8">
              <w:rPr>
                <w:sz w:val="24"/>
                <w:szCs w:val="24"/>
              </w:rPr>
              <w:t>работу</w:t>
            </w:r>
            <w:r w:rsidRPr="001806C8">
              <w:rPr>
                <w:sz w:val="24"/>
                <w:szCs w:val="24"/>
              </w:rPr>
              <w:tab/>
            </w:r>
            <w:r w:rsidRPr="001806C8">
              <w:rPr>
                <w:spacing w:val="-9"/>
                <w:sz w:val="24"/>
                <w:szCs w:val="24"/>
              </w:rPr>
              <w:t>по</w:t>
            </w:r>
          </w:p>
          <w:p w:rsidR="00920718" w:rsidRDefault="001806C8" w:rsidP="006B393A">
            <w:pPr>
              <w:pStyle w:val="a7"/>
              <w:ind w:left="826"/>
              <w:rPr>
                <w:sz w:val="26"/>
              </w:rPr>
            </w:pPr>
            <w:r w:rsidRPr="001806C8">
              <w:rPr>
                <w:sz w:val="24"/>
                <w:szCs w:val="24"/>
              </w:rPr>
              <w:t>предупреждению появления и (или) раз</w:t>
            </w:r>
            <w:r w:rsidR="006B393A">
              <w:rPr>
                <w:sz w:val="24"/>
                <w:szCs w:val="24"/>
              </w:rPr>
              <w:t xml:space="preserve">вития обстоятельств, ухудшающих </w:t>
            </w:r>
            <w:r w:rsidRPr="001806C8">
              <w:rPr>
                <w:spacing w:val="-7"/>
                <w:sz w:val="24"/>
                <w:szCs w:val="24"/>
              </w:rPr>
              <w:t xml:space="preserve">или </w:t>
            </w:r>
            <w:r w:rsidRPr="001806C8">
              <w:rPr>
                <w:sz w:val="24"/>
                <w:szCs w:val="24"/>
              </w:rPr>
              <w:t>способных ухудшить условия</w:t>
            </w:r>
            <w:r w:rsidR="006B393A">
              <w:rPr>
                <w:w w:val="95"/>
                <w:sz w:val="24"/>
                <w:szCs w:val="24"/>
              </w:rPr>
              <w:t>жизнедеятельност</w:t>
            </w:r>
            <w:r w:rsidRPr="001806C8">
              <w:rPr>
                <w:sz w:val="24"/>
                <w:szCs w:val="24"/>
              </w:rPr>
              <w:t>и граждан.</w:t>
            </w:r>
          </w:p>
        </w:tc>
      </w:tr>
    </w:tbl>
    <w:p w:rsidR="00152751" w:rsidRDefault="00152751">
      <w:pPr>
        <w:spacing w:line="290" w:lineRule="exact"/>
        <w:rPr>
          <w:sz w:val="26"/>
        </w:rPr>
        <w:sectPr w:rsidR="00152751" w:rsidSect="006B393A">
          <w:type w:val="continuous"/>
          <w:pgSz w:w="11910" w:h="16840"/>
          <w:pgMar w:top="1120" w:right="380" w:bottom="280" w:left="1440" w:header="720" w:footer="720" w:gutter="0"/>
          <w:cols w:space="720"/>
        </w:sectPr>
      </w:pPr>
    </w:p>
    <w:p w:rsidR="00152751" w:rsidRDefault="00152751">
      <w:pPr>
        <w:pStyle w:val="a3"/>
        <w:spacing w:before="8"/>
        <w:rPr>
          <w:sz w:val="17"/>
        </w:rPr>
      </w:pPr>
    </w:p>
    <w:p w:rsidR="00152751" w:rsidRDefault="00920718">
      <w:pPr>
        <w:pStyle w:val="2"/>
        <w:numPr>
          <w:ilvl w:val="0"/>
          <w:numId w:val="27"/>
        </w:numPr>
        <w:tabs>
          <w:tab w:val="left" w:pos="1166"/>
        </w:tabs>
        <w:spacing w:before="88"/>
        <w:ind w:left="1165" w:hanging="196"/>
        <w:jc w:val="both"/>
      </w:pPr>
      <w:r>
        <w:t>Конкурсное задание.</w:t>
      </w:r>
    </w:p>
    <w:p w:rsidR="00152751" w:rsidRDefault="00920718">
      <w:pPr>
        <w:pStyle w:val="a4"/>
        <w:numPr>
          <w:ilvl w:val="1"/>
          <w:numId w:val="27"/>
        </w:numPr>
        <w:tabs>
          <w:tab w:val="left" w:pos="1424"/>
        </w:tabs>
        <w:spacing w:before="1"/>
        <w:ind w:left="1423" w:hanging="454"/>
        <w:rPr>
          <w:b/>
          <w:sz w:val="26"/>
        </w:rPr>
      </w:pPr>
      <w:r>
        <w:rPr>
          <w:b/>
          <w:sz w:val="26"/>
        </w:rPr>
        <w:t>Краткое описаниезадания.</w:t>
      </w:r>
    </w:p>
    <w:p w:rsidR="00454A01" w:rsidRDefault="00454A01">
      <w:pPr>
        <w:spacing w:before="1" w:line="295" w:lineRule="exact"/>
        <w:ind w:left="970"/>
        <w:rPr>
          <w:spacing w:val="-65"/>
          <w:w w:val="99"/>
          <w:sz w:val="26"/>
          <w:u w:val="thick"/>
        </w:rPr>
      </w:pPr>
    </w:p>
    <w:p w:rsidR="00152751" w:rsidRDefault="00920718">
      <w:pPr>
        <w:spacing w:before="1" w:line="295" w:lineRule="exact"/>
        <w:ind w:left="970"/>
        <w:rPr>
          <w:b/>
          <w:sz w:val="26"/>
        </w:rPr>
      </w:pPr>
      <w:r>
        <w:rPr>
          <w:b/>
          <w:sz w:val="26"/>
          <w:u w:val="thick"/>
        </w:rPr>
        <w:t>КОНКУРСНОЕ ЗАДАНИЕ ДЛЯ ШКОЛЬНИКОВ</w:t>
      </w:r>
    </w:p>
    <w:p w:rsidR="00152751" w:rsidRPr="00454A01" w:rsidRDefault="00920718">
      <w:pPr>
        <w:pStyle w:val="a3"/>
        <w:ind w:left="262" w:right="469" w:firstLine="707"/>
        <w:jc w:val="both"/>
        <w:rPr>
          <w:sz w:val="28"/>
          <w:szCs w:val="28"/>
        </w:rPr>
      </w:pPr>
      <w:r w:rsidRPr="00454A01">
        <w:rPr>
          <w:b/>
          <w:sz w:val="28"/>
          <w:szCs w:val="28"/>
        </w:rPr>
        <w:t xml:space="preserve">Цель: </w:t>
      </w:r>
      <w:r w:rsidRPr="00454A01">
        <w:rPr>
          <w:color w:val="111111"/>
          <w:sz w:val="28"/>
          <w:szCs w:val="28"/>
        </w:rPr>
        <w:t>формирование готовности к совершению осознанного профессионального выбора, повышение компетентности в области социальной работы</w:t>
      </w:r>
    </w:p>
    <w:p w:rsidR="00152751" w:rsidRPr="00454A01" w:rsidRDefault="00920718">
      <w:pPr>
        <w:pStyle w:val="a3"/>
        <w:spacing w:line="298" w:lineRule="exact"/>
        <w:ind w:left="970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1. Описать социальные проблемы современной молодежи.</w:t>
      </w:r>
    </w:p>
    <w:p w:rsidR="00152751" w:rsidRPr="00454A01" w:rsidRDefault="00920718">
      <w:pPr>
        <w:pStyle w:val="a3"/>
        <w:ind w:left="262" w:right="472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2. Подготовить беседу для молодых инвалидов для повышения мотивации их к активной жизни.</w:t>
      </w:r>
    </w:p>
    <w:p w:rsidR="00152751" w:rsidRPr="00454A01" w:rsidRDefault="00920718">
      <w:pPr>
        <w:pStyle w:val="a3"/>
        <w:ind w:left="262" w:right="471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 xml:space="preserve">Модуль № 3. Разработать </w:t>
      </w:r>
      <w:proofErr w:type="spellStart"/>
      <w:r w:rsidRPr="00454A01">
        <w:rPr>
          <w:sz w:val="28"/>
          <w:szCs w:val="28"/>
        </w:rPr>
        <w:t>микропроект</w:t>
      </w:r>
      <w:proofErr w:type="spellEnd"/>
      <w:r w:rsidRPr="00454A01">
        <w:rPr>
          <w:sz w:val="28"/>
          <w:szCs w:val="28"/>
        </w:rPr>
        <w:t xml:space="preserve"> работы группы волонтеров по организации летнего досуга детей (дворовая работа).</w:t>
      </w:r>
    </w:p>
    <w:p w:rsidR="00454A01" w:rsidRDefault="00454A01">
      <w:pPr>
        <w:spacing w:before="5" w:line="295" w:lineRule="exact"/>
        <w:ind w:left="970"/>
        <w:rPr>
          <w:spacing w:val="-65"/>
          <w:w w:val="99"/>
          <w:sz w:val="26"/>
          <w:u w:val="thick"/>
        </w:rPr>
      </w:pPr>
    </w:p>
    <w:p w:rsidR="00152751" w:rsidRDefault="00920718">
      <w:pPr>
        <w:spacing w:before="5" w:line="295" w:lineRule="exact"/>
        <w:ind w:left="970"/>
        <w:rPr>
          <w:b/>
          <w:sz w:val="26"/>
        </w:rPr>
      </w:pPr>
      <w:r>
        <w:rPr>
          <w:b/>
          <w:sz w:val="26"/>
          <w:u w:val="thick"/>
        </w:rPr>
        <w:t>КОНКУРСНОЕ ЗАДАНИЕ ДЛЯ СТУДЕНТОВ</w:t>
      </w:r>
    </w:p>
    <w:p w:rsidR="00152751" w:rsidRPr="00454A01" w:rsidRDefault="00920718" w:rsidP="00454A01">
      <w:pPr>
        <w:pStyle w:val="a3"/>
        <w:ind w:left="262" w:firstLine="707"/>
        <w:jc w:val="both"/>
        <w:rPr>
          <w:sz w:val="28"/>
          <w:szCs w:val="28"/>
        </w:rPr>
      </w:pPr>
      <w:r w:rsidRPr="00454A01">
        <w:rPr>
          <w:b/>
          <w:sz w:val="28"/>
          <w:szCs w:val="28"/>
        </w:rPr>
        <w:t xml:space="preserve">Цель: </w:t>
      </w:r>
      <w:r w:rsidRPr="00454A01">
        <w:rPr>
          <w:sz w:val="28"/>
          <w:szCs w:val="28"/>
        </w:rPr>
        <w:t>оказание гражданину, признанному нуждающимся в социальном обслуживании, социальных услуг.</w:t>
      </w:r>
    </w:p>
    <w:p w:rsidR="00152751" w:rsidRPr="00454A01" w:rsidRDefault="00920718" w:rsidP="00454A01">
      <w:pPr>
        <w:pStyle w:val="a3"/>
        <w:ind w:left="262" w:right="456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1. Определить индивидуальную нуждаемость в социальных услугах.</w:t>
      </w:r>
    </w:p>
    <w:p w:rsidR="00152751" w:rsidRPr="00454A01" w:rsidRDefault="00920718" w:rsidP="00454A01">
      <w:pPr>
        <w:pStyle w:val="a3"/>
        <w:ind w:left="262" w:right="456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2. Разработать рекомендации по обеспечению доступной среды для инвалидов.</w:t>
      </w:r>
    </w:p>
    <w:p w:rsidR="00152751" w:rsidRPr="00454A01" w:rsidRDefault="00920718" w:rsidP="00454A01">
      <w:pPr>
        <w:pStyle w:val="a3"/>
        <w:ind w:left="262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3. Подготовиться к проведению профилактической беседы на заданную тему с клиентами организации – поставщика социальных услуг.</w:t>
      </w:r>
    </w:p>
    <w:p w:rsidR="00152751" w:rsidRPr="00454A01" w:rsidRDefault="00920718" w:rsidP="00454A01">
      <w:pPr>
        <w:pStyle w:val="a3"/>
        <w:spacing w:before="67"/>
        <w:ind w:left="262" w:right="456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4. Продемонстрировать умение применять нормативные правовые документы в системе социального обслуживания.</w:t>
      </w:r>
    </w:p>
    <w:p w:rsidR="00454A01" w:rsidRDefault="00454A01">
      <w:pPr>
        <w:spacing w:before="9" w:line="295" w:lineRule="exact"/>
        <w:ind w:left="1034"/>
        <w:rPr>
          <w:spacing w:val="-65"/>
          <w:w w:val="99"/>
          <w:sz w:val="26"/>
          <w:u w:val="thick"/>
        </w:rPr>
      </w:pPr>
    </w:p>
    <w:p w:rsidR="00152751" w:rsidRDefault="00920718">
      <w:pPr>
        <w:spacing w:before="9" w:line="295" w:lineRule="exact"/>
        <w:ind w:left="1034"/>
        <w:rPr>
          <w:b/>
          <w:sz w:val="26"/>
        </w:rPr>
      </w:pPr>
      <w:r>
        <w:rPr>
          <w:b/>
          <w:sz w:val="26"/>
          <w:u w:val="thick"/>
        </w:rPr>
        <w:t>КОНКУРСНОЕ ЗАДАНИЕ ДЛЯ СПЕЦИАЛИСТОВ</w:t>
      </w:r>
    </w:p>
    <w:p w:rsidR="00152751" w:rsidRPr="00454A01" w:rsidRDefault="00920718" w:rsidP="00454A01">
      <w:pPr>
        <w:pStyle w:val="a3"/>
        <w:ind w:left="262" w:right="1106" w:firstLine="707"/>
        <w:jc w:val="both"/>
        <w:rPr>
          <w:sz w:val="28"/>
          <w:szCs w:val="28"/>
        </w:rPr>
      </w:pPr>
      <w:r w:rsidRPr="00454A01">
        <w:rPr>
          <w:b/>
          <w:sz w:val="28"/>
          <w:szCs w:val="28"/>
        </w:rPr>
        <w:t xml:space="preserve">Цель: </w:t>
      </w:r>
      <w:r w:rsidRPr="00454A01">
        <w:rPr>
          <w:sz w:val="28"/>
          <w:szCs w:val="28"/>
        </w:rPr>
        <w:t>оказание гражданину, признанному нуждающимся в социальном обслуживании, социальных услуг.</w:t>
      </w:r>
    </w:p>
    <w:p w:rsidR="00152751" w:rsidRPr="00454A01" w:rsidRDefault="00920718" w:rsidP="00454A01">
      <w:pPr>
        <w:pStyle w:val="a3"/>
        <w:ind w:left="262" w:right="1266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1 Определить индивидуальную нуждаемость в социальных услугах.</w:t>
      </w:r>
    </w:p>
    <w:p w:rsidR="00152751" w:rsidRPr="00454A01" w:rsidRDefault="00920718" w:rsidP="00454A01">
      <w:pPr>
        <w:pStyle w:val="a3"/>
        <w:ind w:left="262" w:right="456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2. Разработать рекомендации по обеспечению доступной среды для инвалидов.</w:t>
      </w:r>
    </w:p>
    <w:p w:rsidR="00152751" w:rsidRPr="00454A01" w:rsidRDefault="00920718" w:rsidP="00454A01">
      <w:pPr>
        <w:pStyle w:val="a3"/>
        <w:ind w:left="262" w:right="994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3. Подготовиться к проведению профилактической беседы на заданную тему с клиентами организации – поставщика социальных услуг.</w:t>
      </w:r>
    </w:p>
    <w:p w:rsidR="00152751" w:rsidRPr="00454A01" w:rsidRDefault="00920718" w:rsidP="00454A01">
      <w:pPr>
        <w:pStyle w:val="a3"/>
        <w:ind w:left="262" w:right="456" w:firstLine="707"/>
        <w:jc w:val="both"/>
        <w:rPr>
          <w:sz w:val="28"/>
          <w:szCs w:val="28"/>
        </w:rPr>
      </w:pPr>
      <w:r w:rsidRPr="00454A01">
        <w:rPr>
          <w:sz w:val="28"/>
          <w:szCs w:val="28"/>
        </w:rPr>
        <w:t>Модуль № 4. Продемонстрировать умение применять нормативные правовые документы в системе социального обслуживания.</w:t>
      </w:r>
    </w:p>
    <w:p w:rsidR="00152751" w:rsidRDefault="0015275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454A01" w:rsidRDefault="00454A01">
      <w:pPr>
        <w:pStyle w:val="a3"/>
        <w:spacing w:before="5"/>
      </w:pPr>
    </w:p>
    <w:p w:rsidR="00152751" w:rsidRDefault="00920718">
      <w:pPr>
        <w:pStyle w:val="2"/>
        <w:numPr>
          <w:ilvl w:val="1"/>
          <w:numId w:val="27"/>
        </w:numPr>
        <w:tabs>
          <w:tab w:val="left" w:pos="1424"/>
        </w:tabs>
        <w:ind w:left="1423" w:hanging="454"/>
      </w:pPr>
      <w:r>
        <w:lastRenderedPageBreak/>
        <w:t>Структура и подробное описаниезадания.</w:t>
      </w:r>
    </w:p>
    <w:p w:rsidR="00152751" w:rsidRDefault="00152751">
      <w:pPr>
        <w:pStyle w:val="a3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2799"/>
        <w:gridCol w:w="1287"/>
        <w:gridCol w:w="1435"/>
        <w:gridCol w:w="2304"/>
      </w:tblGrid>
      <w:tr w:rsidR="00152751">
        <w:trPr>
          <w:trHeight w:val="966"/>
        </w:trPr>
        <w:tc>
          <w:tcPr>
            <w:tcW w:w="1639" w:type="dxa"/>
          </w:tcPr>
          <w:p w:rsidR="00152751" w:rsidRDefault="001527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152751" w:rsidRDefault="00920718">
            <w:pPr>
              <w:pStyle w:val="TableParagraph"/>
              <w:spacing w:line="259" w:lineRule="auto"/>
              <w:ind w:left="359" w:firstLine="62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и описание модуля</w:t>
            </w:r>
          </w:p>
        </w:tc>
        <w:tc>
          <w:tcPr>
            <w:tcW w:w="1287" w:type="dxa"/>
          </w:tcPr>
          <w:p w:rsidR="00152751" w:rsidRDefault="00920718">
            <w:pPr>
              <w:pStyle w:val="TableParagraph"/>
              <w:spacing w:line="298" w:lineRule="exact"/>
              <w:ind w:left="353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</w:p>
        </w:tc>
        <w:tc>
          <w:tcPr>
            <w:tcW w:w="1435" w:type="dxa"/>
          </w:tcPr>
          <w:p w:rsidR="00152751" w:rsidRDefault="00920718">
            <w:pPr>
              <w:pStyle w:val="TableParagraph"/>
              <w:spacing w:line="298" w:lineRule="exact"/>
              <w:ind w:left="277" w:right="2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  <w:r>
              <w:rPr>
                <w:b/>
                <w:sz w:val="26"/>
                <w:vertAlign w:val="superscript"/>
              </w:rPr>
              <w:t>1</w:t>
            </w:r>
          </w:p>
        </w:tc>
        <w:tc>
          <w:tcPr>
            <w:tcW w:w="2304" w:type="dxa"/>
          </w:tcPr>
          <w:p w:rsidR="00152751" w:rsidRDefault="00920718">
            <w:pPr>
              <w:pStyle w:val="TableParagraph"/>
              <w:spacing w:line="298" w:lineRule="exact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</w:p>
        </w:tc>
      </w:tr>
      <w:tr w:rsidR="00152751">
        <w:trPr>
          <w:trHeight w:val="1197"/>
        </w:trPr>
        <w:tc>
          <w:tcPr>
            <w:tcW w:w="1639" w:type="dxa"/>
            <w:vMerge w:val="restart"/>
          </w:tcPr>
          <w:p w:rsidR="00152751" w:rsidRDefault="0092071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</w:t>
            </w:r>
          </w:p>
        </w:tc>
        <w:tc>
          <w:tcPr>
            <w:tcW w:w="2799" w:type="dxa"/>
          </w:tcPr>
          <w:p w:rsidR="00152751" w:rsidRDefault="009207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Модуль № 1</w:t>
            </w:r>
          </w:p>
          <w:p w:rsidR="00152751" w:rsidRDefault="00920718">
            <w:pPr>
              <w:pStyle w:val="TableParagraph"/>
              <w:spacing w:before="1"/>
              <w:ind w:right="175"/>
              <w:rPr>
                <w:sz w:val="26"/>
              </w:rPr>
            </w:pPr>
            <w:r>
              <w:rPr>
                <w:sz w:val="26"/>
              </w:rPr>
              <w:t>Описание социальных проблем современной</w:t>
            </w:r>
          </w:p>
          <w:p w:rsidR="00152751" w:rsidRDefault="009207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молодежи</w:t>
            </w:r>
          </w:p>
        </w:tc>
        <w:tc>
          <w:tcPr>
            <w:tcW w:w="1287" w:type="dxa"/>
          </w:tcPr>
          <w:p w:rsidR="00152751" w:rsidRDefault="00920718">
            <w:pPr>
              <w:pStyle w:val="TableParagraph"/>
              <w:ind w:left="369" w:hanging="1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435" w:type="dxa"/>
          </w:tcPr>
          <w:p w:rsidR="00152751" w:rsidRDefault="00920718">
            <w:pPr>
              <w:pStyle w:val="TableParagraph"/>
              <w:spacing w:line="291" w:lineRule="exact"/>
              <w:ind w:left="274" w:right="27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04" w:type="dxa"/>
          </w:tcPr>
          <w:p w:rsidR="00152751" w:rsidRDefault="00920718">
            <w:pPr>
              <w:pStyle w:val="TableParagraph"/>
              <w:spacing w:line="259" w:lineRule="auto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Аналитическая </w:t>
            </w:r>
            <w:r>
              <w:rPr>
                <w:sz w:val="26"/>
              </w:rPr>
              <w:t>записка</w:t>
            </w:r>
          </w:p>
        </w:tc>
      </w:tr>
      <w:tr w:rsidR="00152751">
        <w:trPr>
          <w:trHeight w:val="2095"/>
        </w:trPr>
        <w:tc>
          <w:tcPr>
            <w:tcW w:w="1639" w:type="dxa"/>
            <w:vMerge/>
            <w:tcBorders>
              <w:top w:val="nil"/>
            </w:tcBorders>
          </w:tcPr>
          <w:p w:rsidR="00152751" w:rsidRDefault="0015275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152751" w:rsidRDefault="00920718">
            <w:pPr>
              <w:pStyle w:val="TableParagraph"/>
              <w:spacing w:line="259" w:lineRule="auto"/>
              <w:ind w:right="175"/>
              <w:rPr>
                <w:sz w:val="26"/>
              </w:rPr>
            </w:pPr>
            <w:r>
              <w:rPr>
                <w:sz w:val="26"/>
              </w:rPr>
              <w:t>Модуль № 2 Подготовка беседы для молодых инвалидов для</w:t>
            </w:r>
          </w:p>
          <w:p w:rsidR="00152751" w:rsidRDefault="00920718">
            <w:pPr>
              <w:pStyle w:val="TableParagraph"/>
              <w:spacing w:line="259" w:lineRule="auto"/>
              <w:ind w:right="114"/>
              <w:rPr>
                <w:sz w:val="26"/>
              </w:rPr>
            </w:pPr>
            <w:r>
              <w:rPr>
                <w:sz w:val="26"/>
              </w:rPr>
              <w:t>повышения мотивации их к активной жизни</w:t>
            </w:r>
          </w:p>
        </w:tc>
        <w:tc>
          <w:tcPr>
            <w:tcW w:w="1287" w:type="dxa"/>
          </w:tcPr>
          <w:p w:rsidR="00152751" w:rsidRDefault="00920718">
            <w:pPr>
              <w:pStyle w:val="TableParagraph"/>
              <w:ind w:left="369" w:hanging="1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435" w:type="dxa"/>
          </w:tcPr>
          <w:p w:rsidR="00152751" w:rsidRDefault="00920718">
            <w:pPr>
              <w:pStyle w:val="TableParagraph"/>
              <w:spacing w:line="291" w:lineRule="exact"/>
              <w:ind w:left="274" w:right="27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04" w:type="dxa"/>
          </w:tcPr>
          <w:p w:rsidR="00152751" w:rsidRDefault="00920718">
            <w:pPr>
              <w:pStyle w:val="TableParagraph"/>
              <w:spacing w:line="259" w:lineRule="auto"/>
              <w:ind w:left="108" w:right="743"/>
              <w:rPr>
                <w:sz w:val="26"/>
              </w:rPr>
            </w:pPr>
            <w:r>
              <w:rPr>
                <w:sz w:val="26"/>
              </w:rPr>
              <w:t>План беседы Презентация</w:t>
            </w:r>
          </w:p>
        </w:tc>
      </w:tr>
      <w:tr w:rsidR="00152751">
        <w:trPr>
          <w:trHeight w:val="2418"/>
        </w:trPr>
        <w:tc>
          <w:tcPr>
            <w:tcW w:w="1639" w:type="dxa"/>
            <w:vMerge/>
            <w:tcBorders>
              <w:top w:val="nil"/>
            </w:tcBorders>
          </w:tcPr>
          <w:p w:rsidR="00152751" w:rsidRDefault="0015275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152751" w:rsidRDefault="00920718">
            <w:pPr>
              <w:pStyle w:val="TableParagraph"/>
              <w:spacing w:line="259" w:lineRule="auto"/>
              <w:ind w:right="179"/>
              <w:rPr>
                <w:sz w:val="26"/>
              </w:rPr>
            </w:pPr>
            <w:r>
              <w:rPr>
                <w:sz w:val="26"/>
              </w:rPr>
              <w:t xml:space="preserve">Модуль № 3. Разработка </w:t>
            </w:r>
            <w:proofErr w:type="spellStart"/>
            <w:r>
              <w:rPr>
                <w:sz w:val="26"/>
              </w:rPr>
              <w:t>микропроекта</w:t>
            </w:r>
            <w:proofErr w:type="spellEnd"/>
            <w:r>
              <w:rPr>
                <w:sz w:val="26"/>
              </w:rPr>
              <w:t xml:space="preserve"> работы группы волонтеров по организации летнего</w:t>
            </w:r>
          </w:p>
          <w:p w:rsidR="00152751" w:rsidRDefault="00920718">
            <w:pPr>
              <w:pStyle w:val="TableParagraph"/>
              <w:spacing w:line="259" w:lineRule="auto"/>
              <w:ind w:right="97"/>
              <w:rPr>
                <w:sz w:val="26"/>
              </w:rPr>
            </w:pPr>
            <w:r>
              <w:rPr>
                <w:sz w:val="26"/>
              </w:rPr>
              <w:t>досуга детей (дворовая работа)</w:t>
            </w:r>
          </w:p>
        </w:tc>
        <w:tc>
          <w:tcPr>
            <w:tcW w:w="1287" w:type="dxa"/>
          </w:tcPr>
          <w:p w:rsidR="00152751" w:rsidRDefault="00920718">
            <w:pPr>
              <w:pStyle w:val="TableParagraph"/>
              <w:ind w:left="369" w:hanging="1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435" w:type="dxa"/>
          </w:tcPr>
          <w:p w:rsidR="00152751" w:rsidRDefault="00920718">
            <w:pPr>
              <w:pStyle w:val="TableParagraph"/>
              <w:spacing w:line="291" w:lineRule="exact"/>
              <w:ind w:left="274" w:right="27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04" w:type="dxa"/>
          </w:tcPr>
          <w:p w:rsidR="00152751" w:rsidRDefault="00920718">
            <w:pPr>
              <w:pStyle w:val="TableParagraph"/>
              <w:spacing w:line="259" w:lineRule="auto"/>
              <w:ind w:left="108" w:right="66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Микропроект</w:t>
            </w:r>
            <w:r>
              <w:rPr>
                <w:w w:val="95"/>
                <w:sz w:val="26"/>
              </w:rPr>
              <w:t>волонтерской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454A01">
        <w:trPr>
          <w:trHeight w:val="2097"/>
        </w:trPr>
        <w:tc>
          <w:tcPr>
            <w:tcW w:w="1639" w:type="dxa"/>
            <w:vMerge w:val="restart"/>
          </w:tcPr>
          <w:p w:rsidR="00454A01" w:rsidRDefault="00454A0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</w:t>
            </w:r>
          </w:p>
        </w:tc>
        <w:tc>
          <w:tcPr>
            <w:tcW w:w="2799" w:type="dxa"/>
          </w:tcPr>
          <w:p w:rsidR="00454A01" w:rsidRDefault="00454A01">
            <w:pPr>
              <w:pStyle w:val="TableParagraph"/>
              <w:ind w:right="175"/>
              <w:rPr>
                <w:sz w:val="26"/>
              </w:rPr>
            </w:pPr>
            <w:r>
              <w:rPr>
                <w:sz w:val="26"/>
              </w:rPr>
              <w:t xml:space="preserve">Модуль 1. Определение </w:t>
            </w:r>
            <w:r>
              <w:rPr>
                <w:w w:val="95"/>
                <w:sz w:val="26"/>
              </w:rPr>
              <w:t xml:space="preserve">индивидуальной </w:t>
            </w:r>
            <w:r>
              <w:rPr>
                <w:sz w:val="26"/>
              </w:rPr>
              <w:t>нуждаемости в</w:t>
            </w:r>
          </w:p>
          <w:p w:rsidR="00454A01" w:rsidRDefault="00454A0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социальных услугах</w:t>
            </w:r>
          </w:p>
        </w:tc>
        <w:tc>
          <w:tcPr>
            <w:tcW w:w="1287" w:type="dxa"/>
          </w:tcPr>
          <w:p w:rsidR="00454A01" w:rsidRDefault="00454A01">
            <w:pPr>
              <w:pStyle w:val="TableParagraph"/>
              <w:ind w:left="369" w:hanging="1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435" w:type="dxa"/>
          </w:tcPr>
          <w:p w:rsidR="00454A01" w:rsidRDefault="00454A01">
            <w:pPr>
              <w:pStyle w:val="TableParagraph"/>
              <w:spacing w:line="291" w:lineRule="exact"/>
              <w:ind w:left="274" w:right="27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04" w:type="dxa"/>
          </w:tcPr>
          <w:p w:rsidR="00454A01" w:rsidRDefault="00454A01">
            <w:pPr>
              <w:pStyle w:val="TableParagraph"/>
              <w:tabs>
                <w:tab w:val="left" w:pos="1938"/>
              </w:tabs>
              <w:spacing w:line="259" w:lineRule="auto"/>
              <w:ind w:left="108" w:right="99"/>
              <w:rPr>
                <w:sz w:val="26"/>
              </w:rPr>
            </w:pPr>
            <w:r>
              <w:rPr>
                <w:sz w:val="26"/>
              </w:rPr>
              <w:t>Анкета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на </w:t>
            </w:r>
            <w:r>
              <w:rPr>
                <w:sz w:val="26"/>
              </w:rPr>
              <w:t>выявление</w:t>
            </w:r>
          </w:p>
          <w:p w:rsidR="00454A01" w:rsidRDefault="00454A01">
            <w:pPr>
              <w:pStyle w:val="TableParagraph"/>
              <w:tabs>
                <w:tab w:val="left" w:pos="2070"/>
              </w:tabs>
              <w:spacing w:line="259" w:lineRule="auto"/>
              <w:ind w:left="108" w:right="99"/>
              <w:rPr>
                <w:sz w:val="26"/>
              </w:rPr>
            </w:pPr>
            <w:r>
              <w:rPr>
                <w:sz w:val="26"/>
              </w:rPr>
              <w:t>индивидуальных потребностей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в </w:t>
            </w:r>
            <w:r>
              <w:rPr>
                <w:sz w:val="26"/>
              </w:rPr>
              <w:t>социальных услугах</w:t>
            </w:r>
          </w:p>
        </w:tc>
      </w:tr>
      <w:tr w:rsidR="00454A01" w:rsidTr="00454A01">
        <w:trPr>
          <w:trHeight w:val="1493"/>
        </w:trPr>
        <w:tc>
          <w:tcPr>
            <w:tcW w:w="1639" w:type="dxa"/>
            <w:vMerge/>
          </w:tcPr>
          <w:p w:rsidR="00454A01" w:rsidRDefault="00454A01" w:rsidP="00454A01">
            <w:pPr>
              <w:pStyle w:val="TableParagraph"/>
              <w:spacing w:line="298" w:lineRule="exact"/>
              <w:rPr>
                <w:b/>
                <w:sz w:val="26"/>
              </w:rPr>
            </w:pP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Модуль 2.</w:t>
            </w:r>
          </w:p>
          <w:p w:rsidR="00454A01" w:rsidRDefault="00454A01" w:rsidP="00454A0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</w:p>
          <w:p w:rsidR="00454A01" w:rsidRDefault="00454A01" w:rsidP="00454A01">
            <w:pPr>
              <w:pStyle w:val="TableParagraph"/>
              <w:spacing w:before="1"/>
              <w:ind w:right="84"/>
              <w:rPr>
                <w:sz w:val="26"/>
              </w:rPr>
            </w:pPr>
            <w:r>
              <w:rPr>
                <w:sz w:val="26"/>
              </w:rPr>
              <w:t>доступности среды для инвалидов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ind w:left="369" w:hanging="1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435" w:type="dxa"/>
          </w:tcPr>
          <w:p w:rsidR="00454A01" w:rsidRDefault="00454A01" w:rsidP="00454A01">
            <w:pPr>
              <w:pStyle w:val="TableParagraph"/>
              <w:spacing w:line="288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30 мин</w:t>
            </w:r>
          </w:p>
        </w:tc>
        <w:tc>
          <w:tcPr>
            <w:tcW w:w="2304" w:type="dxa"/>
          </w:tcPr>
          <w:p w:rsidR="00454A01" w:rsidRDefault="00454A01" w:rsidP="00454A01">
            <w:pPr>
              <w:pStyle w:val="TableParagraph"/>
              <w:spacing w:line="259" w:lineRule="auto"/>
              <w:ind w:left="108"/>
              <w:rPr>
                <w:sz w:val="26"/>
              </w:rPr>
            </w:pPr>
            <w:r>
              <w:rPr>
                <w:sz w:val="26"/>
              </w:rPr>
              <w:t xml:space="preserve">Рекомендации </w:t>
            </w:r>
            <w:r>
              <w:rPr>
                <w:w w:val="95"/>
                <w:sz w:val="26"/>
              </w:rPr>
              <w:t>организаторам</w:t>
            </w:r>
          </w:p>
          <w:p w:rsidR="00454A01" w:rsidRDefault="00454A01" w:rsidP="00454A01">
            <w:pPr>
              <w:pStyle w:val="TableParagraph"/>
              <w:tabs>
                <w:tab w:val="left" w:pos="1812"/>
                <w:tab w:val="left" w:pos="2080"/>
              </w:tabs>
              <w:spacing w:line="259" w:lineRule="auto"/>
              <w:ind w:left="108" w:right="95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для </w:t>
            </w:r>
            <w:r>
              <w:rPr>
                <w:sz w:val="26"/>
              </w:rPr>
              <w:t>людей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с</w:t>
            </w:r>
          </w:p>
          <w:p w:rsidR="00454A01" w:rsidRDefault="00454A01" w:rsidP="00454A01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инвалидностью</w:t>
            </w:r>
          </w:p>
        </w:tc>
      </w:tr>
      <w:tr w:rsidR="00454A01" w:rsidTr="00454A01">
        <w:trPr>
          <w:trHeight w:val="1493"/>
        </w:trPr>
        <w:tc>
          <w:tcPr>
            <w:tcW w:w="1639" w:type="dxa"/>
            <w:vMerge/>
          </w:tcPr>
          <w:p w:rsidR="00454A01" w:rsidRDefault="00454A01" w:rsidP="00454A01">
            <w:pPr>
              <w:pStyle w:val="TableParagraph"/>
              <w:spacing w:line="298" w:lineRule="exact"/>
              <w:rPr>
                <w:b/>
                <w:sz w:val="26"/>
              </w:rPr>
            </w:pP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ind w:right="275"/>
              <w:rPr>
                <w:sz w:val="26"/>
              </w:rPr>
            </w:pPr>
            <w:r>
              <w:rPr>
                <w:sz w:val="26"/>
              </w:rPr>
              <w:t>Модуль 3. Подготовка к проведению профилактической беседы на заданную тему с клиентами организации – поставщика</w:t>
            </w:r>
          </w:p>
          <w:p w:rsidR="00454A01" w:rsidRDefault="00454A01" w:rsidP="00454A0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социальных услуг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ind w:left="369" w:hanging="1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435" w:type="dxa"/>
          </w:tcPr>
          <w:p w:rsidR="00454A01" w:rsidRDefault="00454A01" w:rsidP="00454A01">
            <w:pPr>
              <w:pStyle w:val="TableParagraph"/>
              <w:spacing w:line="286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90 мин</w:t>
            </w:r>
          </w:p>
        </w:tc>
        <w:tc>
          <w:tcPr>
            <w:tcW w:w="2304" w:type="dxa"/>
          </w:tcPr>
          <w:p w:rsidR="00454A01" w:rsidRDefault="00454A01" w:rsidP="00454A01">
            <w:pPr>
              <w:pStyle w:val="TableParagraph"/>
              <w:tabs>
                <w:tab w:val="left" w:pos="1375"/>
              </w:tabs>
              <w:ind w:left="108" w:right="100"/>
              <w:rPr>
                <w:sz w:val="26"/>
              </w:rPr>
            </w:pPr>
            <w:r>
              <w:rPr>
                <w:sz w:val="26"/>
              </w:rPr>
              <w:t>Письменная характеристика целевой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группы </w:t>
            </w:r>
            <w:r>
              <w:rPr>
                <w:sz w:val="26"/>
              </w:rPr>
              <w:t>клиентов</w:t>
            </w:r>
          </w:p>
          <w:p w:rsidR="00454A01" w:rsidRDefault="00454A01" w:rsidP="00454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План </w:t>
            </w:r>
            <w:r>
              <w:rPr>
                <w:w w:val="95"/>
                <w:sz w:val="26"/>
              </w:rPr>
              <w:t xml:space="preserve">профилактической </w:t>
            </w:r>
            <w:r>
              <w:rPr>
                <w:sz w:val="26"/>
              </w:rPr>
              <w:t>беседы</w:t>
            </w:r>
          </w:p>
          <w:p w:rsidR="00454A01" w:rsidRDefault="00454A01" w:rsidP="00454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Компьютерная </w:t>
            </w:r>
            <w:r>
              <w:rPr>
                <w:sz w:val="26"/>
              </w:rPr>
              <w:t>презентация</w:t>
            </w:r>
          </w:p>
        </w:tc>
      </w:tr>
    </w:tbl>
    <w:p w:rsidR="00454A01" w:rsidRDefault="00454A01">
      <w:pPr>
        <w:pStyle w:val="a3"/>
        <w:spacing w:before="5"/>
        <w:rPr>
          <w:b/>
          <w:sz w:val="24"/>
        </w:rPr>
      </w:pPr>
    </w:p>
    <w:p w:rsidR="00454A01" w:rsidRDefault="00454A01">
      <w:pPr>
        <w:pStyle w:val="a3"/>
        <w:spacing w:before="5"/>
        <w:rPr>
          <w:b/>
          <w:sz w:val="24"/>
        </w:rPr>
      </w:pPr>
    </w:p>
    <w:p w:rsidR="00152751" w:rsidRDefault="00BE4738" w:rsidP="00454A01">
      <w:pPr>
        <w:pStyle w:val="a3"/>
        <w:spacing w:before="5"/>
      </w:pPr>
      <w:r>
        <w:rPr>
          <w:noProof/>
          <w:lang w:bidi="ar-SA"/>
        </w:rPr>
        <w:pict>
          <v:line id="Line 100" o:spid="_x0000_s1026" style="position:absolute;z-index:-251656192;visibility:visible;mso-wrap-distance-left:0;mso-wrap-distance-right:0;mso-position-horizontal-relative:page" from="85.1pt,16.45pt" to="229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" strokeweight=".72pt">
            <w10:wrap type="topAndBottom" anchorx="page"/>
          </v:line>
        </w:pict>
      </w:r>
      <w:r w:rsidR="00920718">
        <w:rPr>
          <w:rFonts w:ascii="Calibri" w:hAnsi="Calibri"/>
          <w:position w:val="10"/>
          <w:sz w:val="14"/>
        </w:rPr>
        <w:t xml:space="preserve">1 </w:t>
      </w:r>
      <w:r w:rsidR="00920718">
        <w:t>При необходимости согласно ИПРА возможно увеличение времени на выполнение КЗ.</w:t>
      </w:r>
    </w:p>
    <w:p w:rsidR="00152751" w:rsidRDefault="00152751">
      <w:pPr>
        <w:sectPr w:rsidR="00152751" w:rsidSect="00454A01">
          <w:pgSz w:w="11910" w:h="16840"/>
          <w:pgMar w:top="1040" w:right="380" w:bottom="993" w:left="14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2799"/>
        <w:gridCol w:w="1287"/>
        <w:gridCol w:w="1374"/>
        <w:gridCol w:w="2365"/>
      </w:tblGrid>
      <w:tr w:rsidR="00454A01" w:rsidTr="00454A01">
        <w:trPr>
          <w:trHeight w:val="1775"/>
        </w:trPr>
        <w:tc>
          <w:tcPr>
            <w:tcW w:w="1639" w:type="dxa"/>
          </w:tcPr>
          <w:p w:rsidR="00454A01" w:rsidRDefault="00454A01" w:rsidP="00454A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ind w:right="98"/>
              <w:rPr>
                <w:sz w:val="26"/>
              </w:rPr>
            </w:pPr>
            <w:r>
              <w:rPr>
                <w:sz w:val="26"/>
              </w:rPr>
              <w:t>Модуль 4. Применение нормативных правовыхдокументов</w:t>
            </w:r>
          </w:p>
          <w:p w:rsidR="00454A01" w:rsidRDefault="00454A01" w:rsidP="00454A01">
            <w:pPr>
              <w:pStyle w:val="TableParagraph"/>
              <w:spacing w:line="298" w:lineRule="exact"/>
              <w:ind w:right="137"/>
              <w:rPr>
                <w:sz w:val="26"/>
              </w:rPr>
            </w:pPr>
            <w:r>
              <w:rPr>
                <w:sz w:val="26"/>
              </w:rPr>
              <w:t>в системе социального обслуживания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ind w:left="391" w:hanging="18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374" w:type="dxa"/>
          </w:tcPr>
          <w:p w:rsidR="00454A01" w:rsidRDefault="00454A01" w:rsidP="00454A01">
            <w:pPr>
              <w:pStyle w:val="TableParagraph"/>
              <w:spacing w:line="286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65" w:type="dxa"/>
          </w:tcPr>
          <w:p w:rsidR="00454A01" w:rsidRDefault="00454A01" w:rsidP="00454A01">
            <w:pPr>
              <w:pStyle w:val="TableParagraph"/>
              <w:tabs>
                <w:tab w:val="left" w:pos="1938"/>
              </w:tabs>
              <w:ind w:left="108" w:right="99"/>
              <w:rPr>
                <w:sz w:val="26"/>
              </w:rPr>
            </w:pPr>
            <w:r>
              <w:rPr>
                <w:sz w:val="26"/>
              </w:rPr>
              <w:t>Ответы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на </w:t>
            </w:r>
            <w:r>
              <w:rPr>
                <w:sz w:val="26"/>
              </w:rPr>
              <w:t>вопросы</w:t>
            </w:r>
          </w:p>
        </w:tc>
      </w:tr>
      <w:tr w:rsidR="00454A01" w:rsidTr="00454A01">
        <w:trPr>
          <w:trHeight w:val="2690"/>
        </w:trPr>
        <w:tc>
          <w:tcPr>
            <w:tcW w:w="1639" w:type="dxa"/>
            <w:vMerge w:val="restart"/>
          </w:tcPr>
          <w:p w:rsidR="00454A01" w:rsidRDefault="00454A01" w:rsidP="00454A01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</w:t>
            </w: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ind w:right="175"/>
              <w:rPr>
                <w:sz w:val="26"/>
              </w:rPr>
            </w:pPr>
            <w:r>
              <w:rPr>
                <w:sz w:val="26"/>
              </w:rPr>
              <w:t xml:space="preserve">Модуль 1. Определение </w:t>
            </w:r>
            <w:r>
              <w:rPr>
                <w:w w:val="95"/>
                <w:sz w:val="26"/>
              </w:rPr>
              <w:t xml:space="preserve">индивидуальной </w:t>
            </w:r>
            <w:r>
              <w:rPr>
                <w:sz w:val="26"/>
              </w:rPr>
              <w:t>нуждаемости в</w:t>
            </w:r>
          </w:p>
          <w:p w:rsidR="00454A01" w:rsidRDefault="00454A01" w:rsidP="00454A0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социальных услугах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ind w:left="391" w:hanging="18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374" w:type="dxa"/>
          </w:tcPr>
          <w:p w:rsidR="00454A01" w:rsidRDefault="00454A01" w:rsidP="00454A01">
            <w:pPr>
              <w:pStyle w:val="TableParagraph"/>
              <w:spacing w:line="286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65" w:type="dxa"/>
          </w:tcPr>
          <w:p w:rsidR="00454A01" w:rsidRDefault="00454A01" w:rsidP="00454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Анкета на </w:t>
            </w:r>
            <w:r>
              <w:rPr>
                <w:w w:val="95"/>
                <w:sz w:val="26"/>
              </w:rPr>
              <w:t>выявление</w:t>
            </w:r>
          </w:p>
          <w:p w:rsidR="00454A01" w:rsidRDefault="00454A01" w:rsidP="00454A01">
            <w:pPr>
              <w:pStyle w:val="TableParagraph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индивидуальных </w:t>
            </w:r>
            <w:r>
              <w:rPr>
                <w:sz w:val="26"/>
              </w:rPr>
              <w:t>потребностей в</w:t>
            </w:r>
          </w:p>
          <w:p w:rsidR="00454A01" w:rsidRDefault="00454A01" w:rsidP="00454A01">
            <w:pPr>
              <w:pStyle w:val="TableParagraph"/>
              <w:ind w:left="108" w:right="95"/>
              <w:rPr>
                <w:sz w:val="26"/>
              </w:rPr>
            </w:pPr>
            <w:r>
              <w:rPr>
                <w:sz w:val="26"/>
              </w:rPr>
              <w:t xml:space="preserve">социальных услугах </w:t>
            </w:r>
            <w:r>
              <w:rPr>
                <w:w w:val="95"/>
                <w:sz w:val="26"/>
              </w:rPr>
              <w:t xml:space="preserve">Информационное </w:t>
            </w:r>
            <w:r>
              <w:rPr>
                <w:sz w:val="26"/>
              </w:rPr>
              <w:t>письмо для</w:t>
            </w:r>
          </w:p>
          <w:p w:rsidR="00454A01" w:rsidRDefault="00454A01" w:rsidP="00454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клиентов</w:t>
            </w:r>
          </w:p>
        </w:tc>
      </w:tr>
      <w:tr w:rsidR="00454A01" w:rsidTr="00454A01">
        <w:trPr>
          <w:trHeight w:val="1794"/>
        </w:trPr>
        <w:tc>
          <w:tcPr>
            <w:tcW w:w="1639" w:type="dxa"/>
            <w:vMerge/>
            <w:tcBorders>
              <w:top w:val="nil"/>
            </w:tcBorders>
          </w:tcPr>
          <w:p w:rsidR="00454A01" w:rsidRDefault="00454A01" w:rsidP="00454A0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Модуль 2.</w:t>
            </w:r>
          </w:p>
          <w:p w:rsidR="00454A01" w:rsidRDefault="00454A01" w:rsidP="00454A01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</w:p>
          <w:p w:rsidR="00454A01" w:rsidRDefault="00454A01" w:rsidP="00454A01">
            <w:pPr>
              <w:pStyle w:val="TableParagraph"/>
              <w:ind w:right="84"/>
              <w:rPr>
                <w:sz w:val="26"/>
              </w:rPr>
            </w:pPr>
            <w:r>
              <w:rPr>
                <w:sz w:val="26"/>
              </w:rPr>
              <w:t>доступности среды для инвалидов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ind w:left="391" w:hanging="18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374" w:type="dxa"/>
          </w:tcPr>
          <w:p w:rsidR="00454A01" w:rsidRDefault="00454A01" w:rsidP="00454A01">
            <w:pPr>
              <w:pStyle w:val="TableParagraph"/>
              <w:spacing w:line="286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60 мин</w:t>
            </w:r>
          </w:p>
        </w:tc>
        <w:tc>
          <w:tcPr>
            <w:tcW w:w="2365" w:type="dxa"/>
          </w:tcPr>
          <w:p w:rsidR="00454A01" w:rsidRDefault="00454A01" w:rsidP="00454A01">
            <w:pPr>
              <w:pStyle w:val="TableParagraph"/>
              <w:ind w:left="108" w:right="259"/>
              <w:rPr>
                <w:sz w:val="26"/>
              </w:rPr>
            </w:pPr>
            <w:r>
              <w:rPr>
                <w:sz w:val="26"/>
              </w:rPr>
              <w:t>Рекомендации организаторам мероприятий для людей с</w:t>
            </w:r>
          </w:p>
          <w:p w:rsidR="00454A01" w:rsidRDefault="00454A01" w:rsidP="00454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инвалидностью </w:t>
            </w:r>
            <w:r>
              <w:rPr>
                <w:sz w:val="26"/>
              </w:rPr>
              <w:t>Памятка</w:t>
            </w:r>
          </w:p>
        </w:tc>
      </w:tr>
      <w:tr w:rsidR="00454A01" w:rsidTr="00454A01">
        <w:trPr>
          <w:trHeight w:val="2690"/>
        </w:trPr>
        <w:tc>
          <w:tcPr>
            <w:tcW w:w="1639" w:type="dxa"/>
            <w:vMerge/>
            <w:tcBorders>
              <w:top w:val="nil"/>
            </w:tcBorders>
          </w:tcPr>
          <w:p w:rsidR="00454A01" w:rsidRDefault="00454A01" w:rsidP="00454A0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ind w:right="423"/>
              <w:rPr>
                <w:sz w:val="26"/>
              </w:rPr>
            </w:pPr>
            <w:r>
              <w:rPr>
                <w:sz w:val="26"/>
              </w:rPr>
              <w:t>Модуль 3. Подготовка к проведению профилактической беседы на заданную тему с клиентами организации – поставщика</w:t>
            </w:r>
          </w:p>
          <w:p w:rsidR="00454A01" w:rsidRDefault="00454A01" w:rsidP="00454A0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социальных услуг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ind w:left="391" w:hanging="18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Первый </w:t>
            </w:r>
            <w:r>
              <w:rPr>
                <w:sz w:val="26"/>
              </w:rPr>
              <w:t>день</w:t>
            </w:r>
          </w:p>
        </w:tc>
        <w:tc>
          <w:tcPr>
            <w:tcW w:w="1374" w:type="dxa"/>
          </w:tcPr>
          <w:p w:rsidR="00454A01" w:rsidRDefault="00454A01" w:rsidP="00454A01">
            <w:pPr>
              <w:pStyle w:val="TableParagraph"/>
              <w:spacing w:line="286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90 мин</w:t>
            </w:r>
          </w:p>
        </w:tc>
        <w:tc>
          <w:tcPr>
            <w:tcW w:w="2365" w:type="dxa"/>
          </w:tcPr>
          <w:p w:rsidR="00454A01" w:rsidRDefault="00454A01" w:rsidP="00454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Письменная характеристика целевой группы клиентов</w:t>
            </w:r>
          </w:p>
          <w:p w:rsidR="00454A01" w:rsidRDefault="00454A01" w:rsidP="00454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План </w:t>
            </w:r>
            <w:r>
              <w:rPr>
                <w:w w:val="95"/>
                <w:sz w:val="26"/>
              </w:rPr>
              <w:t xml:space="preserve">профилактической </w:t>
            </w:r>
            <w:r>
              <w:rPr>
                <w:sz w:val="26"/>
              </w:rPr>
              <w:t>беседы</w:t>
            </w:r>
          </w:p>
          <w:p w:rsidR="00454A01" w:rsidRDefault="00454A01" w:rsidP="00454A01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Компьютерная </w:t>
            </w:r>
            <w:r>
              <w:rPr>
                <w:sz w:val="26"/>
              </w:rPr>
              <w:t>презентация</w:t>
            </w:r>
          </w:p>
        </w:tc>
      </w:tr>
      <w:tr w:rsidR="00454A01" w:rsidTr="00454A01">
        <w:trPr>
          <w:trHeight w:val="1195"/>
        </w:trPr>
        <w:tc>
          <w:tcPr>
            <w:tcW w:w="1639" w:type="dxa"/>
            <w:vMerge/>
            <w:tcBorders>
              <w:top w:val="nil"/>
            </w:tcBorders>
          </w:tcPr>
          <w:p w:rsidR="00454A01" w:rsidRDefault="00454A01" w:rsidP="00454A0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54A01" w:rsidRDefault="00454A01" w:rsidP="00454A01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Модуль 4. Применение</w:t>
            </w:r>
          </w:p>
          <w:p w:rsidR="00454A01" w:rsidRDefault="00454A01" w:rsidP="00454A01">
            <w:pPr>
              <w:pStyle w:val="TableParagraph"/>
              <w:spacing w:before="1"/>
              <w:ind w:right="175"/>
              <w:rPr>
                <w:sz w:val="26"/>
              </w:rPr>
            </w:pPr>
            <w:r>
              <w:rPr>
                <w:sz w:val="26"/>
              </w:rPr>
              <w:t>нормативных правовых документов</w:t>
            </w:r>
          </w:p>
          <w:p w:rsidR="00454A01" w:rsidRDefault="00454A01" w:rsidP="00454A0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 системе социального обслуживания</w:t>
            </w:r>
          </w:p>
        </w:tc>
        <w:tc>
          <w:tcPr>
            <w:tcW w:w="1287" w:type="dxa"/>
          </w:tcPr>
          <w:p w:rsidR="00454A01" w:rsidRDefault="00454A01" w:rsidP="00454A01">
            <w:pPr>
              <w:pStyle w:val="TableParagraph"/>
              <w:spacing w:line="283" w:lineRule="exact"/>
              <w:ind w:left="188" w:right="179"/>
              <w:jc w:val="center"/>
              <w:rPr>
                <w:sz w:val="26"/>
              </w:rPr>
            </w:pPr>
            <w:r>
              <w:rPr>
                <w:sz w:val="26"/>
              </w:rPr>
              <w:t>Первый</w:t>
            </w:r>
          </w:p>
          <w:p w:rsidR="00454A01" w:rsidRDefault="00454A01" w:rsidP="00454A01">
            <w:pPr>
              <w:pStyle w:val="TableParagraph"/>
              <w:spacing w:before="1"/>
              <w:ind w:left="188" w:right="178"/>
              <w:jc w:val="center"/>
              <w:rPr>
                <w:sz w:val="26"/>
              </w:rPr>
            </w:pPr>
            <w:r>
              <w:rPr>
                <w:sz w:val="26"/>
              </w:rPr>
              <w:t>день</w:t>
            </w:r>
          </w:p>
        </w:tc>
        <w:tc>
          <w:tcPr>
            <w:tcW w:w="1374" w:type="dxa"/>
          </w:tcPr>
          <w:p w:rsidR="00454A01" w:rsidRDefault="00454A01" w:rsidP="00454A01">
            <w:pPr>
              <w:pStyle w:val="TableParagraph"/>
              <w:spacing w:line="283" w:lineRule="exact"/>
              <w:ind w:left="340"/>
              <w:rPr>
                <w:i/>
                <w:sz w:val="26"/>
              </w:rPr>
            </w:pPr>
            <w:r>
              <w:rPr>
                <w:i/>
                <w:sz w:val="26"/>
              </w:rPr>
              <w:t>30 мин</w:t>
            </w:r>
          </w:p>
        </w:tc>
        <w:tc>
          <w:tcPr>
            <w:tcW w:w="2365" w:type="dxa"/>
          </w:tcPr>
          <w:p w:rsidR="00454A01" w:rsidRDefault="00454A01" w:rsidP="00454A0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Ответы на</w:t>
            </w:r>
          </w:p>
          <w:p w:rsidR="00454A01" w:rsidRDefault="00454A01" w:rsidP="00454A0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вопросы</w:t>
            </w:r>
          </w:p>
        </w:tc>
      </w:tr>
    </w:tbl>
    <w:p w:rsidR="00152751" w:rsidRDefault="00152751">
      <w:pPr>
        <w:rPr>
          <w:sz w:val="26"/>
        </w:rPr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p w:rsidR="00152751" w:rsidRDefault="00920718">
      <w:pPr>
        <w:pStyle w:val="2"/>
        <w:numPr>
          <w:ilvl w:val="1"/>
          <w:numId w:val="27"/>
        </w:numPr>
        <w:tabs>
          <w:tab w:val="left" w:pos="1219"/>
        </w:tabs>
        <w:spacing w:before="88"/>
        <w:ind w:left="1218" w:hanging="391"/>
        <w:jc w:val="both"/>
      </w:pPr>
      <w:r>
        <w:lastRenderedPageBreak/>
        <w:t>Последовательность выполнения задания.</w:t>
      </w:r>
    </w:p>
    <w:p w:rsidR="00454A01" w:rsidRDefault="00454A01">
      <w:pPr>
        <w:tabs>
          <w:tab w:val="left" w:pos="5319"/>
          <w:tab w:val="left" w:pos="8316"/>
        </w:tabs>
        <w:spacing w:before="1" w:line="298" w:lineRule="exact"/>
        <w:ind w:left="970"/>
        <w:rPr>
          <w:b/>
          <w:sz w:val="26"/>
        </w:rPr>
      </w:pPr>
    </w:p>
    <w:p w:rsidR="00152751" w:rsidRDefault="00BE4738">
      <w:pPr>
        <w:tabs>
          <w:tab w:val="left" w:pos="5319"/>
          <w:tab w:val="left" w:pos="8316"/>
        </w:tabs>
        <w:spacing w:before="1" w:line="298" w:lineRule="exact"/>
        <w:ind w:left="970"/>
        <w:rPr>
          <w:b/>
          <w:sz w:val="26"/>
        </w:rPr>
      </w:pPr>
      <w:r w:rsidRPr="00BE4738">
        <w:rPr>
          <w:noProof/>
          <w:lang w:bidi="ar-SA"/>
        </w:rPr>
        <w:pict>
          <v:line id="Line 99" o:spid="_x0000_s1364" style="position:absolute;left:0;text-align:left;z-index:251661312;visibility:visible;mso-position-horizontal-relative:page" from="120.5pt,14.25pt" to="55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D2Hg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" strokeweight="1.2pt">
            <w10:wrap anchorx="page"/>
          </v:line>
        </w:pict>
      </w:r>
      <w:r w:rsidR="00920718">
        <w:rPr>
          <w:b/>
          <w:sz w:val="26"/>
        </w:rPr>
        <w:t>ПОСЛЕДОВАТЕЛЬНОСТЬ</w:t>
      </w:r>
      <w:r w:rsidR="00920718">
        <w:rPr>
          <w:b/>
          <w:sz w:val="26"/>
        </w:rPr>
        <w:tab/>
        <w:t>ВЫПОЛНЕНИЯ</w:t>
      </w:r>
      <w:r w:rsidR="00920718">
        <w:rPr>
          <w:b/>
          <w:sz w:val="26"/>
        </w:rPr>
        <w:tab/>
        <w:t>ЗАДАНИЙ</w:t>
      </w:r>
    </w:p>
    <w:p w:rsidR="00152751" w:rsidRDefault="00920718">
      <w:pPr>
        <w:spacing w:line="298" w:lineRule="exact"/>
        <w:ind w:left="262"/>
        <w:rPr>
          <w:b/>
          <w:sz w:val="26"/>
        </w:rPr>
      </w:pPr>
      <w:r>
        <w:rPr>
          <w:b/>
          <w:sz w:val="26"/>
          <w:u w:val="thick"/>
        </w:rPr>
        <w:t>ШКОЛЬНИКАМИ</w:t>
      </w:r>
    </w:p>
    <w:p w:rsidR="00152751" w:rsidRDefault="00920718">
      <w:pPr>
        <w:spacing w:before="1" w:line="295" w:lineRule="exact"/>
        <w:ind w:left="970"/>
        <w:jc w:val="both"/>
        <w:rPr>
          <w:b/>
          <w:sz w:val="26"/>
        </w:rPr>
      </w:pPr>
      <w:r>
        <w:rPr>
          <w:b/>
          <w:sz w:val="26"/>
        </w:rPr>
        <w:t>Модуль № 1. Описание социальных проблем современной молодежи:</w:t>
      </w:r>
    </w:p>
    <w:p w:rsidR="00152751" w:rsidRDefault="00920718">
      <w:pPr>
        <w:pStyle w:val="a4"/>
        <w:numPr>
          <w:ilvl w:val="2"/>
          <w:numId w:val="27"/>
        </w:numPr>
        <w:tabs>
          <w:tab w:val="left" w:pos="1491"/>
        </w:tabs>
        <w:ind w:right="473" w:firstLine="707"/>
        <w:rPr>
          <w:sz w:val="26"/>
        </w:rPr>
      </w:pPr>
      <w:r>
        <w:rPr>
          <w:sz w:val="26"/>
        </w:rPr>
        <w:t>подобрать материал, характеризующий положение современной российской молодежи и ее социальныепроблемы;</w:t>
      </w:r>
    </w:p>
    <w:p w:rsidR="00152751" w:rsidRDefault="00920718">
      <w:pPr>
        <w:pStyle w:val="a4"/>
        <w:numPr>
          <w:ilvl w:val="2"/>
          <w:numId w:val="27"/>
        </w:numPr>
        <w:tabs>
          <w:tab w:val="left" w:pos="1251"/>
        </w:tabs>
        <w:spacing w:line="298" w:lineRule="exact"/>
        <w:ind w:left="1250" w:hanging="281"/>
        <w:rPr>
          <w:sz w:val="26"/>
        </w:rPr>
      </w:pPr>
      <w:r>
        <w:rPr>
          <w:sz w:val="26"/>
        </w:rPr>
        <w:t>проанализировать и систематизировать собранныйматериал;</w:t>
      </w:r>
    </w:p>
    <w:p w:rsidR="00152751" w:rsidRDefault="00920718">
      <w:pPr>
        <w:pStyle w:val="a4"/>
        <w:numPr>
          <w:ilvl w:val="2"/>
          <w:numId w:val="27"/>
        </w:numPr>
        <w:tabs>
          <w:tab w:val="left" w:pos="1359"/>
        </w:tabs>
        <w:ind w:right="469" w:firstLine="707"/>
        <w:rPr>
          <w:sz w:val="26"/>
        </w:rPr>
      </w:pPr>
      <w:r>
        <w:rPr>
          <w:sz w:val="26"/>
        </w:rPr>
        <w:t>сгруппировать проблемы (экономические, социальные, политические, социокультурные,психологические);</w:t>
      </w:r>
    </w:p>
    <w:p w:rsidR="00152751" w:rsidRDefault="00920718">
      <w:pPr>
        <w:pStyle w:val="a4"/>
        <w:numPr>
          <w:ilvl w:val="2"/>
          <w:numId w:val="27"/>
        </w:numPr>
        <w:tabs>
          <w:tab w:val="left" w:pos="1397"/>
        </w:tabs>
        <w:ind w:right="473" w:firstLine="707"/>
        <w:rPr>
          <w:sz w:val="26"/>
        </w:rPr>
      </w:pPr>
      <w:r>
        <w:rPr>
          <w:sz w:val="26"/>
        </w:rPr>
        <w:t>выделить проблемы, с которыми молодежь могла бы справиться самостоятельно при государственной и общественнойподдержке;</w:t>
      </w:r>
    </w:p>
    <w:p w:rsidR="00152751" w:rsidRDefault="00920718">
      <w:pPr>
        <w:pStyle w:val="a4"/>
        <w:numPr>
          <w:ilvl w:val="2"/>
          <w:numId w:val="27"/>
        </w:numPr>
        <w:tabs>
          <w:tab w:val="left" w:pos="1333"/>
        </w:tabs>
        <w:ind w:right="469" w:firstLine="707"/>
        <w:rPr>
          <w:sz w:val="26"/>
        </w:rPr>
      </w:pPr>
      <w:r>
        <w:rPr>
          <w:sz w:val="26"/>
        </w:rPr>
        <w:t>сформулировать меры поддержки государства и общества в решении проблем молодежи;</w:t>
      </w:r>
    </w:p>
    <w:p w:rsidR="00152751" w:rsidRDefault="00920718">
      <w:pPr>
        <w:pStyle w:val="a4"/>
        <w:numPr>
          <w:ilvl w:val="2"/>
          <w:numId w:val="27"/>
        </w:numPr>
        <w:tabs>
          <w:tab w:val="left" w:pos="1287"/>
        </w:tabs>
        <w:ind w:right="465" w:firstLine="707"/>
        <w:rPr>
          <w:sz w:val="26"/>
        </w:rPr>
      </w:pPr>
      <w:r>
        <w:rPr>
          <w:sz w:val="26"/>
        </w:rPr>
        <w:t xml:space="preserve">представить экспертам аналитическую записку до 5 страниц в печатном 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>, 12 кегль, межстрочный интервал –1,5).</w:t>
      </w:r>
    </w:p>
    <w:p w:rsidR="00152751" w:rsidRDefault="00152751">
      <w:pPr>
        <w:pStyle w:val="a3"/>
        <w:spacing w:before="6"/>
      </w:pPr>
    </w:p>
    <w:p w:rsidR="00152751" w:rsidRDefault="00920718">
      <w:pPr>
        <w:pStyle w:val="2"/>
        <w:ind w:right="475" w:firstLine="707"/>
        <w:jc w:val="both"/>
      </w:pPr>
      <w:r>
        <w:t>Модуль № 2. Подготовка беседы для молодых инвалидов для повышения мотивации их к активной жизни:</w:t>
      </w:r>
    </w:p>
    <w:p w:rsidR="00152751" w:rsidRDefault="00920718">
      <w:pPr>
        <w:pStyle w:val="a4"/>
        <w:numPr>
          <w:ilvl w:val="0"/>
          <w:numId w:val="15"/>
        </w:numPr>
        <w:tabs>
          <w:tab w:val="left" w:pos="1256"/>
        </w:tabs>
        <w:ind w:right="471" w:firstLine="633"/>
        <w:rPr>
          <w:sz w:val="26"/>
        </w:rPr>
      </w:pPr>
      <w:r>
        <w:rPr>
          <w:sz w:val="26"/>
        </w:rPr>
        <w:t>выбрать тематику беседы (спорт, образование, профессиональная деятельность или социокультурная деятельность, общественнаядеятельность);</w:t>
      </w:r>
    </w:p>
    <w:p w:rsidR="00152751" w:rsidRDefault="00920718">
      <w:pPr>
        <w:pStyle w:val="a4"/>
        <w:numPr>
          <w:ilvl w:val="0"/>
          <w:numId w:val="15"/>
        </w:numPr>
        <w:tabs>
          <w:tab w:val="left" w:pos="1256"/>
        </w:tabs>
        <w:spacing w:line="299" w:lineRule="exact"/>
        <w:ind w:left="1255" w:hanging="361"/>
        <w:rPr>
          <w:sz w:val="26"/>
        </w:rPr>
      </w:pPr>
      <w:r>
        <w:rPr>
          <w:sz w:val="26"/>
        </w:rPr>
        <w:t>разработать план беседы на 15минут;</w:t>
      </w:r>
    </w:p>
    <w:p w:rsidR="00152751" w:rsidRDefault="00920718">
      <w:pPr>
        <w:pStyle w:val="a4"/>
        <w:numPr>
          <w:ilvl w:val="0"/>
          <w:numId w:val="15"/>
        </w:numPr>
        <w:tabs>
          <w:tab w:val="left" w:pos="1256"/>
        </w:tabs>
        <w:spacing w:line="298" w:lineRule="exact"/>
        <w:ind w:left="1255" w:hanging="361"/>
        <w:rPr>
          <w:sz w:val="26"/>
        </w:rPr>
      </w:pPr>
      <w:r>
        <w:rPr>
          <w:sz w:val="26"/>
        </w:rPr>
        <w:t>подготовить компьютерную презентацию (10-15 слайдов);</w:t>
      </w:r>
    </w:p>
    <w:p w:rsidR="00152751" w:rsidRDefault="00920718">
      <w:pPr>
        <w:pStyle w:val="a4"/>
        <w:numPr>
          <w:ilvl w:val="0"/>
          <w:numId w:val="15"/>
        </w:numPr>
        <w:tabs>
          <w:tab w:val="left" w:pos="1256"/>
        </w:tabs>
        <w:ind w:right="469" w:firstLine="633"/>
        <w:rPr>
          <w:sz w:val="26"/>
        </w:rPr>
      </w:pPr>
      <w:r>
        <w:rPr>
          <w:sz w:val="26"/>
        </w:rPr>
        <w:t xml:space="preserve">представить </w:t>
      </w:r>
      <w:r>
        <w:rPr>
          <w:spacing w:val="-3"/>
          <w:sz w:val="26"/>
        </w:rPr>
        <w:t xml:space="preserve">результаты </w:t>
      </w:r>
      <w:r>
        <w:rPr>
          <w:sz w:val="26"/>
        </w:rPr>
        <w:t xml:space="preserve">работы экспертам в </w:t>
      </w:r>
      <w:r>
        <w:rPr>
          <w:spacing w:val="-3"/>
          <w:sz w:val="26"/>
        </w:rPr>
        <w:t xml:space="preserve">печатном </w:t>
      </w:r>
      <w:r>
        <w:rPr>
          <w:sz w:val="26"/>
        </w:rPr>
        <w:t xml:space="preserve">и электронном 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 xml:space="preserve">, 12 кегль, межстрочный интервал – 1,5, формат презентации </w:t>
      </w:r>
      <w:proofErr w:type="spellStart"/>
      <w:r>
        <w:rPr>
          <w:sz w:val="26"/>
        </w:rPr>
        <w:t>PowerPoint</w:t>
      </w:r>
      <w:proofErr w:type="spellEnd"/>
      <w:r>
        <w:rPr>
          <w:sz w:val="26"/>
        </w:rPr>
        <w:t>).</w:t>
      </w:r>
    </w:p>
    <w:p w:rsidR="00152751" w:rsidRDefault="00152751">
      <w:pPr>
        <w:pStyle w:val="a3"/>
        <w:spacing w:before="2"/>
      </w:pPr>
    </w:p>
    <w:p w:rsidR="00152751" w:rsidRDefault="00920718">
      <w:pPr>
        <w:pStyle w:val="2"/>
        <w:ind w:firstLine="707"/>
      </w:pPr>
      <w:r>
        <w:t xml:space="preserve">Модуль № 3. Разработка </w:t>
      </w:r>
      <w:proofErr w:type="spellStart"/>
      <w:r>
        <w:t>микропроекта</w:t>
      </w:r>
      <w:proofErr w:type="spellEnd"/>
      <w:r>
        <w:t xml:space="preserve"> работы группы волонтеров по организации летнего досуга детей (дворовая работа):</w:t>
      </w:r>
    </w:p>
    <w:p w:rsidR="00152751" w:rsidRDefault="00454A01">
      <w:pPr>
        <w:pStyle w:val="a4"/>
        <w:numPr>
          <w:ilvl w:val="0"/>
          <w:numId w:val="14"/>
        </w:numPr>
        <w:tabs>
          <w:tab w:val="left" w:pos="1256"/>
          <w:tab w:val="left" w:pos="3744"/>
        </w:tabs>
        <w:ind w:right="476" w:firstLine="707"/>
        <w:rPr>
          <w:sz w:val="26"/>
        </w:rPr>
      </w:pPr>
      <w:r>
        <w:rPr>
          <w:sz w:val="26"/>
        </w:rPr>
        <w:t xml:space="preserve">подобрать </w:t>
      </w:r>
      <w:r>
        <w:rPr>
          <w:spacing w:val="58"/>
          <w:sz w:val="26"/>
        </w:rPr>
        <w:t>игровую</w:t>
      </w:r>
      <w:r w:rsidR="00920718">
        <w:rPr>
          <w:sz w:val="26"/>
        </w:rPr>
        <w:tab/>
        <w:t>программу (несколько подвижных игр, которые можно организовать с детьми водворе);</w:t>
      </w:r>
    </w:p>
    <w:p w:rsidR="00152751" w:rsidRDefault="00920718">
      <w:pPr>
        <w:pStyle w:val="a4"/>
        <w:numPr>
          <w:ilvl w:val="0"/>
          <w:numId w:val="14"/>
        </w:numPr>
        <w:tabs>
          <w:tab w:val="left" w:pos="1256"/>
        </w:tabs>
        <w:ind w:right="475" w:firstLine="707"/>
        <w:rPr>
          <w:sz w:val="26"/>
        </w:rPr>
      </w:pPr>
      <w:r>
        <w:rPr>
          <w:sz w:val="26"/>
        </w:rPr>
        <w:t>определить требования к личным качествам и готовности к социальной деятельности; указать количество волонтеров, необходимых для проведенияигр;</w:t>
      </w:r>
    </w:p>
    <w:p w:rsidR="00152751" w:rsidRDefault="00920718">
      <w:pPr>
        <w:pStyle w:val="a4"/>
        <w:numPr>
          <w:ilvl w:val="0"/>
          <w:numId w:val="14"/>
        </w:numPr>
        <w:tabs>
          <w:tab w:val="left" w:pos="1256"/>
        </w:tabs>
        <w:spacing w:line="299" w:lineRule="exact"/>
        <w:ind w:left="1255"/>
        <w:rPr>
          <w:sz w:val="26"/>
        </w:rPr>
      </w:pPr>
      <w:r>
        <w:rPr>
          <w:sz w:val="26"/>
        </w:rPr>
        <w:t>разработать правила и требования к технике безопасности припроведении</w:t>
      </w:r>
    </w:p>
    <w:p w:rsidR="00152751" w:rsidRDefault="00920718">
      <w:pPr>
        <w:pStyle w:val="a3"/>
        <w:spacing w:line="292" w:lineRule="exact"/>
        <w:ind w:left="262"/>
      </w:pPr>
      <w:r>
        <w:t>игр;</w:t>
      </w:r>
    </w:p>
    <w:p w:rsidR="00152751" w:rsidRDefault="00920718">
      <w:pPr>
        <w:pStyle w:val="a4"/>
        <w:numPr>
          <w:ilvl w:val="0"/>
          <w:numId w:val="14"/>
        </w:numPr>
        <w:tabs>
          <w:tab w:val="left" w:pos="1256"/>
        </w:tabs>
        <w:spacing w:line="298" w:lineRule="exact"/>
        <w:ind w:left="1255"/>
        <w:rPr>
          <w:sz w:val="26"/>
        </w:rPr>
      </w:pPr>
      <w:r>
        <w:rPr>
          <w:sz w:val="26"/>
        </w:rPr>
        <w:t>составить перечень необходимых средств и материалов(спортивные</w:t>
      </w:r>
    </w:p>
    <w:p w:rsidR="00152751" w:rsidRDefault="00920718">
      <w:pPr>
        <w:pStyle w:val="a3"/>
        <w:spacing w:before="1" w:line="298" w:lineRule="exact"/>
        <w:ind w:left="262"/>
        <w:jc w:val="both"/>
      </w:pPr>
      <w:r>
        <w:t>принадлежности, предметы, необходимые для игры);</w:t>
      </w:r>
    </w:p>
    <w:p w:rsidR="00152751" w:rsidRDefault="00920718">
      <w:pPr>
        <w:pStyle w:val="a4"/>
        <w:numPr>
          <w:ilvl w:val="0"/>
          <w:numId w:val="14"/>
        </w:numPr>
        <w:tabs>
          <w:tab w:val="left" w:pos="1256"/>
        </w:tabs>
        <w:ind w:right="468" w:firstLine="707"/>
        <w:rPr>
          <w:sz w:val="26"/>
        </w:rPr>
      </w:pPr>
      <w:r>
        <w:rPr>
          <w:sz w:val="26"/>
        </w:rPr>
        <w:t>разработать алгоритм информационной работы (методы информирования населения о проводимой работе, установления контактов с детьми во дворе, где будут проводитьсяигры);</w:t>
      </w:r>
    </w:p>
    <w:p w:rsidR="00152751" w:rsidRDefault="00920718">
      <w:pPr>
        <w:pStyle w:val="a4"/>
        <w:numPr>
          <w:ilvl w:val="0"/>
          <w:numId w:val="14"/>
        </w:numPr>
        <w:tabs>
          <w:tab w:val="left" w:pos="1400"/>
        </w:tabs>
        <w:ind w:right="468" w:firstLine="707"/>
        <w:rPr>
          <w:sz w:val="26"/>
        </w:rPr>
      </w:pPr>
      <w:r>
        <w:rPr>
          <w:sz w:val="26"/>
        </w:rPr>
        <w:t xml:space="preserve">представить </w:t>
      </w:r>
      <w:proofErr w:type="spellStart"/>
      <w:r>
        <w:rPr>
          <w:sz w:val="26"/>
        </w:rPr>
        <w:t>микропроект</w:t>
      </w:r>
      <w:proofErr w:type="spellEnd"/>
      <w:r>
        <w:rPr>
          <w:sz w:val="26"/>
        </w:rPr>
        <w:t xml:space="preserve"> (по п.1-5) работы волонтерской группы экспертам в печатном 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>, 12 кегль, межстрочный интервал –1,5).</w:t>
      </w:r>
    </w:p>
    <w:p w:rsidR="00152751" w:rsidRDefault="00152751">
      <w:pPr>
        <w:jc w:val="both"/>
        <w:rPr>
          <w:sz w:val="26"/>
        </w:rPr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p w:rsidR="00152751" w:rsidRDefault="00BE4738">
      <w:pPr>
        <w:pStyle w:val="2"/>
        <w:tabs>
          <w:tab w:val="left" w:pos="5319"/>
          <w:tab w:val="left" w:pos="8316"/>
        </w:tabs>
        <w:spacing w:before="74"/>
        <w:ind w:left="970"/>
      </w:pPr>
      <w:r>
        <w:rPr>
          <w:noProof/>
          <w:lang w:bidi="ar-SA"/>
        </w:rPr>
        <w:lastRenderedPageBreak/>
        <w:pict>
          <v:line id="Line 98" o:spid="_x0000_s1363" style="position:absolute;left:0;text-align:left;z-index:251662336;visibility:visible;mso-position-horizontal-relative:page" from="120.5pt,17.9pt" to="552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fYHgIAAEU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" strokeweight="1.2pt">
            <w10:wrap anchorx="page"/>
          </v:line>
        </w:pict>
      </w:r>
      <w:r w:rsidR="00920718">
        <w:t>ПОСЛЕДОВАТЕЛЬНОСТЬ</w:t>
      </w:r>
      <w:r w:rsidR="00920718">
        <w:tab/>
        <w:t>ВЫПОЛНЕНИЯ</w:t>
      </w:r>
      <w:r w:rsidR="00920718">
        <w:tab/>
        <w:t>ЗАДАНИЙ</w:t>
      </w:r>
    </w:p>
    <w:p w:rsidR="00152751" w:rsidRDefault="00920718">
      <w:pPr>
        <w:spacing w:before="1"/>
        <w:ind w:left="262"/>
        <w:rPr>
          <w:b/>
          <w:sz w:val="26"/>
        </w:rPr>
      </w:pPr>
      <w:r>
        <w:rPr>
          <w:b/>
          <w:sz w:val="26"/>
          <w:u w:val="thick"/>
        </w:rPr>
        <w:t>СТУДЕНТАМИ</w:t>
      </w:r>
    </w:p>
    <w:p w:rsidR="00152751" w:rsidRDefault="00920718">
      <w:pPr>
        <w:spacing w:before="1"/>
        <w:ind w:left="262" w:right="470" w:firstLine="707"/>
        <w:jc w:val="both"/>
        <w:rPr>
          <w:b/>
          <w:sz w:val="26"/>
        </w:rPr>
      </w:pPr>
      <w:r>
        <w:rPr>
          <w:b/>
          <w:sz w:val="26"/>
        </w:rPr>
        <w:t>Модуль № 1. Определение индивидуальной нуждаемости в социальных услугах:</w:t>
      </w:r>
    </w:p>
    <w:p w:rsidR="00152751" w:rsidRDefault="00920718">
      <w:pPr>
        <w:pStyle w:val="a4"/>
        <w:numPr>
          <w:ilvl w:val="0"/>
          <w:numId w:val="13"/>
        </w:numPr>
        <w:tabs>
          <w:tab w:val="left" w:pos="1256"/>
        </w:tabs>
        <w:ind w:right="471" w:firstLine="707"/>
        <w:rPr>
          <w:sz w:val="26"/>
        </w:rPr>
      </w:pPr>
      <w:r>
        <w:rPr>
          <w:sz w:val="26"/>
        </w:rPr>
        <w:t>разработать анкету на выявление индивидуальных потребностей в социальных услугах для определенной экспертами группы граждан;</w:t>
      </w:r>
    </w:p>
    <w:p w:rsidR="00152751" w:rsidRDefault="00920718">
      <w:pPr>
        <w:pStyle w:val="a4"/>
        <w:numPr>
          <w:ilvl w:val="0"/>
          <w:numId w:val="13"/>
        </w:numPr>
        <w:tabs>
          <w:tab w:val="left" w:pos="1256"/>
        </w:tabs>
        <w:ind w:right="469" w:firstLine="707"/>
        <w:rPr>
          <w:sz w:val="26"/>
        </w:rPr>
      </w:pPr>
      <w:r>
        <w:rPr>
          <w:sz w:val="26"/>
        </w:rPr>
        <w:t xml:space="preserve">представить экспертам разработанную анкету в печатном 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>, 12 кегль, межстрочный интервал –1,5).</w:t>
      </w:r>
    </w:p>
    <w:p w:rsidR="00152751" w:rsidRDefault="00152751">
      <w:pPr>
        <w:pStyle w:val="a3"/>
        <w:spacing w:before="10"/>
        <w:rPr>
          <w:sz w:val="25"/>
        </w:rPr>
      </w:pPr>
    </w:p>
    <w:p w:rsidR="00152751" w:rsidRDefault="00920718">
      <w:pPr>
        <w:pStyle w:val="2"/>
        <w:spacing w:line="296" w:lineRule="exact"/>
        <w:ind w:left="970"/>
        <w:jc w:val="both"/>
      </w:pPr>
      <w:r>
        <w:t>Модуль № 2. Обеспечение доступности среды для инвалидов:</w:t>
      </w:r>
    </w:p>
    <w:p w:rsidR="00152751" w:rsidRDefault="00920718">
      <w:pPr>
        <w:pStyle w:val="a4"/>
        <w:numPr>
          <w:ilvl w:val="0"/>
          <w:numId w:val="12"/>
        </w:numPr>
        <w:tabs>
          <w:tab w:val="left" w:pos="1256"/>
        </w:tabs>
        <w:ind w:right="470" w:firstLine="707"/>
        <w:rPr>
          <w:sz w:val="26"/>
        </w:rPr>
      </w:pPr>
      <w:r>
        <w:rPr>
          <w:sz w:val="26"/>
        </w:rPr>
        <w:t>разработать рекомендации организаторам мероприятий для людей с инвалидностью, содержащие условия, которые необходимо предусмотреть при подготовке к мероприятию, на котором будут присутствовать инвалиды различных нозологий (характеристика мероприятия задается экспертами);</w:t>
      </w:r>
    </w:p>
    <w:p w:rsidR="00152751" w:rsidRDefault="00920718">
      <w:pPr>
        <w:pStyle w:val="a4"/>
        <w:numPr>
          <w:ilvl w:val="0"/>
          <w:numId w:val="12"/>
        </w:numPr>
        <w:tabs>
          <w:tab w:val="left" w:pos="1256"/>
        </w:tabs>
        <w:ind w:right="464" w:firstLine="707"/>
        <w:rPr>
          <w:sz w:val="26"/>
        </w:rPr>
      </w:pPr>
      <w:r>
        <w:rPr>
          <w:sz w:val="26"/>
        </w:rPr>
        <w:t xml:space="preserve">представить экспертам </w:t>
      </w:r>
      <w:r>
        <w:rPr>
          <w:spacing w:val="-3"/>
          <w:sz w:val="26"/>
        </w:rPr>
        <w:t xml:space="preserve">результаты </w:t>
      </w:r>
      <w:r>
        <w:rPr>
          <w:sz w:val="26"/>
        </w:rPr>
        <w:t xml:space="preserve">работы в </w:t>
      </w:r>
      <w:r>
        <w:rPr>
          <w:spacing w:val="-3"/>
          <w:sz w:val="26"/>
        </w:rPr>
        <w:t xml:space="preserve">печатном </w:t>
      </w:r>
      <w:r>
        <w:rPr>
          <w:sz w:val="26"/>
        </w:rPr>
        <w:t xml:space="preserve">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>, 12 кегль, межстрочный интервал –1,5).</w:t>
      </w:r>
    </w:p>
    <w:p w:rsidR="00152751" w:rsidRDefault="00152751">
      <w:pPr>
        <w:pStyle w:val="a3"/>
        <w:spacing w:before="3"/>
      </w:pPr>
    </w:p>
    <w:p w:rsidR="00152751" w:rsidRDefault="00920718">
      <w:pPr>
        <w:pStyle w:val="2"/>
        <w:spacing w:before="1"/>
        <w:ind w:right="471" w:firstLine="707"/>
        <w:jc w:val="both"/>
      </w:pPr>
      <w:r>
        <w:t>Модуль № 3. Подготовка к проведению профилактической беседы на заданную тему с клиентами организации – поставщика социальных услуг:</w:t>
      </w:r>
    </w:p>
    <w:p w:rsidR="00152751" w:rsidRDefault="00920718">
      <w:pPr>
        <w:pStyle w:val="a4"/>
        <w:numPr>
          <w:ilvl w:val="0"/>
          <w:numId w:val="11"/>
        </w:numPr>
        <w:tabs>
          <w:tab w:val="left" w:pos="1256"/>
        </w:tabs>
        <w:ind w:right="473" w:firstLine="707"/>
        <w:rPr>
          <w:sz w:val="26"/>
        </w:rPr>
      </w:pPr>
      <w:r>
        <w:rPr>
          <w:sz w:val="26"/>
        </w:rPr>
        <w:t xml:space="preserve">дать письменную характеристику целевой группы клиентов, с </w:t>
      </w:r>
      <w:r>
        <w:rPr>
          <w:spacing w:val="-3"/>
          <w:sz w:val="26"/>
        </w:rPr>
        <w:t xml:space="preserve">которыми </w:t>
      </w:r>
      <w:r>
        <w:rPr>
          <w:spacing w:val="-6"/>
          <w:sz w:val="26"/>
        </w:rPr>
        <w:t xml:space="preserve">будет </w:t>
      </w:r>
      <w:r>
        <w:rPr>
          <w:sz w:val="26"/>
        </w:rPr>
        <w:t>организована профилактическаябеседа;</w:t>
      </w:r>
    </w:p>
    <w:p w:rsidR="00152751" w:rsidRDefault="00920718">
      <w:pPr>
        <w:pStyle w:val="a4"/>
        <w:numPr>
          <w:ilvl w:val="0"/>
          <w:numId w:val="11"/>
        </w:numPr>
        <w:tabs>
          <w:tab w:val="left" w:pos="1256"/>
        </w:tabs>
        <w:spacing w:line="298" w:lineRule="exact"/>
        <w:ind w:left="1255"/>
        <w:rPr>
          <w:sz w:val="26"/>
        </w:rPr>
      </w:pPr>
      <w:r>
        <w:rPr>
          <w:sz w:val="26"/>
        </w:rPr>
        <w:t>разработать план профилактической беседы на заданнуютему;</w:t>
      </w:r>
    </w:p>
    <w:p w:rsidR="00152751" w:rsidRDefault="00920718">
      <w:pPr>
        <w:pStyle w:val="a4"/>
        <w:numPr>
          <w:ilvl w:val="0"/>
          <w:numId w:val="11"/>
        </w:numPr>
        <w:tabs>
          <w:tab w:val="left" w:pos="1256"/>
        </w:tabs>
        <w:ind w:right="470" w:firstLine="707"/>
        <w:rPr>
          <w:sz w:val="26"/>
        </w:rPr>
      </w:pPr>
      <w:r>
        <w:rPr>
          <w:sz w:val="26"/>
        </w:rPr>
        <w:t>подготовить сопровождение профилактической беседы с использованием технических средств в виде компьютерной презентации (материалы готовятся с использованиемИнтернет-ресурсов).</w:t>
      </w:r>
    </w:p>
    <w:p w:rsidR="00152751" w:rsidRDefault="00920718">
      <w:pPr>
        <w:pStyle w:val="a4"/>
        <w:numPr>
          <w:ilvl w:val="0"/>
          <w:numId w:val="11"/>
        </w:numPr>
        <w:tabs>
          <w:tab w:val="left" w:pos="1256"/>
        </w:tabs>
        <w:ind w:right="469" w:firstLine="707"/>
        <w:rPr>
          <w:sz w:val="26"/>
        </w:rPr>
      </w:pPr>
      <w:r>
        <w:rPr>
          <w:sz w:val="26"/>
        </w:rPr>
        <w:t xml:space="preserve">представить </w:t>
      </w:r>
      <w:r>
        <w:rPr>
          <w:spacing w:val="-3"/>
          <w:sz w:val="26"/>
        </w:rPr>
        <w:t xml:space="preserve">результаты </w:t>
      </w:r>
      <w:r>
        <w:rPr>
          <w:sz w:val="26"/>
        </w:rPr>
        <w:t xml:space="preserve">работы экспертам в </w:t>
      </w:r>
      <w:r>
        <w:rPr>
          <w:spacing w:val="-3"/>
          <w:sz w:val="26"/>
        </w:rPr>
        <w:t xml:space="preserve">печатном </w:t>
      </w:r>
      <w:r>
        <w:rPr>
          <w:sz w:val="26"/>
        </w:rPr>
        <w:t xml:space="preserve">и электронном 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 xml:space="preserve">, 12 кегль, межстрочный интервал – 1,5, формат презентации </w:t>
      </w:r>
      <w:proofErr w:type="spellStart"/>
      <w:r>
        <w:rPr>
          <w:sz w:val="26"/>
        </w:rPr>
        <w:t>PowerPoint</w:t>
      </w:r>
      <w:proofErr w:type="spellEnd"/>
      <w:r>
        <w:rPr>
          <w:sz w:val="26"/>
        </w:rPr>
        <w:t>).</w:t>
      </w:r>
    </w:p>
    <w:p w:rsidR="00152751" w:rsidRDefault="00152751">
      <w:pPr>
        <w:pStyle w:val="a3"/>
        <w:spacing w:before="1"/>
      </w:pPr>
    </w:p>
    <w:p w:rsidR="00152751" w:rsidRDefault="00920718">
      <w:pPr>
        <w:pStyle w:val="2"/>
        <w:spacing w:line="296" w:lineRule="exact"/>
        <w:ind w:left="970"/>
      </w:pPr>
      <w:r>
        <w:t>Модуль № 4. Нормативно-правовые основы социального обслуживания:</w:t>
      </w:r>
    </w:p>
    <w:p w:rsidR="00152751" w:rsidRDefault="00920718">
      <w:pPr>
        <w:pStyle w:val="a4"/>
        <w:numPr>
          <w:ilvl w:val="0"/>
          <w:numId w:val="10"/>
        </w:numPr>
        <w:tabs>
          <w:tab w:val="left" w:pos="1330"/>
        </w:tabs>
        <w:ind w:right="471"/>
        <w:rPr>
          <w:sz w:val="26"/>
        </w:rPr>
      </w:pPr>
      <w:r>
        <w:rPr>
          <w:sz w:val="26"/>
        </w:rPr>
        <w:t>ответить на вопросы по ситуационной задаче (задача представляется экспертами)</w:t>
      </w:r>
    </w:p>
    <w:p w:rsidR="00152751" w:rsidRDefault="00920718">
      <w:pPr>
        <w:pStyle w:val="a3"/>
        <w:spacing w:line="299" w:lineRule="exact"/>
        <w:ind w:left="2388"/>
      </w:pPr>
      <w:r>
        <w:t>а) назовите основные проблемы представленного гражданина;</w:t>
      </w:r>
    </w:p>
    <w:p w:rsidR="00152751" w:rsidRDefault="00920718">
      <w:pPr>
        <w:pStyle w:val="a3"/>
        <w:ind w:left="2388"/>
      </w:pPr>
      <w:r>
        <w:t>б) определите законодательную базу, которая лежит в основе организации социальной работы с данным гражданином;</w:t>
      </w:r>
    </w:p>
    <w:p w:rsidR="00152751" w:rsidRDefault="00920718">
      <w:pPr>
        <w:pStyle w:val="a3"/>
        <w:ind w:left="2388" w:right="456"/>
      </w:pPr>
      <w:r>
        <w:t>в) назовите поставщиков социальных услуг, которые могут помочь в разрешении проблем данного гражданина;</w:t>
      </w:r>
    </w:p>
    <w:p w:rsidR="00152751" w:rsidRDefault="00920718">
      <w:pPr>
        <w:pStyle w:val="a3"/>
        <w:ind w:left="2388" w:right="469"/>
      </w:pPr>
      <w:r>
        <w:t>г) назовите специалистов, которые должны быть задействованы в решении проблем данного гражданина;</w:t>
      </w:r>
    </w:p>
    <w:p w:rsidR="00152751" w:rsidRDefault="00920718">
      <w:pPr>
        <w:pStyle w:val="a3"/>
        <w:ind w:left="2388"/>
      </w:pPr>
      <w:r>
        <w:t>д) назовите меры социальной помощи, которые могут быть использованы.</w:t>
      </w:r>
    </w:p>
    <w:p w:rsidR="00152751" w:rsidRDefault="00920718">
      <w:pPr>
        <w:pStyle w:val="a4"/>
        <w:numPr>
          <w:ilvl w:val="0"/>
          <w:numId w:val="10"/>
        </w:numPr>
        <w:tabs>
          <w:tab w:val="left" w:pos="1270"/>
        </w:tabs>
        <w:ind w:left="262" w:right="471" w:firstLine="707"/>
        <w:rPr>
          <w:sz w:val="26"/>
        </w:rPr>
      </w:pPr>
      <w:r>
        <w:rPr>
          <w:sz w:val="26"/>
        </w:rPr>
        <w:t>ответить на вопросы на знание нормативно-правовых основ деятельности организации - поставщика социальныхуслуг.</w:t>
      </w:r>
    </w:p>
    <w:p w:rsidR="00152751" w:rsidRDefault="00920718">
      <w:pPr>
        <w:pStyle w:val="a4"/>
        <w:numPr>
          <w:ilvl w:val="0"/>
          <w:numId w:val="10"/>
        </w:numPr>
        <w:tabs>
          <w:tab w:val="left" w:pos="1251"/>
        </w:tabs>
        <w:spacing w:line="299" w:lineRule="exact"/>
        <w:ind w:left="1250" w:hanging="281"/>
        <w:rPr>
          <w:sz w:val="26"/>
        </w:rPr>
      </w:pPr>
      <w:r>
        <w:rPr>
          <w:sz w:val="26"/>
        </w:rPr>
        <w:t>представить результаты работы экспертам в письменномвиде.</w:t>
      </w:r>
    </w:p>
    <w:p w:rsidR="00152751" w:rsidRDefault="00152751">
      <w:pPr>
        <w:spacing w:line="299" w:lineRule="exact"/>
        <w:rPr>
          <w:sz w:val="26"/>
        </w:rPr>
        <w:sectPr w:rsidR="00152751">
          <w:pgSz w:w="11910" w:h="16840"/>
          <w:pgMar w:top="1040" w:right="380" w:bottom="280" w:left="1440" w:header="720" w:footer="720" w:gutter="0"/>
          <w:cols w:space="720"/>
        </w:sectPr>
      </w:pPr>
    </w:p>
    <w:p w:rsidR="00152751" w:rsidRDefault="00BE4738">
      <w:pPr>
        <w:pStyle w:val="2"/>
        <w:tabs>
          <w:tab w:val="left" w:pos="5319"/>
          <w:tab w:val="left" w:pos="8316"/>
        </w:tabs>
        <w:spacing w:before="71"/>
        <w:ind w:left="970"/>
      </w:pPr>
      <w:r>
        <w:rPr>
          <w:noProof/>
          <w:lang w:bidi="ar-SA"/>
        </w:rPr>
        <w:lastRenderedPageBreak/>
        <w:pict>
          <v:line id="Line 97" o:spid="_x0000_s1362" style="position:absolute;left:0;text-align:left;z-index:251663360;visibility:visible;mso-position-horizontal-relative:page" from="120.5pt,17.75pt" to="55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/a9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" strokeweight="1.2pt">
            <w10:wrap anchorx="page"/>
          </v:line>
        </w:pict>
      </w:r>
      <w:r w:rsidR="00920718">
        <w:t>ПОСЛЕДОВАТЕЛЬНОСТЬ</w:t>
      </w:r>
      <w:r w:rsidR="00920718">
        <w:tab/>
        <w:t>ВЫПОЛНЕНИЯ</w:t>
      </w:r>
      <w:r w:rsidR="00920718">
        <w:tab/>
        <w:t>ЗАДАНИЙ</w:t>
      </w:r>
    </w:p>
    <w:p w:rsidR="00152751" w:rsidRDefault="00920718">
      <w:pPr>
        <w:spacing w:before="1"/>
        <w:ind w:left="262"/>
        <w:rPr>
          <w:b/>
          <w:sz w:val="26"/>
        </w:rPr>
      </w:pPr>
      <w:r>
        <w:rPr>
          <w:b/>
          <w:sz w:val="26"/>
          <w:u w:val="thick"/>
        </w:rPr>
        <w:t>СПЕЦИАЛИСТАМИ</w:t>
      </w:r>
    </w:p>
    <w:p w:rsidR="00152751" w:rsidRDefault="00920718">
      <w:pPr>
        <w:spacing w:before="2"/>
        <w:ind w:left="262" w:right="645" w:firstLine="707"/>
        <w:jc w:val="both"/>
        <w:rPr>
          <w:b/>
          <w:sz w:val="26"/>
        </w:rPr>
      </w:pPr>
      <w:r>
        <w:rPr>
          <w:b/>
          <w:sz w:val="26"/>
        </w:rPr>
        <w:t>Модуль № 1. Определение индивидуальной нуждаемости в социальных услугах:</w:t>
      </w:r>
    </w:p>
    <w:p w:rsidR="00152751" w:rsidRDefault="00920718">
      <w:pPr>
        <w:pStyle w:val="a4"/>
        <w:numPr>
          <w:ilvl w:val="0"/>
          <w:numId w:val="9"/>
        </w:numPr>
        <w:tabs>
          <w:tab w:val="left" w:pos="1256"/>
        </w:tabs>
        <w:ind w:right="472" w:firstLine="707"/>
        <w:rPr>
          <w:sz w:val="26"/>
        </w:rPr>
      </w:pPr>
      <w:r>
        <w:rPr>
          <w:sz w:val="26"/>
        </w:rPr>
        <w:t>разработать анкету на выявление индивидуальных потребностей в социальных услугах для определенной экспертами группы граждан;</w:t>
      </w:r>
    </w:p>
    <w:p w:rsidR="00152751" w:rsidRDefault="00920718">
      <w:pPr>
        <w:pStyle w:val="a4"/>
        <w:numPr>
          <w:ilvl w:val="0"/>
          <w:numId w:val="9"/>
        </w:numPr>
        <w:tabs>
          <w:tab w:val="left" w:pos="1256"/>
        </w:tabs>
        <w:ind w:right="474" w:firstLine="707"/>
        <w:rPr>
          <w:sz w:val="26"/>
        </w:rPr>
      </w:pPr>
      <w:r>
        <w:rPr>
          <w:sz w:val="26"/>
        </w:rPr>
        <w:t>составить информационное письмо для клиентов с перечнем конкретных социальных услуг по видам социальныхуслуг;</w:t>
      </w:r>
    </w:p>
    <w:p w:rsidR="00152751" w:rsidRDefault="00920718">
      <w:pPr>
        <w:pStyle w:val="a4"/>
        <w:numPr>
          <w:ilvl w:val="0"/>
          <w:numId w:val="9"/>
        </w:numPr>
        <w:tabs>
          <w:tab w:val="left" w:pos="1256"/>
        </w:tabs>
        <w:ind w:right="468" w:firstLine="707"/>
        <w:rPr>
          <w:sz w:val="26"/>
        </w:rPr>
      </w:pPr>
      <w:r>
        <w:rPr>
          <w:sz w:val="26"/>
        </w:rPr>
        <w:t xml:space="preserve">представить экспертам информационное письмо и разработанную анкету в печатном 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>, 12 кегль, межстрочный интервал –1,5).</w:t>
      </w:r>
    </w:p>
    <w:p w:rsidR="00152751" w:rsidRDefault="00152751">
      <w:pPr>
        <w:pStyle w:val="a3"/>
      </w:pPr>
    </w:p>
    <w:p w:rsidR="00152751" w:rsidRDefault="00920718">
      <w:pPr>
        <w:pStyle w:val="2"/>
        <w:spacing w:line="295" w:lineRule="exact"/>
        <w:ind w:left="970"/>
        <w:jc w:val="both"/>
      </w:pPr>
      <w:r>
        <w:t>Модуль № 2. Обеспечение доступности среды для инвалидов:</w:t>
      </w:r>
    </w:p>
    <w:p w:rsidR="00152751" w:rsidRDefault="00920718">
      <w:pPr>
        <w:pStyle w:val="a4"/>
        <w:numPr>
          <w:ilvl w:val="0"/>
          <w:numId w:val="8"/>
        </w:numPr>
        <w:tabs>
          <w:tab w:val="left" w:pos="1256"/>
        </w:tabs>
        <w:ind w:right="472" w:firstLine="707"/>
        <w:rPr>
          <w:sz w:val="26"/>
        </w:rPr>
      </w:pPr>
      <w:r>
        <w:rPr>
          <w:sz w:val="26"/>
        </w:rPr>
        <w:t>разработать рекомендации организаторам мероприятий для людей с инвалидностью, содержащие условия, которые необходимо предусмотреть при подготовке к мероприятию, на котором будут присутствовать инвалиды различных нозологий (характеристика мероприятия задаетсяэкспертами);</w:t>
      </w:r>
    </w:p>
    <w:p w:rsidR="00152751" w:rsidRDefault="00920718">
      <w:pPr>
        <w:pStyle w:val="a4"/>
        <w:numPr>
          <w:ilvl w:val="0"/>
          <w:numId w:val="8"/>
        </w:numPr>
        <w:tabs>
          <w:tab w:val="left" w:pos="1256"/>
        </w:tabs>
        <w:ind w:right="474" w:firstLine="707"/>
        <w:rPr>
          <w:sz w:val="26"/>
        </w:rPr>
      </w:pPr>
      <w:r>
        <w:rPr>
          <w:sz w:val="26"/>
        </w:rPr>
        <w:t>разработать памятку организаторам мероприятия по подготовке к действиям в условиях чрезвычайнойситуации;</w:t>
      </w:r>
    </w:p>
    <w:p w:rsidR="00152751" w:rsidRDefault="00920718">
      <w:pPr>
        <w:pStyle w:val="a4"/>
        <w:numPr>
          <w:ilvl w:val="0"/>
          <w:numId w:val="8"/>
        </w:numPr>
        <w:tabs>
          <w:tab w:val="left" w:pos="1256"/>
        </w:tabs>
        <w:ind w:right="467" w:firstLine="707"/>
        <w:rPr>
          <w:sz w:val="26"/>
        </w:rPr>
      </w:pPr>
      <w:r>
        <w:rPr>
          <w:sz w:val="26"/>
        </w:rPr>
        <w:t xml:space="preserve">представить экспертам </w:t>
      </w:r>
      <w:r>
        <w:rPr>
          <w:spacing w:val="-3"/>
          <w:sz w:val="26"/>
        </w:rPr>
        <w:t xml:space="preserve">результатов </w:t>
      </w:r>
      <w:r>
        <w:rPr>
          <w:sz w:val="26"/>
        </w:rPr>
        <w:t xml:space="preserve">работы в </w:t>
      </w:r>
      <w:r>
        <w:rPr>
          <w:spacing w:val="-3"/>
          <w:sz w:val="26"/>
        </w:rPr>
        <w:t xml:space="preserve">печатном </w:t>
      </w:r>
      <w:r>
        <w:rPr>
          <w:sz w:val="26"/>
        </w:rPr>
        <w:t xml:space="preserve">виде (требования к оформлению: формат А4, шрифт </w:t>
      </w:r>
      <w:proofErr w:type="spellStart"/>
      <w:r>
        <w:rPr>
          <w:sz w:val="26"/>
        </w:rPr>
        <w:t>TimesNewRoman</w:t>
      </w:r>
      <w:proofErr w:type="spellEnd"/>
      <w:r>
        <w:rPr>
          <w:sz w:val="26"/>
        </w:rPr>
        <w:t>, 12 кегль, межстрочный интервал –1,5).</w:t>
      </w:r>
    </w:p>
    <w:p w:rsidR="00152751" w:rsidRDefault="00152751">
      <w:pPr>
        <w:pStyle w:val="a3"/>
        <w:spacing w:before="4"/>
      </w:pPr>
    </w:p>
    <w:p w:rsidR="00152751" w:rsidRDefault="00920718">
      <w:pPr>
        <w:pStyle w:val="2"/>
        <w:spacing w:before="1"/>
        <w:ind w:right="473" w:firstLine="707"/>
        <w:jc w:val="both"/>
      </w:pPr>
      <w:r>
        <w:t>Модуль № 3. Подготовка к проведению профилактической беседы на заданную тему с клиентами организации – поставщика социальных услуг:</w:t>
      </w:r>
    </w:p>
    <w:p w:rsidR="00152751" w:rsidRDefault="00920718">
      <w:pPr>
        <w:pStyle w:val="a4"/>
        <w:numPr>
          <w:ilvl w:val="0"/>
          <w:numId w:val="7"/>
        </w:numPr>
        <w:tabs>
          <w:tab w:val="left" w:pos="1256"/>
        </w:tabs>
        <w:ind w:right="473" w:firstLine="707"/>
        <w:rPr>
          <w:sz w:val="26"/>
        </w:rPr>
      </w:pPr>
      <w:r>
        <w:rPr>
          <w:sz w:val="26"/>
        </w:rPr>
        <w:t xml:space="preserve">дать письменную характеристику целевой группы клиентов, с </w:t>
      </w:r>
      <w:r>
        <w:rPr>
          <w:spacing w:val="-3"/>
          <w:sz w:val="26"/>
        </w:rPr>
        <w:t xml:space="preserve">которыми </w:t>
      </w:r>
      <w:r>
        <w:rPr>
          <w:spacing w:val="-6"/>
          <w:sz w:val="26"/>
        </w:rPr>
        <w:t xml:space="preserve">будет </w:t>
      </w:r>
      <w:r>
        <w:rPr>
          <w:sz w:val="26"/>
        </w:rPr>
        <w:t>организована профилактическаябеседа;</w:t>
      </w:r>
    </w:p>
    <w:p w:rsidR="00152751" w:rsidRDefault="00920718">
      <w:pPr>
        <w:pStyle w:val="a4"/>
        <w:numPr>
          <w:ilvl w:val="0"/>
          <w:numId w:val="7"/>
        </w:numPr>
        <w:tabs>
          <w:tab w:val="left" w:pos="1256"/>
        </w:tabs>
        <w:ind w:left="1255"/>
        <w:rPr>
          <w:sz w:val="26"/>
        </w:rPr>
      </w:pPr>
      <w:r>
        <w:rPr>
          <w:sz w:val="26"/>
        </w:rPr>
        <w:t>разработать план профилактической беседы на заданнуютему;</w:t>
      </w:r>
    </w:p>
    <w:p w:rsidR="00152751" w:rsidRDefault="00920718">
      <w:pPr>
        <w:pStyle w:val="a4"/>
        <w:numPr>
          <w:ilvl w:val="0"/>
          <w:numId w:val="7"/>
        </w:numPr>
        <w:tabs>
          <w:tab w:val="left" w:pos="1256"/>
        </w:tabs>
        <w:ind w:right="470" w:firstLine="707"/>
        <w:rPr>
          <w:sz w:val="26"/>
        </w:rPr>
      </w:pPr>
      <w:r>
        <w:rPr>
          <w:sz w:val="26"/>
        </w:rPr>
        <w:t>подготовить сопровождение профилактической беседы с использованием технических средств в виде компьютерной презентации (материалы готовятся с использованиемИнтернет-ресурсов);</w:t>
      </w:r>
    </w:p>
    <w:p w:rsidR="00152751" w:rsidRDefault="00920718">
      <w:pPr>
        <w:pStyle w:val="a3"/>
        <w:ind w:left="262" w:right="469" w:firstLine="633"/>
        <w:jc w:val="both"/>
      </w:pPr>
      <w:r>
        <w:t xml:space="preserve">5) представить результаты работы экспертам в печатном и электронном виде (требования к оформлению: формат А4, шрифт </w:t>
      </w:r>
      <w:proofErr w:type="spellStart"/>
      <w:r>
        <w:t>TimesNewRoman</w:t>
      </w:r>
      <w:proofErr w:type="spellEnd"/>
      <w:r>
        <w:t xml:space="preserve">, 12 кегль, межстрочный интервал – 1,5, формат презентации </w:t>
      </w:r>
      <w:proofErr w:type="spellStart"/>
      <w:r>
        <w:t>PowerPoint</w:t>
      </w:r>
      <w:proofErr w:type="spellEnd"/>
      <w:r>
        <w:t>).</w:t>
      </w:r>
    </w:p>
    <w:p w:rsidR="00152751" w:rsidRDefault="00152751">
      <w:pPr>
        <w:pStyle w:val="a3"/>
        <w:spacing w:before="4"/>
        <w:rPr>
          <w:sz w:val="25"/>
        </w:rPr>
      </w:pPr>
    </w:p>
    <w:p w:rsidR="00152751" w:rsidRDefault="00920718">
      <w:pPr>
        <w:pStyle w:val="a3"/>
        <w:spacing w:before="1" w:line="298" w:lineRule="exact"/>
        <w:ind w:left="970"/>
        <w:jc w:val="both"/>
      </w:pPr>
      <w:r>
        <w:rPr>
          <w:b/>
        </w:rPr>
        <w:t xml:space="preserve">Модуль № 4. </w:t>
      </w:r>
      <w:r>
        <w:t>Нормативно-правовые основы социального обслуживания:</w:t>
      </w:r>
    </w:p>
    <w:p w:rsidR="00152751" w:rsidRPr="00454A01" w:rsidRDefault="00454A01" w:rsidP="00454A01">
      <w:pPr>
        <w:tabs>
          <w:tab w:val="left" w:pos="982"/>
          <w:tab w:val="left" w:pos="2150"/>
          <w:tab w:val="left" w:pos="2608"/>
          <w:tab w:val="left" w:pos="3754"/>
          <w:tab w:val="left" w:pos="4227"/>
          <w:tab w:val="left" w:pos="5999"/>
          <w:tab w:val="left" w:pos="6913"/>
          <w:tab w:val="left" w:pos="7914"/>
        </w:tabs>
        <w:ind w:right="474"/>
        <w:rPr>
          <w:sz w:val="26"/>
        </w:rPr>
      </w:pPr>
      <w:r>
        <w:rPr>
          <w:sz w:val="26"/>
        </w:rPr>
        <w:t xml:space="preserve">      1)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 w:rsidR="00920718" w:rsidRPr="00454A01">
        <w:rPr>
          <w:sz w:val="26"/>
        </w:rPr>
        <w:t>о</w:t>
      </w:r>
      <w:proofErr w:type="gramEnd"/>
      <w:r w:rsidR="00920718" w:rsidRPr="00454A01">
        <w:rPr>
          <w:sz w:val="26"/>
        </w:rPr>
        <w:t>тветить</w:t>
      </w:r>
      <w:r w:rsidR="00920718" w:rsidRPr="00454A01">
        <w:rPr>
          <w:sz w:val="26"/>
        </w:rPr>
        <w:tab/>
        <w:t>на</w:t>
      </w:r>
      <w:r w:rsidR="00920718" w:rsidRPr="00454A01">
        <w:rPr>
          <w:sz w:val="26"/>
        </w:rPr>
        <w:tab/>
        <w:t>вопросы</w:t>
      </w:r>
      <w:r w:rsidR="00920718" w:rsidRPr="00454A01">
        <w:rPr>
          <w:sz w:val="26"/>
        </w:rPr>
        <w:tab/>
        <w:t>по</w:t>
      </w:r>
      <w:r w:rsidR="00920718" w:rsidRPr="00454A01">
        <w:rPr>
          <w:sz w:val="26"/>
        </w:rPr>
        <w:tab/>
        <w:t>ситуационной</w:t>
      </w:r>
      <w:r w:rsidR="00920718" w:rsidRPr="00454A01">
        <w:rPr>
          <w:sz w:val="26"/>
        </w:rPr>
        <w:tab/>
        <w:t>задаче</w:t>
      </w:r>
      <w:r w:rsidR="00920718" w:rsidRPr="00454A01">
        <w:rPr>
          <w:sz w:val="26"/>
        </w:rPr>
        <w:tab/>
        <w:t>(задача</w:t>
      </w:r>
      <w:r w:rsidR="00920718" w:rsidRPr="00454A01">
        <w:rPr>
          <w:sz w:val="26"/>
        </w:rPr>
        <w:tab/>
      </w:r>
      <w:r w:rsidR="00920718" w:rsidRPr="00454A01">
        <w:rPr>
          <w:w w:val="95"/>
          <w:sz w:val="26"/>
        </w:rPr>
        <w:t xml:space="preserve">представляется </w:t>
      </w:r>
      <w:r w:rsidR="00920718" w:rsidRPr="00454A01">
        <w:rPr>
          <w:sz w:val="26"/>
        </w:rPr>
        <w:t>экспертами):</w:t>
      </w:r>
    </w:p>
    <w:p w:rsidR="00152751" w:rsidRDefault="00920718" w:rsidP="00454A01">
      <w:pPr>
        <w:pStyle w:val="a3"/>
        <w:spacing w:line="298" w:lineRule="exact"/>
        <w:ind w:left="981"/>
      </w:pPr>
      <w:r>
        <w:t>а) назовите основные проблемы представленного гражданина;</w:t>
      </w:r>
    </w:p>
    <w:p w:rsidR="00152751" w:rsidRDefault="00920718" w:rsidP="00454A01">
      <w:pPr>
        <w:pStyle w:val="a3"/>
        <w:spacing w:before="1"/>
        <w:ind w:left="981"/>
      </w:pPr>
      <w:r>
        <w:t>б) определите законодательную базу, которая лежит в основе организации социальной работы с данным гражданином;</w:t>
      </w:r>
    </w:p>
    <w:p w:rsidR="00152751" w:rsidRDefault="00920718" w:rsidP="00454A01">
      <w:pPr>
        <w:pStyle w:val="a3"/>
        <w:ind w:left="981" w:right="456"/>
      </w:pPr>
      <w:r>
        <w:t>в) назовите поставщиков социальных услуг, которые могут помочь в разрешении проблем данного гражданина;</w:t>
      </w:r>
    </w:p>
    <w:p w:rsidR="00152751" w:rsidRDefault="00920718" w:rsidP="00454A01">
      <w:pPr>
        <w:pStyle w:val="a3"/>
        <w:ind w:left="981" w:right="456"/>
      </w:pPr>
      <w:r>
        <w:t>г) назовите специалистов, которые должны быть задействованы в решении проблем данного гражданина;</w:t>
      </w:r>
    </w:p>
    <w:p w:rsidR="00152751" w:rsidRDefault="00920718" w:rsidP="00454A01">
      <w:pPr>
        <w:pStyle w:val="a3"/>
        <w:ind w:left="981"/>
      </w:pPr>
      <w:r>
        <w:t>д) назовите меры социальной помощи, которые могут быть использованы.</w:t>
      </w:r>
    </w:p>
    <w:p w:rsidR="00152751" w:rsidRDefault="00454A01" w:rsidP="00454A01">
      <w:pPr>
        <w:pStyle w:val="a4"/>
        <w:tabs>
          <w:tab w:val="left" w:pos="1270"/>
        </w:tabs>
        <w:spacing w:before="1"/>
        <w:ind w:left="567" w:firstLine="0"/>
        <w:rPr>
          <w:sz w:val="26"/>
        </w:rPr>
      </w:pPr>
      <w:r>
        <w:rPr>
          <w:sz w:val="26"/>
        </w:rPr>
        <w:t xml:space="preserve">2). </w:t>
      </w:r>
      <w:r w:rsidR="00920718">
        <w:rPr>
          <w:sz w:val="26"/>
        </w:rPr>
        <w:t>ответитьнавопросыназнаниенормативно-правовыхосновдеятельности</w:t>
      </w:r>
    </w:p>
    <w:p w:rsidR="00152751" w:rsidRDefault="00152751">
      <w:pPr>
        <w:rPr>
          <w:sz w:val="26"/>
        </w:rPr>
        <w:sectPr w:rsidR="00152751">
          <w:pgSz w:w="11910" w:h="16840"/>
          <w:pgMar w:top="1040" w:right="380" w:bottom="280" w:left="1440" w:header="720" w:footer="720" w:gutter="0"/>
          <w:cols w:space="720"/>
        </w:sectPr>
      </w:pPr>
    </w:p>
    <w:p w:rsidR="00152751" w:rsidRDefault="00920718">
      <w:pPr>
        <w:pStyle w:val="a3"/>
        <w:spacing w:before="67"/>
        <w:ind w:left="262"/>
      </w:pPr>
      <w:r>
        <w:lastRenderedPageBreak/>
        <w:t>организации - поставщика социальных услуг;</w:t>
      </w:r>
    </w:p>
    <w:p w:rsidR="00152751" w:rsidRPr="00454A01" w:rsidRDefault="00454A01" w:rsidP="00454A01">
      <w:pPr>
        <w:tabs>
          <w:tab w:val="left" w:pos="1251"/>
        </w:tabs>
        <w:spacing w:before="1"/>
        <w:ind w:firstLine="567"/>
        <w:rPr>
          <w:sz w:val="26"/>
        </w:rPr>
      </w:pPr>
      <w:r>
        <w:rPr>
          <w:sz w:val="26"/>
        </w:rPr>
        <w:t xml:space="preserve">3). </w:t>
      </w:r>
      <w:r w:rsidR="00920718" w:rsidRPr="00454A01">
        <w:rPr>
          <w:sz w:val="26"/>
        </w:rPr>
        <w:t>представить результаты работы экспертам в письменномвиде.</w:t>
      </w:r>
    </w:p>
    <w:p w:rsidR="00152751" w:rsidRDefault="00152751">
      <w:pPr>
        <w:pStyle w:val="a3"/>
        <w:spacing w:before="4"/>
      </w:pPr>
    </w:p>
    <w:p w:rsidR="00152751" w:rsidRDefault="00920718">
      <w:pPr>
        <w:pStyle w:val="2"/>
        <w:numPr>
          <w:ilvl w:val="1"/>
          <w:numId w:val="27"/>
        </w:numPr>
        <w:tabs>
          <w:tab w:val="left" w:pos="1282"/>
        </w:tabs>
        <w:spacing w:line="298" w:lineRule="exact"/>
        <w:ind w:left="1282" w:hanging="454"/>
      </w:pPr>
      <w:r>
        <w:t>Критерии оценки выполнениязадания</w:t>
      </w:r>
    </w:p>
    <w:p w:rsidR="00152751" w:rsidRDefault="00920718">
      <w:pPr>
        <w:spacing w:line="298" w:lineRule="exact"/>
        <w:ind w:left="970"/>
        <w:rPr>
          <w:b/>
          <w:sz w:val="26"/>
        </w:rPr>
      </w:pPr>
      <w:r>
        <w:rPr>
          <w:b/>
          <w:sz w:val="26"/>
          <w:u w:val="thick"/>
        </w:rPr>
        <w:t>КРИТЕРИИ ОЦЕНКИ ВЫПОЛНЕНИЯ ЗАДАНИЙ ШКОЛЬНИКАМИ</w:t>
      </w:r>
    </w:p>
    <w:p w:rsidR="00152751" w:rsidRDefault="00920718">
      <w:pPr>
        <w:spacing w:before="4"/>
        <w:ind w:left="262"/>
        <w:rPr>
          <w:b/>
          <w:sz w:val="26"/>
        </w:rPr>
      </w:pPr>
      <w:r>
        <w:rPr>
          <w:b/>
          <w:sz w:val="26"/>
        </w:rPr>
        <w:t>Модуль №1.</w:t>
      </w:r>
    </w:p>
    <w:p w:rsidR="00152751" w:rsidRDefault="0015275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4"/>
      </w:tblGrid>
      <w:tr w:rsidR="00152751">
        <w:trPr>
          <w:trHeight w:val="887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172"/>
              <w:ind w:left="2322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before="2" w:line="276" w:lineRule="auto"/>
              <w:ind w:left="898" w:hanging="44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Начисляемые </w:t>
            </w: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0" w:right="486"/>
              <w:jc w:val="right"/>
              <w:rPr>
                <w:sz w:val="26"/>
              </w:rPr>
            </w:pPr>
            <w:r>
              <w:rPr>
                <w:sz w:val="26"/>
              </w:rPr>
              <w:t>Полнота и разносторонность подобранного материала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0" w:right="478"/>
              <w:jc w:val="right"/>
              <w:rPr>
                <w:sz w:val="26"/>
              </w:rPr>
            </w:pPr>
            <w:r>
              <w:rPr>
                <w:sz w:val="26"/>
              </w:rPr>
              <w:t>Грамотность составления перечня типологии проблем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>
              <w:rPr>
                <w:sz w:val="26"/>
              </w:rPr>
              <w:t>Социальная значимость выдвинутых предложений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52751">
        <w:trPr>
          <w:trHeight w:val="36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249"/>
              <w:rPr>
                <w:sz w:val="26"/>
              </w:rPr>
            </w:pPr>
            <w:r>
              <w:rPr>
                <w:sz w:val="26"/>
              </w:rPr>
              <w:t>Самостоятельность выработанных рекомендаций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23" w:right="1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</w:tr>
    </w:tbl>
    <w:p w:rsidR="00152751" w:rsidRDefault="00152751">
      <w:pPr>
        <w:pStyle w:val="a3"/>
        <w:rPr>
          <w:b/>
          <w:sz w:val="28"/>
        </w:rPr>
      </w:pPr>
    </w:p>
    <w:p w:rsidR="00152751" w:rsidRDefault="00920718">
      <w:pPr>
        <w:ind w:left="262"/>
        <w:rPr>
          <w:b/>
          <w:sz w:val="26"/>
        </w:rPr>
      </w:pPr>
      <w:r>
        <w:rPr>
          <w:b/>
          <w:sz w:val="26"/>
        </w:rPr>
        <w:t>Модуль №2.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4"/>
      </w:tblGrid>
      <w:tr w:rsidR="00152751">
        <w:trPr>
          <w:trHeight w:val="5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150"/>
              <w:ind w:left="2322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before="6" w:line="298" w:lineRule="exact"/>
              <w:ind w:left="898" w:hanging="44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Начисляемые </w:t>
            </w: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595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9" w:lineRule="exact"/>
              <w:ind w:left="249"/>
              <w:rPr>
                <w:sz w:val="26"/>
              </w:rPr>
            </w:pPr>
            <w:r>
              <w:rPr>
                <w:sz w:val="26"/>
              </w:rPr>
              <w:t>Содержательность плана и соответствие его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поставленной цели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9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249"/>
              <w:rPr>
                <w:sz w:val="26"/>
              </w:rPr>
            </w:pPr>
            <w:r>
              <w:rPr>
                <w:sz w:val="26"/>
              </w:rPr>
              <w:t>Соответствие визуального ряда презентации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поставленной цели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152751">
        <w:trPr>
          <w:trHeight w:val="618"/>
        </w:trPr>
        <w:tc>
          <w:tcPr>
            <w:tcW w:w="6771" w:type="dxa"/>
          </w:tcPr>
          <w:p w:rsidR="00152751" w:rsidRDefault="00920718">
            <w:pPr>
              <w:pStyle w:val="TableParagraph"/>
              <w:ind w:right="1764" w:firstLine="141"/>
              <w:rPr>
                <w:sz w:val="26"/>
              </w:rPr>
            </w:pPr>
            <w:r>
              <w:rPr>
                <w:sz w:val="26"/>
              </w:rPr>
              <w:t>Аргументированность и информативность представленного материала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52751">
        <w:trPr>
          <w:trHeight w:val="631"/>
        </w:trPr>
        <w:tc>
          <w:tcPr>
            <w:tcW w:w="6771" w:type="dxa"/>
          </w:tcPr>
          <w:p w:rsidR="00152751" w:rsidRDefault="00920718">
            <w:pPr>
              <w:pStyle w:val="TableParagraph"/>
              <w:ind w:right="1633" w:firstLine="141"/>
              <w:rPr>
                <w:sz w:val="26"/>
              </w:rPr>
            </w:pPr>
            <w:r>
              <w:rPr>
                <w:sz w:val="26"/>
              </w:rPr>
              <w:t>Умение стимулировать заинтересованность представителей целевой группы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</w:tbl>
    <w:p w:rsidR="00152751" w:rsidRDefault="00152751">
      <w:pPr>
        <w:pStyle w:val="a3"/>
        <w:rPr>
          <w:b/>
        </w:rPr>
      </w:pPr>
    </w:p>
    <w:p w:rsidR="00152751" w:rsidRDefault="00920718">
      <w:pPr>
        <w:ind w:left="262"/>
        <w:rPr>
          <w:b/>
          <w:sz w:val="26"/>
        </w:rPr>
      </w:pPr>
      <w:r>
        <w:rPr>
          <w:b/>
          <w:sz w:val="26"/>
        </w:rPr>
        <w:t>Модуль №3.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554"/>
      </w:tblGrid>
      <w:tr w:rsidR="00152751">
        <w:trPr>
          <w:trHeight w:val="361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98" w:lineRule="exact"/>
              <w:ind w:left="2724" w:right="27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8" w:lineRule="exact"/>
              <w:ind w:left="24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 баллы</w:t>
            </w:r>
          </w:p>
        </w:tc>
      </w:tr>
      <w:tr w:rsidR="00152751">
        <w:trPr>
          <w:trHeight w:val="959"/>
        </w:trPr>
        <w:tc>
          <w:tcPr>
            <w:tcW w:w="6663" w:type="dxa"/>
          </w:tcPr>
          <w:p w:rsidR="00152751" w:rsidRDefault="00920718">
            <w:pPr>
              <w:pStyle w:val="TableParagraph"/>
              <w:ind w:left="4" w:firstLine="141"/>
              <w:rPr>
                <w:sz w:val="26"/>
              </w:rPr>
            </w:pPr>
            <w:r>
              <w:rPr>
                <w:sz w:val="26"/>
              </w:rPr>
              <w:t>Подбор игр для занятий с детьми (активность и увлекательность игр, возможность формировать социально значимые качества)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52751">
        <w:trPr>
          <w:trHeight w:val="690"/>
        </w:trPr>
        <w:tc>
          <w:tcPr>
            <w:tcW w:w="6663" w:type="dxa"/>
          </w:tcPr>
          <w:p w:rsidR="00152751" w:rsidRDefault="00920718">
            <w:pPr>
              <w:pStyle w:val="TableParagraph"/>
              <w:ind w:left="4" w:firstLine="141"/>
              <w:rPr>
                <w:sz w:val="26"/>
              </w:rPr>
            </w:pPr>
            <w:r>
              <w:rPr>
                <w:sz w:val="26"/>
              </w:rPr>
              <w:t>Содержательность сценария игр, требований к волонтерам, учет условий безопасности и материального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52751">
        <w:trPr>
          <w:trHeight w:val="384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Программа информационной работы с населением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316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 xml:space="preserve">Полнота подготовленного </w:t>
            </w:r>
            <w:proofErr w:type="spellStart"/>
            <w:r>
              <w:rPr>
                <w:sz w:val="26"/>
              </w:rPr>
              <w:t>микропроекта</w:t>
            </w:r>
            <w:proofErr w:type="spellEnd"/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52751">
        <w:trPr>
          <w:trHeight w:val="369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8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</w:tbl>
    <w:p w:rsidR="00152751" w:rsidRDefault="00152751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8373F6" w:rsidRDefault="008373F6">
      <w:pPr>
        <w:pStyle w:val="a3"/>
        <w:spacing w:before="7"/>
        <w:rPr>
          <w:b/>
          <w:sz w:val="25"/>
        </w:rPr>
      </w:pPr>
    </w:p>
    <w:p w:rsidR="00152751" w:rsidRDefault="00920718">
      <w:pPr>
        <w:ind w:left="970"/>
        <w:rPr>
          <w:b/>
          <w:sz w:val="26"/>
        </w:rPr>
      </w:pPr>
      <w:r>
        <w:rPr>
          <w:b/>
          <w:sz w:val="26"/>
          <w:u w:val="thick"/>
        </w:rPr>
        <w:lastRenderedPageBreak/>
        <w:t>КРИТЕРИИ ОЦЕНКИ ВЫПОЛНЕНИЯ ЗАДАНИЙ СТУДЕНТАМИ</w:t>
      </w:r>
    </w:p>
    <w:p w:rsidR="00152751" w:rsidRDefault="00920718">
      <w:pPr>
        <w:spacing w:before="1"/>
        <w:ind w:left="262"/>
        <w:rPr>
          <w:b/>
          <w:sz w:val="26"/>
        </w:rPr>
      </w:pPr>
      <w:r>
        <w:rPr>
          <w:b/>
          <w:sz w:val="26"/>
        </w:rPr>
        <w:t>Модуль № 1.</w:t>
      </w:r>
    </w:p>
    <w:p w:rsidR="00152751" w:rsidRDefault="00152751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4"/>
      </w:tblGrid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2322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456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534"/>
              <w:rPr>
                <w:sz w:val="26"/>
              </w:rPr>
            </w:pPr>
            <w:r>
              <w:rPr>
                <w:sz w:val="26"/>
              </w:rPr>
              <w:t>Четкость формулировки цели анкетирования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300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534"/>
              <w:rPr>
                <w:sz w:val="26"/>
              </w:rPr>
            </w:pPr>
            <w:r>
              <w:rPr>
                <w:sz w:val="26"/>
              </w:rPr>
              <w:t>Соответствие вопросов анкеты поставленной цели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tabs>
                <w:tab w:val="left" w:pos="2388"/>
                <w:tab w:val="left" w:pos="3622"/>
                <w:tab w:val="left" w:pos="4216"/>
                <w:tab w:val="left" w:pos="5602"/>
              </w:tabs>
              <w:spacing w:line="285" w:lineRule="exact"/>
              <w:ind w:left="534"/>
              <w:rPr>
                <w:sz w:val="26"/>
              </w:rPr>
            </w:pPr>
            <w:r>
              <w:rPr>
                <w:sz w:val="26"/>
              </w:rPr>
              <w:t>Достаточность</w:t>
            </w:r>
            <w:r>
              <w:rPr>
                <w:sz w:val="26"/>
              </w:rPr>
              <w:tab/>
              <w:t>вопросов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  <w:t>значимой</w:t>
            </w:r>
          </w:p>
          <w:p w:rsidR="00152751" w:rsidRDefault="0092071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tabs>
                <w:tab w:val="left" w:pos="2604"/>
                <w:tab w:val="left" w:pos="3125"/>
                <w:tab w:val="left" w:pos="5029"/>
              </w:tabs>
              <w:spacing w:line="286" w:lineRule="exact"/>
              <w:ind w:left="534"/>
              <w:rPr>
                <w:sz w:val="26"/>
              </w:rPr>
            </w:pPr>
            <w:r>
              <w:rPr>
                <w:sz w:val="26"/>
              </w:rPr>
              <w:t>Однозначность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лаконичность</w:t>
            </w:r>
            <w:r>
              <w:rPr>
                <w:sz w:val="26"/>
              </w:rPr>
              <w:tab/>
              <w:t>формулировок</w:t>
            </w:r>
          </w:p>
          <w:p w:rsidR="00152751" w:rsidRDefault="00920718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вопросов анкеты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</w:tbl>
    <w:p w:rsidR="00152751" w:rsidRDefault="00152751">
      <w:pPr>
        <w:pStyle w:val="a3"/>
        <w:rPr>
          <w:b/>
          <w:sz w:val="20"/>
        </w:rPr>
      </w:pPr>
    </w:p>
    <w:p w:rsidR="00152751" w:rsidRDefault="00920718" w:rsidP="008373F6">
      <w:pPr>
        <w:spacing w:before="213"/>
        <w:ind w:left="262"/>
        <w:rPr>
          <w:b/>
          <w:sz w:val="13"/>
        </w:rPr>
      </w:pPr>
      <w:r>
        <w:rPr>
          <w:b/>
          <w:sz w:val="26"/>
        </w:rPr>
        <w:t>Модуль №2.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4"/>
      </w:tblGrid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148"/>
              <w:ind w:left="2324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оценки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before="2" w:line="300" w:lineRule="exact"/>
              <w:ind w:left="898" w:hanging="44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Начисляемые </w:t>
            </w: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294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75" w:lineRule="exact"/>
              <w:ind w:left="534"/>
              <w:rPr>
                <w:sz w:val="26"/>
              </w:rPr>
            </w:pPr>
            <w:r>
              <w:rPr>
                <w:sz w:val="26"/>
              </w:rPr>
              <w:t>Учет потребностей людей с нарушениями слуха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75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300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534"/>
              <w:rPr>
                <w:sz w:val="26"/>
              </w:rPr>
            </w:pPr>
            <w:r>
              <w:rPr>
                <w:sz w:val="26"/>
              </w:rPr>
              <w:t>Учет потребностей людей с нарушениями зрения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534"/>
              <w:rPr>
                <w:sz w:val="26"/>
              </w:rPr>
            </w:pPr>
            <w:r>
              <w:rPr>
                <w:sz w:val="26"/>
              </w:rPr>
              <w:t>Учет потребностей людей с нарушениями опорно-</w:t>
            </w:r>
          </w:p>
          <w:p w:rsidR="00152751" w:rsidRDefault="009207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двигательного аппарата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534"/>
              <w:rPr>
                <w:sz w:val="26"/>
              </w:rPr>
            </w:pPr>
            <w:r>
              <w:rPr>
                <w:sz w:val="26"/>
              </w:rPr>
              <w:t>Учет потребностей людей с интеллектуальными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ограничениями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534"/>
              <w:rPr>
                <w:sz w:val="26"/>
              </w:rPr>
            </w:pPr>
            <w:r>
              <w:rPr>
                <w:sz w:val="26"/>
              </w:rPr>
              <w:t>Учет всех этапов мероприятия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</w:tbl>
    <w:p w:rsidR="00152751" w:rsidRDefault="00152751">
      <w:pPr>
        <w:pStyle w:val="a3"/>
        <w:rPr>
          <w:b/>
          <w:sz w:val="39"/>
        </w:rPr>
      </w:pPr>
    </w:p>
    <w:p w:rsidR="00152751" w:rsidRDefault="00920718" w:rsidP="008373F6">
      <w:pPr>
        <w:ind w:left="262"/>
        <w:rPr>
          <w:b/>
          <w:sz w:val="13"/>
        </w:rPr>
      </w:pPr>
      <w:r>
        <w:rPr>
          <w:b/>
          <w:sz w:val="26"/>
        </w:rPr>
        <w:t>Модуль №3.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4"/>
      </w:tblGrid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148"/>
              <w:ind w:left="2322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before="4" w:line="298" w:lineRule="exact"/>
              <w:ind w:left="898" w:hanging="44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Начисляемые </w:t>
            </w: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594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8" w:lineRule="exact"/>
              <w:ind w:left="534"/>
              <w:rPr>
                <w:sz w:val="26"/>
              </w:rPr>
            </w:pPr>
            <w:r>
              <w:rPr>
                <w:sz w:val="26"/>
              </w:rPr>
              <w:t>Корректность выявления особенностей целевой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группы клиентов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3" w:lineRule="exact"/>
              <w:ind w:left="534"/>
              <w:rPr>
                <w:sz w:val="26"/>
              </w:rPr>
            </w:pPr>
            <w:r>
              <w:rPr>
                <w:sz w:val="26"/>
              </w:rPr>
              <w:t>Содержательность плана и соответствие его</w:t>
            </w:r>
          </w:p>
          <w:p w:rsidR="00152751" w:rsidRDefault="009207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поставленной цели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534"/>
              <w:rPr>
                <w:sz w:val="26"/>
              </w:rPr>
            </w:pPr>
            <w:r>
              <w:rPr>
                <w:sz w:val="26"/>
              </w:rPr>
              <w:t>Соответствие визуального ряда презентации</w:t>
            </w:r>
          </w:p>
          <w:p w:rsidR="00152751" w:rsidRDefault="009207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поставленной цели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534"/>
              <w:rPr>
                <w:sz w:val="26"/>
              </w:rPr>
            </w:pPr>
            <w:r>
              <w:rPr>
                <w:sz w:val="26"/>
              </w:rPr>
              <w:t>Эстетическое оформление презентации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534"/>
              <w:rPr>
                <w:sz w:val="26"/>
              </w:rPr>
            </w:pPr>
            <w:r>
              <w:rPr>
                <w:sz w:val="26"/>
              </w:rPr>
              <w:t>Аргументированность и информативность</w:t>
            </w:r>
          </w:p>
          <w:p w:rsidR="00152751" w:rsidRDefault="009207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представленного материала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534"/>
              <w:rPr>
                <w:sz w:val="26"/>
              </w:rPr>
            </w:pPr>
            <w:r>
              <w:rPr>
                <w:sz w:val="26"/>
              </w:rPr>
              <w:t>Умение стимулировать заинтересованность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представителей целевой группы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before="2" w:line="278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</w:tbl>
    <w:p w:rsidR="00152751" w:rsidRDefault="00152751">
      <w:pPr>
        <w:pStyle w:val="a3"/>
        <w:spacing w:before="3"/>
        <w:rPr>
          <w:b/>
          <w:sz w:val="27"/>
        </w:rPr>
      </w:pPr>
    </w:p>
    <w:p w:rsidR="00152751" w:rsidRDefault="00920718" w:rsidP="008373F6">
      <w:pPr>
        <w:ind w:left="262"/>
        <w:rPr>
          <w:b/>
          <w:sz w:val="13"/>
        </w:rPr>
      </w:pPr>
      <w:r>
        <w:rPr>
          <w:b/>
          <w:sz w:val="26"/>
        </w:rPr>
        <w:t>Модуль №4.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554"/>
      </w:tblGrid>
      <w:tr w:rsidR="00152751">
        <w:trPr>
          <w:trHeight w:val="642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98" w:lineRule="exact"/>
              <w:ind w:left="2724" w:right="27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8" w:lineRule="exact"/>
              <w:ind w:left="24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 баллы</w:t>
            </w:r>
          </w:p>
        </w:tc>
      </w:tr>
      <w:tr w:rsidR="00152751">
        <w:trPr>
          <w:trHeight w:val="637"/>
        </w:trPr>
        <w:tc>
          <w:tcPr>
            <w:tcW w:w="6663" w:type="dxa"/>
          </w:tcPr>
          <w:p w:rsidR="00152751" w:rsidRDefault="00920718">
            <w:pPr>
              <w:pStyle w:val="TableParagraph"/>
              <w:ind w:left="4" w:firstLine="427"/>
              <w:rPr>
                <w:sz w:val="26"/>
              </w:rPr>
            </w:pPr>
            <w:r>
              <w:rPr>
                <w:sz w:val="26"/>
              </w:rPr>
              <w:t>Выявление основных проблем гражданина, описанного в ситуационной задаче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:rsidR="00152751" w:rsidRDefault="00152751">
      <w:pPr>
        <w:spacing w:line="291" w:lineRule="exact"/>
        <w:jc w:val="center"/>
        <w:rPr>
          <w:sz w:val="26"/>
        </w:rPr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554"/>
      </w:tblGrid>
      <w:tr w:rsidR="00152751">
        <w:trPr>
          <w:trHeight w:val="419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88" w:lineRule="exact"/>
              <w:ind w:left="431"/>
              <w:rPr>
                <w:sz w:val="26"/>
              </w:rPr>
            </w:pPr>
            <w:r>
              <w:rPr>
                <w:sz w:val="26"/>
              </w:rPr>
              <w:lastRenderedPageBreak/>
              <w:t>Определение нормативно-правовой базы решения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384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86" w:lineRule="exact"/>
              <w:ind w:left="431"/>
              <w:rPr>
                <w:sz w:val="26"/>
              </w:rPr>
            </w:pPr>
            <w:r>
              <w:rPr>
                <w:sz w:val="26"/>
              </w:rPr>
              <w:t>Выявление необходимых поставщиков социальных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441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86" w:lineRule="exact"/>
              <w:ind w:left="431"/>
              <w:rPr>
                <w:sz w:val="26"/>
              </w:rPr>
            </w:pPr>
            <w:r>
              <w:rPr>
                <w:sz w:val="26"/>
              </w:rPr>
              <w:t>Выбор необходимых специалистов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426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86" w:lineRule="exact"/>
              <w:ind w:left="431"/>
              <w:rPr>
                <w:sz w:val="26"/>
              </w:rPr>
            </w:pPr>
            <w:r>
              <w:rPr>
                <w:sz w:val="26"/>
              </w:rPr>
              <w:t>Выбор необходимых мер социальной помощи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52751">
        <w:trPr>
          <w:trHeight w:val="671"/>
        </w:trPr>
        <w:tc>
          <w:tcPr>
            <w:tcW w:w="6663" w:type="dxa"/>
          </w:tcPr>
          <w:p w:rsidR="00152751" w:rsidRDefault="00920718">
            <w:pPr>
              <w:pStyle w:val="TableParagraph"/>
              <w:ind w:left="4" w:right="257" w:firstLine="427"/>
              <w:rPr>
                <w:sz w:val="26"/>
              </w:rPr>
            </w:pPr>
            <w:r>
              <w:rPr>
                <w:sz w:val="26"/>
              </w:rPr>
              <w:t>Качество правильных ответов на знание нормативно- правовых документов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86" w:lineRule="exact"/>
              <w:ind w:left="23" w:right="1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52751">
        <w:trPr>
          <w:trHeight w:val="369"/>
        </w:trPr>
        <w:tc>
          <w:tcPr>
            <w:tcW w:w="6663" w:type="dxa"/>
          </w:tcPr>
          <w:p w:rsidR="00152751" w:rsidRDefault="00920718">
            <w:pPr>
              <w:pStyle w:val="TableParagraph"/>
              <w:spacing w:line="293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4" w:type="dxa"/>
          </w:tcPr>
          <w:p w:rsidR="00152751" w:rsidRDefault="00920718">
            <w:pPr>
              <w:pStyle w:val="TableParagraph"/>
              <w:spacing w:line="293" w:lineRule="exact"/>
              <w:ind w:left="23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</w:tbl>
    <w:p w:rsidR="00152751" w:rsidRDefault="00152751">
      <w:pPr>
        <w:pStyle w:val="a3"/>
        <w:spacing w:before="5"/>
        <w:rPr>
          <w:b/>
          <w:sz w:val="17"/>
        </w:rPr>
      </w:pPr>
    </w:p>
    <w:p w:rsidR="00152751" w:rsidRDefault="00BE4738">
      <w:pPr>
        <w:tabs>
          <w:tab w:val="left" w:pos="3335"/>
          <w:tab w:val="left" w:pos="5410"/>
          <w:tab w:val="left" w:pos="8313"/>
        </w:tabs>
        <w:spacing w:before="88" w:line="298" w:lineRule="exact"/>
        <w:ind w:left="970"/>
        <w:rPr>
          <w:b/>
          <w:sz w:val="26"/>
        </w:rPr>
      </w:pPr>
      <w:r w:rsidRPr="00BE4738">
        <w:rPr>
          <w:noProof/>
          <w:lang w:bidi="ar-SA"/>
        </w:rPr>
        <w:pict>
          <v:line id="Line 96" o:spid="_x0000_s1361" style="position:absolute;left:0;text-align:left;z-index:251664384;visibility:visible;mso-position-horizontal-relative:page" from="120.5pt,18.6pt" to="552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GT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" strokeweight="1.2pt">
            <w10:wrap anchorx="page"/>
          </v:line>
        </w:pict>
      </w:r>
      <w:r w:rsidR="00920718">
        <w:rPr>
          <w:b/>
          <w:sz w:val="26"/>
        </w:rPr>
        <w:t>КРИТЕРИИ</w:t>
      </w:r>
      <w:r w:rsidR="00920718">
        <w:rPr>
          <w:b/>
          <w:sz w:val="26"/>
        </w:rPr>
        <w:tab/>
        <w:t>ОЦЕНКИ</w:t>
      </w:r>
      <w:r w:rsidR="00920718">
        <w:rPr>
          <w:b/>
          <w:sz w:val="26"/>
        </w:rPr>
        <w:tab/>
        <w:t>ВЫПОЛНЕНИЯ</w:t>
      </w:r>
      <w:r w:rsidR="00920718">
        <w:rPr>
          <w:b/>
          <w:sz w:val="26"/>
        </w:rPr>
        <w:tab/>
        <w:t>ЗАДАНИЙ</w:t>
      </w:r>
    </w:p>
    <w:p w:rsidR="00152751" w:rsidRDefault="00920718">
      <w:pPr>
        <w:spacing w:line="298" w:lineRule="exact"/>
        <w:ind w:left="262"/>
        <w:rPr>
          <w:b/>
          <w:sz w:val="26"/>
        </w:rPr>
      </w:pPr>
      <w:r>
        <w:rPr>
          <w:b/>
          <w:sz w:val="26"/>
          <w:u w:val="thick"/>
        </w:rPr>
        <w:t>СПЕЦИАЛИСТАМИ</w:t>
      </w:r>
    </w:p>
    <w:p w:rsidR="00152751" w:rsidRDefault="00920718">
      <w:pPr>
        <w:spacing w:before="2"/>
        <w:ind w:left="262"/>
        <w:rPr>
          <w:b/>
          <w:sz w:val="26"/>
        </w:rPr>
      </w:pPr>
      <w:r>
        <w:rPr>
          <w:b/>
          <w:sz w:val="26"/>
        </w:rPr>
        <w:t>Модуль №1.</w:t>
      </w:r>
    </w:p>
    <w:p w:rsidR="00152751" w:rsidRDefault="00152751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1"/>
      </w:tblGrid>
      <w:tr w:rsidR="00152751">
        <w:trPr>
          <w:trHeight w:val="8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225"/>
              <w:ind w:left="2322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8" w:lineRule="exact"/>
              <w:ind w:left="24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</w:t>
            </w:r>
          </w:p>
          <w:p w:rsidR="00152751" w:rsidRDefault="00920718">
            <w:pPr>
              <w:pStyle w:val="TableParagraph"/>
              <w:spacing w:before="150"/>
              <w:ind w:left="23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390"/>
              <w:rPr>
                <w:sz w:val="26"/>
              </w:rPr>
            </w:pPr>
            <w:r>
              <w:rPr>
                <w:sz w:val="26"/>
              </w:rPr>
              <w:t>Четкость формулировки цели анкетирования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390"/>
              <w:rPr>
                <w:sz w:val="26"/>
              </w:rPr>
            </w:pPr>
            <w:r>
              <w:rPr>
                <w:sz w:val="26"/>
              </w:rPr>
              <w:t>Соответствие вопросов анкеты поставленной цели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tabs>
                <w:tab w:val="left" w:pos="2278"/>
                <w:tab w:val="left" w:pos="3545"/>
                <w:tab w:val="left" w:pos="4173"/>
                <w:tab w:val="left" w:pos="5595"/>
              </w:tabs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Достаточность</w:t>
            </w:r>
            <w:r>
              <w:rPr>
                <w:sz w:val="26"/>
              </w:rPr>
              <w:tab/>
              <w:t>вопросов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  <w:t>значимой</w:t>
            </w:r>
          </w:p>
          <w:p w:rsidR="00152751" w:rsidRDefault="009207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tabs>
                <w:tab w:val="left" w:pos="2508"/>
                <w:tab w:val="left" w:pos="3077"/>
                <w:tab w:val="left" w:pos="5029"/>
              </w:tabs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Однозначность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лаконичность</w:t>
            </w:r>
            <w:r>
              <w:rPr>
                <w:sz w:val="26"/>
              </w:rPr>
              <w:tab/>
              <w:t>формулировок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вопросов анкеты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Содержательность и точность представленной в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информационном письме информации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before="2" w:line="278" w:lineRule="exact"/>
              <w:ind w:left="23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</w:tbl>
    <w:p w:rsidR="008373F6" w:rsidRDefault="008373F6" w:rsidP="008373F6">
      <w:pPr>
        <w:ind w:left="262"/>
        <w:rPr>
          <w:b/>
          <w:sz w:val="26"/>
        </w:rPr>
      </w:pPr>
    </w:p>
    <w:p w:rsidR="00152751" w:rsidRDefault="00920718" w:rsidP="008373F6">
      <w:pPr>
        <w:ind w:left="262"/>
        <w:rPr>
          <w:b/>
          <w:sz w:val="13"/>
        </w:rPr>
      </w:pPr>
      <w:r>
        <w:rPr>
          <w:b/>
          <w:sz w:val="26"/>
        </w:rPr>
        <w:t>Модуль №2.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1"/>
      </w:tblGrid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150"/>
              <w:ind w:left="2324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оценки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before="2" w:line="300" w:lineRule="exact"/>
              <w:ind w:left="898" w:hanging="44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Начисляемые </w:t>
            </w:r>
            <w:r>
              <w:rPr>
                <w:b/>
                <w:sz w:val="26"/>
              </w:rPr>
              <w:t>баллы</w:t>
            </w:r>
          </w:p>
        </w:tc>
      </w:tr>
      <w:tr w:rsidR="00152751">
        <w:trPr>
          <w:trHeight w:val="294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75" w:lineRule="exact"/>
              <w:ind w:left="390"/>
              <w:rPr>
                <w:sz w:val="26"/>
              </w:rPr>
            </w:pPr>
            <w:r>
              <w:rPr>
                <w:sz w:val="26"/>
              </w:rPr>
              <w:t>Учет потребностей людей с нарушениями слуха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7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80" w:lineRule="exact"/>
              <w:ind w:left="390"/>
              <w:rPr>
                <w:sz w:val="26"/>
              </w:rPr>
            </w:pPr>
            <w:r>
              <w:rPr>
                <w:sz w:val="26"/>
              </w:rPr>
              <w:t>Учет потребностей людей с нарушениями зрения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Учет потребностей людей с нарушениями опорно-</w:t>
            </w:r>
          </w:p>
          <w:p w:rsidR="00152751" w:rsidRDefault="009207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двигательного аппарата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5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Учет потребностей людей с интеллектуальными</w:t>
            </w:r>
          </w:p>
          <w:p w:rsidR="00152751" w:rsidRDefault="0092071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ограничениями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2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77" w:lineRule="exact"/>
              <w:ind w:left="390"/>
              <w:rPr>
                <w:sz w:val="26"/>
              </w:rPr>
            </w:pPr>
            <w:r>
              <w:rPr>
                <w:sz w:val="26"/>
              </w:rPr>
              <w:t>Учет всех этапов мероприятия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52751">
        <w:trPr>
          <w:trHeight w:val="5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91" w:lineRule="exact"/>
              <w:ind w:left="390"/>
              <w:rPr>
                <w:sz w:val="26"/>
              </w:rPr>
            </w:pPr>
            <w:r>
              <w:rPr>
                <w:sz w:val="26"/>
              </w:rPr>
              <w:t>Содержательность и точность информации,</w:t>
            </w:r>
          </w:p>
          <w:p w:rsidR="00152751" w:rsidRDefault="0092071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представленной в памятке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152751">
        <w:trPr>
          <w:trHeight w:val="297"/>
        </w:trPr>
        <w:tc>
          <w:tcPr>
            <w:tcW w:w="6771" w:type="dxa"/>
          </w:tcPr>
          <w:p w:rsidR="00152751" w:rsidRDefault="00920718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78" w:lineRule="exact"/>
              <w:ind w:left="23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</w:tbl>
    <w:p w:rsidR="00152751" w:rsidRDefault="00152751">
      <w:pPr>
        <w:pStyle w:val="a3"/>
        <w:rPr>
          <w:b/>
          <w:sz w:val="28"/>
        </w:rPr>
      </w:pPr>
    </w:p>
    <w:p w:rsidR="00152751" w:rsidRDefault="00920718" w:rsidP="008373F6">
      <w:pPr>
        <w:spacing w:before="1"/>
        <w:ind w:left="262"/>
        <w:rPr>
          <w:b/>
          <w:sz w:val="13"/>
        </w:rPr>
      </w:pPr>
      <w:r>
        <w:rPr>
          <w:b/>
          <w:sz w:val="26"/>
        </w:rPr>
        <w:t>Модуль №3.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1"/>
      </w:tblGrid>
      <w:tr w:rsidR="00152751">
        <w:trPr>
          <w:trHeight w:val="599"/>
        </w:trPr>
        <w:tc>
          <w:tcPr>
            <w:tcW w:w="6771" w:type="dxa"/>
          </w:tcPr>
          <w:p w:rsidR="00152751" w:rsidRDefault="00920718">
            <w:pPr>
              <w:pStyle w:val="TableParagraph"/>
              <w:spacing w:before="150"/>
              <w:ind w:left="2322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before="2" w:line="300" w:lineRule="exact"/>
              <w:ind w:left="898" w:hanging="44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Начисляемые </w:t>
            </w:r>
            <w:r>
              <w:rPr>
                <w:b/>
                <w:sz w:val="26"/>
              </w:rPr>
              <w:t>баллы</w:t>
            </w:r>
          </w:p>
        </w:tc>
      </w:tr>
    </w:tbl>
    <w:p w:rsidR="00152751" w:rsidRDefault="00152751">
      <w:pPr>
        <w:spacing w:line="300" w:lineRule="exact"/>
        <w:rPr>
          <w:sz w:val="26"/>
        </w:rPr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551"/>
      </w:tblGrid>
      <w:tr w:rsidR="00152751">
        <w:trPr>
          <w:trHeight w:val="599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7" w:lineRule="exact"/>
              <w:ind w:left="53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Корректность выявления особенностей целевой</w:t>
            </w:r>
          </w:p>
          <w:p w:rsidR="00152751" w:rsidRDefault="00920718" w:rsidP="008373F6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sz w:val="26"/>
              </w:rPr>
              <w:t>группы клиентов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6" w:lineRule="exact"/>
              <w:ind w:left="534"/>
              <w:jc w:val="both"/>
              <w:rPr>
                <w:sz w:val="26"/>
              </w:rPr>
            </w:pPr>
            <w:r>
              <w:rPr>
                <w:sz w:val="26"/>
              </w:rPr>
              <w:t>Содержательность плана и соответствие его</w:t>
            </w:r>
          </w:p>
          <w:p w:rsidR="00152751" w:rsidRDefault="00920718" w:rsidP="008373F6">
            <w:pPr>
              <w:pStyle w:val="TableParagraph"/>
              <w:spacing w:before="1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поставленной цели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6" w:lineRule="exact"/>
              <w:ind w:left="534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 визуального ряда презентации</w:t>
            </w:r>
          </w:p>
          <w:p w:rsidR="00152751" w:rsidRDefault="00920718" w:rsidP="008373F6">
            <w:pPr>
              <w:pStyle w:val="TableParagraph"/>
              <w:spacing w:before="1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поставленной цели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0" w:lineRule="exact"/>
              <w:ind w:left="534"/>
              <w:jc w:val="both"/>
              <w:rPr>
                <w:sz w:val="26"/>
              </w:rPr>
            </w:pPr>
            <w:r>
              <w:rPr>
                <w:sz w:val="26"/>
              </w:rPr>
              <w:t>Эстетическое оформление презентации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52751">
        <w:trPr>
          <w:trHeight w:val="597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6" w:lineRule="exact"/>
              <w:ind w:left="534"/>
              <w:jc w:val="both"/>
              <w:rPr>
                <w:sz w:val="26"/>
              </w:rPr>
            </w:pPr>
            <w:r>
              <w:rPr>
                <w:sz w:val="26"/>
              </w:rPr>
              <w:t>Аргументированность и информативность</w:t>
            </w:r>
          </w:p>
          <w:p w:rsidR="00152751" w:rsidRDefault="00920718" w:rsidP="008373F6">
            <w:pPr>
              <w:pStyle w:val="TableParagraph"/>
              <w:spacing w:before="1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представленного материала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599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7" w:lineRule="exact"/>
              <w:ind w:left="534"/>
              <w:jc w:val="both"/>
              <w:rPr>
                <w:sz w:val="26"/>
              </w:rPr>
            </w:pPr>
            <w:r>
              <w:rPr>
                <w:sz w:val="26"/>
              </w:rPr>
              <w:t>Умение стимулировать заинтересованность</w:t>
            </w:r>
          </w:p>
          <w:p w:rsidR="00152751" w:rsidRDefault="00920718" w:rsidP="008373F6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представителей целевой группы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52751">
        <w:trPr>
          <w:trHeight w:val="299"/>
        </w:trPr>
        <w:tc>
          <w:tcPr>
            <w:tcW w:w="6771" w:type="dxa"/>
          </w:tcPr>
          <w:p w:rsidR="00152751" w:rsidRDefault="00920718" w:rsidP="008373F6">
            <w:pPr>
              <w:pStyle w:val="TableParagraph"/>
              <w:spacing w:line="28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80" w:lineRule="exact"/>
              <w:ind w:left="23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</w:tbl>
    <w:p w:rsidR="00152751" w:rsidRDefault="00152751">
      <w:pPr>
        <w:pStyle w:val="a3"/>
        <w:rPr>
          <w:b/>
          <w:sz w:val="20"/>
        </w:rPr>
      </w:pPr>
    </w:p>
    <w:p w:rsidR="00152751" w:rsidRDefault="00920718" w:rsidP="008373F6">
      <w:pPr>
        <w:spacing w:before="213"/>
        <w:ind w:left="262"/>
        <w:rPr>
          <w:b/>
          <w:sz w:val="12"/>
        </w:rPr>
      </w:pPr>
      <w:r>
        <w:rPr>
          <w:b/>
          <w:sz w:val="26"/>
        </w:rPr>
        <w:t>Модуль № 4.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551"/>
      </w:tblGrid>
      <w:tr w:rsidR="00152751">
        <w:trPr>
          <w:trHeight w:val="645"/>
        </w:trPr>
        <w:tc>
          <w:tcPr>
            <w:tcW w:w="6663" w:type="dxa"/>
          </w:tcPr>
          <w:p w:rsidR="00152751" w:rsidRDefault="00920718">
            <w:pPr>
              <w:pStyle w:val="TableParagraph"/>
              <w:spacing w:before="2"/>
              <w:ind w:left="2724" w:right="27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before="2"/>
              <w:ind w:left="24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Начисляемые баллы</w:t>
            </w:r>
          </w:p>
        </w:tc>
      </w:tr>
      <w:tr w:rsidR="00152751">
        <w:trPr>
          <w:trHeight w:val="638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line="291" w:lineRule="exact"/>
              <w:ind w:left="431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Выявление основных проблем гражданина, описанного</w:t>
            </w:r>
          </w:p>
          <w:p w:rsidR="00152751" w:rsidRPr="008373F6" w:rsidRDefault="00920718">
            <w:pPr>
              <w:pStyle w:val="TableParagraph"/>
              <w:spacing w:before="44" w:line="283" w:lineRule="exact"/>
              <w:ind w:left="4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в ситуационной задаче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152751">
        <w:trPr>
          <w:trHeight w:val="417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line="291" w:lineRule="exact"/>
              <w:ind w:left="431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Определение нормативно-правовой базы решения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152751">
        <w:trPr>
          <w:trHeight w:val="383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line="291" w:lineRule="exact"/>
              <w:ind w:left="431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Выявление необходимых поставщиков социальных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152751">
        <w:trPr>
          <w:trHeight w:val="441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line="291" w:lineRule="exact"/>
              <w:ind w:left="431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Выбор необходимых специалистов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152751">
        <w:trPr>
          <w:trHeight w:val="426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line="291" w:lineRule="exact"/>
              <w:ind w:left="431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Выбор необходимых мер социальной помощи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152751">
        <w:trPr>
          <w:trHeight w:val="697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line="291" w:lineRule="exact"/>
              <w:ind w:left="431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Качество правильных ответов на знание нормативно-</w:t>
            </w:r>
          </w:p>
          <w:p w:rsidR="00152751" w:rsidRPr="008373F6" w:rsidRDefault="00920718">
            <w:pPr>
              <w:pStyle w:val="TableParagraph"/>
              <w:spacing w:before="44"/>
              <w:ind w:left="4"/>
              <w:rPr>
                <w:sz w:val="24"/>
                <w:szCs w:val="24"/>
              </w:rPr>
            </w:pPr>
            <w:r w:rsidRPr="008373F6">
              <w:rPr>
                <w:sz w:val="24"/>
                <w:szCs w:val="24"/>
              </w:rPr>
              <w:t>правовых документов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line="291" w:lineRule="exact"/>
              <w:ind w:left="23" w:right="1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52751">
        <w:trPr>
          <w:trHeight w:val="372"/>
        </w:trPr>
        <w:tc>
          <w:tcPr>
            <w:tcW w:w="6663" w:type="dxa"/>
          </w:tcPr>
          <w:p w:rsidR="00152751" w:rsidRPr="008373F6" w:rsidRDefault="00920718">
            <w:pPr>
              <w:pStyle w:val="TableParagraph"/>
              <w:spacing w:before="2"/>
              <w:ind w:left="4"/>
              <w:rPr>
                <w:b/>
                <w:sz w:val="24"/>
                <w:szCs w:val="24"/>
              </w:rPr>
            </w:pPr>
            <w:r w:rsidRPr="008373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152751" w:rsidRDefault="00920718">
            <w:pPr>
              <w:pStyle w:val="TableParagraph"/>
              <w:spacing w:before="2"/>
              <w:ind w:left="23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</w:tbl>
    <w:p w:rsidR="00152751" w:rsidRDefault="00152751">
      <w:pPr>
        <w:pStyle w:val="a3"/>
        <w:spacing w:before="9"/>
        <w:rPr>
          <w:b/>
          <w:sz w:val="25"/>
        </w:rPr>
      </w:pPr>
    </w:p>
    <w:p w:rsidR="00152751" w:rsidRDefault="00920718">
      <w:pPr>
        <w:pStyle w:val="a4"/>
        <w:numPr>
          <w:ilvl w:val="0"/>
          <w:numId w:val="27"/>
        </w:numPr>
        <w:tabs>
          <w:tab w:val="left" w:pos="1166"/>
        </w:tabs>
        <w:ind w:left="970" w:right="468" w:firstLine="0"/>
        <w:rPr>
          <w:b/>
          <w:sz w:val="26"/>
        </w:rPr>
      </w:pPr>
      <w:r>
        <w:rPr>
          <w:b/>
          <w:sz w:val="26"/>
        </w:rPr>
        <w:t>Перечень используемого оборудования, инструментов и расходных материалов (ШКОЛЬНИКОВ, СТУДЕНТОВ ИСПЕЦИАЛИСТОВ)</w:t>
      </w:r>
    </w:p>
    <w:p w:rsidR="00152751" w:rsidRDefault="0015275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774"/>
        <w:gridCol w:w="4553"/>
        <w:gridCol w:w="1294"/>
        <w:gridCol w:w="1742"/>
      </w:tblGrid>
      <w:tr w:rsidR="00152751">
        <w:trPr>
          <w:trHeight w:val="251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2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ОБОРУДОВАНИЕ НА 1-ГО УЧАСТНИКА</w:t>
            </w:r>
          </w:p>
        </w:tc>
      </w:tr>
      <w:tr w:rsidR="00152751">
        <w:trPr>
          <w:trHeight w:val="254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4" w:lineRule="exact"/>
              <w:ind w:left="98" w:right="88"/>
              <w:jc w:val="center"/>
            </w:pPr>
            <w:r>
              <w:t>Оборудование, инструменты, ПО, мебель</w:t>
            </w:r>
          </w:p>
        </w:tc>
      </w:tr>
      <w:tr w:rsidR="00152751">
        <w:trPr>
          <w:trHeight w:val="758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7" w:lineRule="exact"/>
              <w:ind w:left="11"/>
              <w:jc w:val="center"/>
            </w:pPr>
            <w:r>
              <w:t>№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7" w:lineRule="exact"/>
              <w:ind w:left="0" w:right="187"/>
              <w:jc w:val="right"/>
            </w:pPr>
            <w:r>
              <w:t>Наименование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2" w:lineRule="auto"/>
              <w:ind w:left="110" w:right="106"/>
              <w:jc w:val="center"/>
            </w:pPr>
            <w:r>
              <w:t>Ссылка на сайт с тех. характеристиками либо тех. характеристики оборудования,</w:t>
            </w:r>
          </w:p>
          <w:p w:rsidR="00152751" w:rsidRDefault="00920718">
            <w:pPr>
              <w:pStyle w:val="TableParagraph"/>
              <w:spacing w:line="233" w:lineRule="exact"/>
              <w:ind w:left="110" w:right="104"/>
              <w:jc w:val="center"/>
            </w:pPr>
            <w:r>
              <w:t>инструментов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2" w:lineRule="auto"/>
              <w:ind w:left="151" w:right="127" w:firstLine="343"/>
            </w:pPr>
            <w:r>
              <w:t>Ед. измерения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7" w:lineRule="exact"/>
              <w:ind w:left="521" w:right="516"/>
              <w:jc w:val="center"/>
            </w:pPr>
            <w:r>
              <w:t>Кол-во</w:t>
            </w:r>
          </w:p>
        </w:tc>
      </w:tr>
      <w:tr w:rsidR="00152751">
        <w:trPr>
          <w:trHeight w:val="506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8" w:lineRule="exact"/>
            </w:pPr>
            <w:r>
              <w:t>Стол</w:t>
            </w:r>
          </w:p>
          <w:p w:rsidR="00152751" w:rsidRDefault="00920718">
            <w:pPr>
              <w:pStyle w:val="TableParagraph"/>
              <w:spacing w:line="238" w:lineRule="exact"/>
            </w:pPr>
            <w:r>
              <w:t>компьютерный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9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9" w:lineRule="exact"/>
              <w:ind w:left="511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253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4" w:lineRule="exact"/>
            </w:pPr>
            <w:r>
              <w:t>Стул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4" w:lineRule="exact"/>
              <w:ind w:left="511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1013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ind w:right="81"/>
            </w:pPr>
            <w:r>
              <w:t>Компьютер (или ноутбук) с</w:t>
            </w:r>
          </w:p>
          <w:p w:rsidR="00152751" w:rsidRDefault="00920718">
            <w:pPr>
              <w:pStyle w:val="TableParagraph"/>
              <w:spacing w:line="252" w:lineRule="exact"/>
              <w:ind w:right="135"/>
            </w:pPr>
            <w:r>
              <w:t>подключением к сети</w:t>
            </w:r>
            <w:r>
              <w:rPr>
                <w:spacing w:val="-3"/>
              </w:rPr>
              <w:t>Интернет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7" w:lineRule="exact"/>
              <w:ind w:left="105"/>
            </w:pPr>
            <w:r>
              <w:t xml:space="preserve">не ниже </w:t>
            </w:r>
            <w:proofErr w:type="spellStart"/>
            <w:r>
              <w:t>windows</w:t>
            </w:r>
            <w:proofErr w:type="spellEnd"/>
            <w:r>
              <w:t xml:space="preserve"> 2007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7" w:lineRule="exact"/>
              <w:ind w:left="511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251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2" w:lineRule="exact"/>
            </w:pPr>
            <w:r>
              <w:t>Клавиатура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2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2" w:lineRule="exact"/>
              <w:ind w:left="511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253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4" w:lineRule="exact"/>
            </w:pPr>
            <w:r>
              <w:t>Мышь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4" w:lineRule="exact"/>
              <w:ind w:left="511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251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2" w:lineRule="exact"/>
            </w:pPr>
            <w:r>
              <w:t>Принтер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2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2" w:lineRule="exact"/>
              <w:ind w:left="511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2" w:lineRule="exact"/>
              <w:ind w:left="521" w:right="515"/>
              <w:jc w:val="center"/>
            </w:pPr>
            <w:r>
              <w:t>1/10</w:t>
            </w:r>
          </w:p>
        </w:tc>
      </w:tr>
      <w:tr w:rsidR="00152751">
        <w:trPr>
          <w:trHeight w:val="254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before="1" w:line="233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РАСХОДНЫЕ МАТЕРИАЛЫ НА 1 УЧАСТНИКА</w:t>
            </w:r>
          </w:p>
        </w:tc>
      </w:tr>
      <w:tr w:rsidR="00152751">
        <w:trPr>
          <w:trHeight w:val="505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7" w:lineRule="exact"/>
              <w:ind w:left="11"/>
              <w:jc w:val="center"/>
            </w:pPr>
            <w:r>
              <w:t>№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7" w:lineRule="exact"/>
              <w:ind w:left="0" w:right="187"/>
              <w:jc w:val="right"/>
            </w:pPr>
            <w:r>
              <w:t>Наименование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7" w:lineRule="exact"/>
              <w:ind w:left="110" w:right="109"/>
              <w:jc w:val="center"/>
            </w:pPr>
            <w:r>
              <w:t>Ссылка на сайт с тех. характеристиками либо</w:t>
            </w:r>
          </w:p>
          <w:p w:rsidR="00152751" w:rsidRDefault="00920718">
            <w:pPr>
              <w:pStyle w:val="TableParagraph"/>
              <w:spacing w:before="1" w:line="238" w:lineRule="exact"/>
              <w:ind w:left="110" w:right="105"/>
              <w:jc w:val="center"/>
            </w:pPr>
            <w:r>
              <w:t>тех. характеристики оборудования,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7" w:lineRule="exact"/>
              <w:ind w:left="132" w:right="125"/>
              <w:jc w:val="center"/>
            </w:pPr>
            <w:r>
              <w:t>Ед.</w:t>
            </w:r>
          </w:p>
          <w:p w:rsidR="00152751" w:rsidRDefault="00920718">
            <w:pPr>
              <w:pStyle w:val="TableParagraph"/>
              <w:spacing w:before="1" w:line="238" w:lineRule="exact"/>
              <w:ind w:left="132" w:right="126"/>
              <w:jc w:val="center"/>
            </w:pPr>
            <w:r>
              <w:t>измерения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7" w:lineRule="exact"/>
              <w:ind w:left="521" w:right="516"/>
              <w:jc w:val="center"/>
            </w:pPr>
            <w:r>
              <w:t>Кол-во</w:t>
            </w:r>
          </w:p>
        </w:tc>
      </w:tr>
    </w:tbl>
    <w:p w:rsidR="00152751" w:rsidRDefault="00152751">
      <w:pPr>
        <w:spacing w:line="247" w:lineRule="exact"/>
        <w:jc w:val="center"/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774"/>
        <w:gridCol w:w="4553"/>
        <w:gridCol w:w="1294"/>
        <w:gridCol w:w="1742"/>
      </w:tblGrid>
      <w:tr w:rsidR="00152751">
        <w:trPr>
          <w:trHeight w:val="253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110" w:right="104"/>
              <w:jc w:val="center"/>
            </w:pPr>
            <w:r>
              <w:t>инструментов</w:t>
            </w: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492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119" w:right="110"/>
              <w:jc w:val="center"/>
            </w:pPr>
            <w:r>
              <w:t>1.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1" w:lineRule="exact"/>
            </w:pPr>
            <w:r>
              <w:t>Бумага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1" w:lineRule="exact"/>
              <w:ind w:left="132" w:right="125"/>
              <w:jc w:val="center"/>
            </w:pPr>
            <w:r>
              <w:t>лист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521" w:right="515"/>
              <w:jc w:val="center"/>
            </w:pPr>
            <w:r>
              <w:t>40</w:t>
            </w:r>
          </w:p>
        </w:tc>
      </w:tr>
      <w:tr w:rsidR="00152751">
        <w:trPr>
          <w:trHeight w:val="530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119" w:right="110"/>
              <w:jc w:val="center"/>
            </w:pPr>
            <w:r>
              <w:t>2.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1" w:lineRule="exact"/>
            </w:pPr>
            <w:r>
              <w:t>Ручка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1" w:lineRule="exact"/>
              <w:ind w:left="132" w:right="12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6"/>
              <w:jc w:val="center"/>
            </w:pPr>
            <w:r>
              <w:t>2</w:t>
            </w:r>
          </w:p>
        </w:tc>
      </w:tr>
      <w:tr w:rsidR="00152751">
        <w:trPr>
          <w:trHeight w:val="822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119" w:right="110"/>
              <w:jc w:val="center"/>
            </w:pPr>
            <w:r>
              <w:t>3.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78" w:lineRule="auto"/>
              <w:ind w:right="598"/>
            </w:pPr>
            <w:proofErr w:type="spellStart"/>
            <w:r>
              <w:t>Степлер</w:t>
            </w:r>
            <w:proofErr w:type="spellEnd"/>
            <w:r>
              <w:t xml:space="preserve"> со скобами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1" w:lineRule="exact"/>
              <w:ind w:left="132" w:right="12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506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45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РАСХОДНЫЕ МАТЕРИАЛЫ, ОБОРУДОВАНИЕ И ИНСТРУМЕНТЫ, КОТОРЫЕ</w:t>
            </w:r>
          </w:p>
          <w:p w:rsidR="00152751" w:rsidRDefault="00920718">
            <w:pPr>
              <w:pStyle w:val="TableParagraph"/>
              <w:spacing w:line="241" w:lineRule="exact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УЧАСТНИКИ ДОЛЖНЫ ИМЕТЬ ПРИ СЕБЕ</w:t>
            </w:r>
          </w:p>
        </w:tc>
      </w:tr>
      <w:tr w:rsidR="00152751">
        <w:trPr>
          <w:trHeight w:val="251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2" w:lineRule="exact"/>
              <w:ind w:left="8"/>
              <w:jc w:val="center"/>
            </w:pPr>
            <w:r>
              <w:t>-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2" w:lineRule="exact"/>
              <w:ind w:left="5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2" w:lineRule="exact"/>
              <w:ind w:left="2"/>
              <w:jc w:val="center"/>
            </w:pPr>
            <w:r>
              <w:t>-</w:t>
            </w:r>
          </w:p>
        </w:tc>
      </w:tr>
      <w:tr w:rsidR="00152751">
        <w:trPr>
          <w:trHeight w:val="254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4" w:lineRule="exact"/>
              <w:ind w:left="8"/>
              <w:jc w:val="center"/>
            </w:pPr>
            <w:r>
              <w:t>-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4" w:lineRule="exact"/>
              <w:ind w:left="5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4" w:lineRule="exact"/>
              <w:ind w:left="2"/>
              <w:jc w:val="center"/>
            </w:pPr>
            <w:r>
              <w:t>-</w:t>
            </w:r>
          </w:p>
        </w:tc>
      </w:tr>
      <w:tr w:rsidR="00152751">
        <w:trPr>
          <w:trHeight w:val="251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2" w:lineRule="exact"/>
              <w:ind w:left="431"/>
              <w:rPr>
                <w:b/>
              </w:rPr>
            </w:pPr>
            <w:r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152751">
        <w:trPr>
          <w:trHeight w:val="506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3" w:lineRule="exact"/>
              <w:ind w:left="119" w:right="110"/>
              <w:jc w:val="center"/>
            </w:pPr>
            <w:r>
              <w:t>1.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3" w:lineRule="exact"/>
              <w:ind w:left="477"/>
            </w:pPr>
            <w:r>
              <w:t>Сотовые</w:t>
            </w:r>
          </w:p>
          <w:p w:rsidR="00152751" w:rsidRDefault="00920718">
            <w:pPr>
              <w:pStyle w:val="TableParagraph"/>
              <w:spacing w:line="243" w:lineRule="exact"/>
              <w:ind w:left="424"/>
            </w:pPr>
            <w:r>
              <w:t>телефоны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3" w:lineRule="exact"/>
              <w:ind w:left="105"/>
            </w:pPr>
            <w:r>
              <w:t>все модели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3" w:lineRule="exact"/>
              <w:ind w:left="5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3" w:lineRule="exact"/>
              <w:ind w:left="2"/>
              <w:jc w:val="center"/>
            </w:pPr>
            <w:r>
              <w:t>-</w:t>
            </w:r>
          </w:p>
        </w:tc>
      </w:tr>
      <w:tr w:rsidR="00152751">
        <w:trPr>
          <w:trHeight w:val="505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48" w:lineRule="exact"/>
              <w:ind w:left="98" w:right="95"/>
              <w:jc w:val="center"/>
              <w:rPr>
                <w:b/>
              </w:rPr>
            </w:pPr>
            <w:r>
              <w:rPr>
                <w:b/>
              </w:rPr>
              <w:t>ДОПОЛНИТЕЛЬНОЕ ОБОРУДОВАНИЕ, ИНСТРУМЕНТЫ КОТОРОЕ МОЖЕТ ПРИВЕСТИ</w:t>
            </w:r>
          </w:p>
          <w:p w:rsidR="00152751" w:rsidRDefault="00920718">
            <w:pPr>
              <w:pStyle w:val="TableParagraph"/>
              <w:spacing w:line="238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С СОБОЙ УЧАСТНИК</w:t>
            </w:r>
          </w:p>
        </w:tc>
      </w:tr>
      <w:tr w:rsidR="00152751">
        <w:trPr>
          <w:trHeight w:val="506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4" w:lineRule="exact"/>
              <w:ind w:left="11"/>
              <w:jc w:val="center"/>
            </w:pPr>
            <w:r>
              <w:t>№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4" w:lineRule="exact"/>
              <w:ind w:left="0" w:right="187"/>
              <w:jc w:val="right"/>
            </w:pPr>
            <w:r>
              <w:t>Наименование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3" w:lineRule="exact"/>
              <w:ind w:left="110" w:right="109"/>
              <w:jc w:val="center"/>
            </w:pPr>
            <w:r>
              <w:t>Ссылка на сайт с тех. характеристиками либо</w:t>
            </w:r>
          </w:p>
          <w:p w:rsidR="00152751" w:rsidRDefault="00920718">
            <w:pPr>
              <w:pStyle w:val="TableParagraph"/>
              <w:spacing w:line="243" w:lineRule="exact"/>
              <w:ind w:left="110" w:right="106"/>
              <w:jc w:val="center"/>
            </w:pPr>
            <w:r>
              <w:t>тех. характеристики оборудования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3" w:lineRule="exact"/>
              <w:ind w:left="132" w:right="125"/>
              <w:jc w:val="center"/>
            </w:pPr>
            <w:r>
              <w:t>Ед.</w:t>
            </w:r>
          </w:p>
          <w:p w:rsidR="00152751" w:rsidRDefault="00920718">
            <w:pPr>
              <w:pStyle w:val="TableParagraph"/>
              <w:spacing w:line="243" w:lineRule="exact"/>
              <w:ind w:left="132" w:right="126"/>
              <w:jc w:val="center"/>
            </w:pPr>
            <w:r>
              <w:t>измерения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4" w:lineRule="exact"/>
              <w:ind w:left="521" w:right="516"/>
              <w:jc w:val="center"/>
            </w:pPr>
            <w:r>
              <w:t>Кол-во</w:t>
            </w:r>
          </w:p>
        </w:tc>
      </w:tr>
      <w:tr w:rsidR="00152751">
        <w:trPr>
          <w:trHeight w:val="254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4" w:lineRule="exact"/>
              <w:ind w:left="8"/>
              <w:jc w:val="center"/>
            </w:pPr>
            <w:r>
              <w:t>-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4" w:lineRule="exact"/>
              <w:ind w:left="5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4" w:lineRule="exact"/>
              <w:ind w:left="2"/>
              <w:jc w:val="center"/>
            </w:pPr>
            <w:r>
              <w:t>-</w:t>
            </w:r>
          </w:p>
        </w:tc>
      </w:tr>
      <w:tr w:rsidR="00152751">
        <w:trPr>
          <w:trHeight w:val="253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4" w:lineRule="exact"/>
              <w:ind w:left="8"/>
              <w:jc w:val="center"/>
            </w:pPr>
            <w:r>
              <w:t>-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4" w:lineRule="exact"/>
              <w:ind w:left="5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4" w:lineRule="exact"/>
              <w:ind w:left="2"/>
              <w:jc w:val="center"/>
            </w:pPr>
            <w:r>
              <w:t>-</w:t>
            </w:r>
          </w:p>
        </w:tc>
      </w:tr>
      <w:tr w:rsidR="00152751">
        <w:trPr>
          <w:trHeight w:val="251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2" w:lineRule="exact"/>
              <w:ind w:left="98" w:right="90"/>
              <w:jc w:val="center"/>
              <w:rPr>
                <w:b/>
              </w:rPr>
            </w:pPr>
            <w:r>
              <w:rPr>
                <w:b/>
              </w:rPr>
              <w:t>ОБОРУДОВАНИЕ НА 1-ГО ЭКСПЕРТА</w:t>
            </w:r>
          </w:p>
        </w:tc>
      </w:tr>
      <w:tr w:rsidR="00152751">
        <w:trPr>
          <w:trHeight w:val="253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4" w:lineRule="exact"/>
              <w:ind w:left="98" w:right="87"/>
              <w:jc w:val="center"/>
            </w:pPr>
            <w:r>
              <w:t>Перечень оборудования и мебель</w:t>
            </w:r>
          </w:p>
        </w:tc>
      </w:tr>
      <w:tr w:rsidR="00152751">
        <w:trPr>
          <w:trHeight w:val="506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11"/>
              <w:jc w:val="center"/>
            </w:pPr>
            <w:r>
              <w:t>№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1" w:lineRule="exact"/>
              <w:ind w:left="0" w:right="187"/>
              <w:jc w:val="right"/>
            </w:pPr>
            <w:r>
              <w:t>Наименование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0" w:lineRule="exact"/>
              <w:ind w:left="110" w:right="109"/>
              <w:jc w:val="center"/>
            </w:pPr>
            <w:r>
              <w:t>Ссылка на сайт с тех. характеристиками либо</w:t>
            </w:r>
          </w:p>
          <w:p w:rsidR="00152751" w:rsidRDefault="00920718">
            <w:pPr>
              <w:pStyle w:val="TableParagraph"/>
              <w:spacing w:line="246" w:lineRule="exact"/>
              <w:ind w:left="110" w:right="106"/>
              <w:jc w:val="center"/>
            </w:pPr>
            <w:r>
              <w:t>тех. характеристики оборудования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0" w:lineRule="exact"/>
              <w:ind w:left="132" w:right="125"/>
              <w:jc w:val="center"/>
            </w:pPr>
            <w:r>
              <w:t>Ед.</w:t>
            </w:r>
          </w:p>
          <w:p w:rsidR="00152751" w:rsidRDefault="00920718">
            <w:pPr>
              <w:pStyle w:val="TableParagraph"/>
              <w:spacing w:line="246" w:lineRule="exact"/>
              <w:ind w:left="132" w:right="126"/>
              <w:jc w:val="center"/>
            </w:pPr>
            <w:r>
              <w:t>измерения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521" w:right="516"/>
              <w:jc w:val="center"/>
            </w:pPr>
            <w:r>
              <w:t>Кол-во</w:t>
            </w:r>
          </w:p>
        </w:tc>
      </w:tr>
      <w:tr w:rsidR="00152751">
        <w:trPr>
          <w:trHeight w:val="505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0" w:lineRule="exact"/>
            </w:pPr>
            <w:r>
              <w:t>Стол</w:t>
            </w:r>
          </w:p>
          <w:p w:rsidR="00152751" w:rsidRDefault="00920718">
            <w:pPr>
              <w:pStyle w:val="TableParagraph"/>
              <w:spacing w:line="246" w:lineRule="exact"/>
            </w:pPr>
            <w:r>
              <w:t>переговорный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05"/>
            </w:pPr>
            <w:r>
              <w:t>на усмотрение организаторов.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1" w:lineRule="exact"/>
              <w:ind w:left="132" w:right="12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521" w:right="514"/>
              <w:jc w:val="center"/>
            </w:pPr>
            <w:r>
              <w:t>1/5</w:t>
            </w:r>
          </w:p>
        </w:tc>
      </w:tr>
      <w:tr w:rsidR="00152751">
        <w:trPr>
          <w:trHeight w:val="251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2" w:lineRule="exact"/>
            </w:pPr>
            <w:r>
              <w:t>Стул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2" w:lineRule="exact"/>
              <w:ind w:left="105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2" w:lineRule="exact"/>
              <w:ind w:left="132" w:right="12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152751">
        <w:trPr>
          <w:trHeight w:val="505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7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1" w:lineRule="exact"/>
            </w:pPr>
            <w:r>
              <w:t>Компьютер или</w:t>
            </w:r>
          </w:p>
          <w:p w:rsidR="00152751" w:rsidRDefault="00920718">
            <w:pPr>
              <w:pStyle w:val="TableParagraph"/>
              <w:spacing w:before="1" w:line="244" w:lineRule="exact"/>
            </w:pPr>
            <w:r>
              <w:t>ноутбук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60"/>
            </w:pPr>
            <w:r>
              <w:t>на усмотрение организаторов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41" w:lineRule="exact"/>
              <w:ind w:left="132" w:right="12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521" w:right="514"/>
              <w:jc w:val="center"/>
            </w:pPr>
            <w:r>
              <w:t>3/5</w:t>
            </w:r>
          </w:p>
        </w:tc>
      </w:tr>
      <w:tr w:rsidR="00152751">
        <w:trPr>
          <w:trHeight w:val="254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4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РАСХОДНЫЕ МАТЕРИАЛЫ НА 1 ЭКСПЕРТА</w:t>
            </w:r>
          </w:p>
        </w:tc>
      </w:tr>
      <w:tr w:rsidR="00152751">
        <w:trPr>
          <w:trHeight w:val="252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2" w:lineRule="exact"/>
            </w:pPr>
            <w:r>
              <w:t>Бумага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2" w:lineRule="exact"/>
              <w:ind w:left="105"/>
            </w:pPr>
            <w:r>
              <w:t>на усмотрение организатора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2" w:lineRule="exact"/>
              <w:ind w:left="132" w:right="126"/>
              <w:jc w:val="center"/>
            </w:pPr>
            <w:r>
              <w:t>листов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2" w:lineRule="exact"/>
              <w:ind w:left="521" w:right="515"/>
              <w:jc w:val="center"/>
            </w:pPr>
            <w:r>
              <w:t>20</w:t>
            </w:r>
          </w:p>
        </w:tc>
      </w:tr>
      <w:tr w:rsidR="00152751">
        <w:trPr>
          <w:trHeight w:val="253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4" w:lineRule="exact"/>
            </w:pPr>
            <w:r>
              <w:t>Ручка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4" w:lineRule="exact"/>
              <w:ind w:left="105"/>
            </w:pPr>
            <w:r>
              <w:t>на усмотрение организатора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spacing w:line="234" w:lineRule="exact"/>
              <w:ind w:left="82" w:right="126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34" w:lineRule="exact"/>
              <w:ind w:left="0" w:right="49"/>
              <w:jc w:val="center"/>
            </w:pPr>
            <w:r>
              <w:t>1</w:t>
            </w:r>
          </w:p>
        </w:tc>
      </w:tr>
      <w:tr w:rsidR="00152751">
        <w:trPr>
          <w:trHeight w:val="254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3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251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2" w:lineRule="exact"/>
              <w:ind w:left="97" w:right="95"/>
              <w:jc w:val="center"/>
              <w:rPr>
                <w:b/>
              </w:rPr>
            </w:pPr>
            <w:r>
              <w:rPr>
                <w:b/>
              </w:rPr>
              <w:t>ОБЩАЯ ИНФРАСТРУКТУРА КОНКУРСНОЙ ПЛОЩАДКИ</w:t>
            </w:r>
          </w:p>
        </w:tc>
      </w:tr>
      <w:tr w:rsidR="00152751">
        <w:trPr>
          <w:trHeight w:val="253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4" w:lineRule="exact"/>
              <w:ind w:left="98" w:right="92"/>
              <w:jc w:val="center"/>
            </w:pPr>
            <w:r>
              <w:t>Перечень оборудования, инструментов, средств индивидуальной защиты и т.п.</w:t>
            </w:r>
          </w:p>
        </w:tc>
      </w:tr>
      <w:tr w:rsidR="00152751">
        <w:trPr>
          <w:trHeight w:val="757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11"/>
              <w:jc w:val="center"/>
            </w:pPr>
            <w:r>
              <w:t>№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1" w:lineRule="exact"/>
              <w:ind w:left="0" w:right="187"/>
              <w:jc w:val="right"/>
            </w:pPr>
            <w:r>
              <w:t>Наименование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ind w:left="643" w:right="110" w:hanging="514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294" w:type="dxa"/>
          </w:tcPr>
          <w:p w:rsidR="00152751" w:rsidRDefault="00920718">
            <w:pPr>
              <w:pStyle w:val="TableParagraph"/>
              <w:ind w:left="151" w:right="127" w:firstLine="343"/>
            </w:pPr>
            <w:r>
              <w:t>Ед. измерения</w:t>
            </w: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1" w:lineRule="exact"/>
              <w:ind w:left="521" w:right="516"/>
              <w:jc w:val="center"/>
            </w:pPr>
            <w:r>
              <w:t>Кол-во</w:t>
            </w:r>
          </w:p>
        </w:tc>
      </w:tr>
      <w:tr w:rsidR="00152751">
        <w:trPr>
          <w:trHeight w:val="254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3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251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2" w:lineRule="exact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КОМНАТА УЧАСТНИКОВ</w:t>
            </w:r>
          </w:p>
        </w:tc>
      </w:tr>
      <w:tr w:rsidR="00152751">
        <w:trPr>
          <w:trHeight w:val="253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4" w:lineRule="exact"/>
              <w:ind w:left="98" w:right="88"/>
              <w:jc w:val="center"/>
            </w:pPr>
            <w:r>
              <w:t>Перечень оборудования, мебель, канцелярия и т.п.</w:t>
            </w:r>
          </w:p>
        </w:tc>
      </w:tr>
      <w:tr w:rsidR="00152751">
        <w:trPr>
          <w:trHeight w:val="251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3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253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3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254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53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251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2" w:lineRule="exact"/>
              <w:ind w:left="98" w:right="90"/>
              <w:jc w:val="center"/>
              <w:rPr>
                <w:b/>
              </w:rPr>
            </w:pPr>
            <w:r>
              <w:rPr>
                <w:b/>
              </w:rPr>
              <w:t>ДОПОЛНИТЕЛЬНЫЕ ТРЕБОВАНИЯ/КОММЕНТАРИИ</w:t>
            </w:r>
          </w:p>
        </w:tc>
      </w:tr>
      <w:tr w:rsidR="00152751">
        <w:trPr>
          <w:trHeight w:val="254"/>
        </w:trPr>
        <w:tc>
          <w:tcPr>
            <w:tcW w:w="9807" w:type="dxa"/>
            <w:gridSpan w:val="5"/>
          </w:tcPr>
          <w:p w:rsidR="00152751" w:rsidRDefault="00920718">
            <w:pPr>
              <w:pStyle w:val="TableParagraph"/>
              <w:spacing w:line="235" w:lineRule="exact"/>
              <w:ind w:left="98" w:right="91"/>
              <w:jc w:val="center"/>
            </w:pPr>
            <w:r>
              <w:t>Количество точек питания и их характеристики</w:t>
            </w:r>
          </w:p>
        </w:tc>
      </w:tr>
      <w:tr w:rsidR="00152751">
        <w:trPr>
          <w:trHeight w:val="251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32" w:lineRule="exact"/>
              <w:ind w:left="11"/>
              <w:jc w:val="center"/>
            </w:pPr>
            <w:r>
              <w:t>№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32" w:lineRule="exact"/>
              <w:ind w:left="0" w:right="209"/>
              <w:jc w:val="right"/>
            </w:pPr>
            <w:r>
              <w:t>Наименование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32" w:lineRule="exact"/>
              <w:ind w:left="1305"/>
            </w:pPr>
            <w:r>
              <w:t>Тех. характеристики</w:t>
            </w: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2" w:type="dxa"/>
          </w:tcPr>
          <w:p w:rsidR="00152751" w:rsidRDefault="00152751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751">
        <w:trPr>
          <w:trHeight w:val="1770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spacing w:line="241" w:lineRule="exact"/>
            </w:pPr>
            <w:r>
              <w:t>Электричество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05"/>
            </w:pPr>
            <w:r>
              <w:t>220 вольт 1 квт</w:t>
            </w: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ind w:left="105" w:right="207"/>
            </w:pPr>
            <w:r>
              <w:t>Электричество по конкурсной площадке - 1 пост для</w:t>
            </w:r>
          </w:p>
          <w:p w:rsidR="00152751" w:rsidRDefault="00920718">
            <w:pPr>
              <w:pStyle w:val="TableParagraph"/>
              <w:ind w:left="105" w:right="482"/>
            </w:pPr>
            <w:r>
              <w:t>каждого участника и</w:t>
            </w:r>
          </w:p>
          <w:p w:rsidR="00152751" w:rsidRDefault="00920718">
            <w:pPr>
              <w:pStyle w:val="TableParagraph"/>
              <w:spacing w:line="244" w:lineRule="exact"/>
              <w:ind w:left="105"/>
            </w:pPr>
            <w:r>
              <w:t>общего</w:t>
            </w:r>
          </w:p>
        </w:tc>
      </w:tr>
    </w:tbl>
    <w:p w:rsidR="00152751" w:rsidRDefault="00152751">
      <w:pPr>
        <w:spacing w:line="244" w:lineRule="exact"/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774"/>
        <w:gridCol w:w="4553"/>
        <w:gridCol w:w="1294"/>
        <w:gridCol w:w="1742"/>
      </w:tblGrid>
      <w:tr w:rsidR="00152751">
        <w:trPr>
          <w:trHeight w:val="1267"/>
        </w:trPr>
        <w:tc>
          <w:tcPr>
            <w:tcW w:w="444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1774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4553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spacing w:line="243" w:lineRule="exact"/>
              <w:ind w:left="105"/>
            </w:pPr>
            <w:r>
              <w:t>принтера</w:t>
            </w:r>
          </w:p>
          <w:p w:rsidR="00152751" w:rsidRDefault="00920718">
            <w:pPr>
              <w:pStyle w:val="TableParagraph"/>
              <w:spacing w:line="252" w:lineRule="exact"/>
              <w:ind w:left="105"/>
            </w:pPr>
            <w:r>
              <w:t>Для экспертов</w:t>
            </w:r>
          </w:p>
          <w:p w:rsidR="00152751" w:rsidRDefault="00920718">
            <w:pPr>
              <w:pStyle w:val="TableParagraph"/>
              <w:spacing w:line="252" w:lineRule="exact"/>
              <w:ind w:left="105"/>
            </w:pPr>
            <w:r>
              <w:t>– на МФУ и 3</w:t>
            </w:r>
          </w:p>
          <w:p w:rsidR="00152751" w:rsidRDefault="00920718">
            <w:pPr>
              <w:pStyle w:val="TableParagraph"/>
              <w:spacing w:before="5" w:line="252" w:lineRule="exact"/>
              <w:ind w:left="105" w:right="346"/>
            </w:pPr>
            <w:r>
              <w:t>компьютера или ноутбука</w:t>
            </w:r>
          </w:p>
        </w:tc>
      </w:tr>
      <w:tr w:rsidR="00152751">
        <w:trPr>
          <w:trHeight w:val="1264"/>
        </w:trPr>
        <w:tc>
          <w:tcPr>
            <w:tcW w:w="444" w:type="dxa"/>
          </w:tcPr>
          <w:p w:rsidR="00152751" w:rsidRDefault="00920718">
            <w:pPr>
              <w:pStyle w:val="TableParagraph"/>
              <w:spacing w:line="241" w:lineRule="exact"/>
              <w:ind w:left="7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52751" w:rsidRDefault="00920718">
            <w:pPr>
              <w:pStyle w:val="TableParagraph"/>
              <w:ind w:right="213"/>
            </w:pPr>
            <w:r>
              <w:t>Интернет WIFI или проводной</w:t>
            </w:r>
          </w:p>
        </w:tc>
        <w:tc>
          <w:tcPr>
            <w:tcW w:w="4553" w:type="dxa"/>
          </w:tcPr>
          <w:p w:rsidR="00152751" w:rsidRDefault="00920718">
            <w:pPr>
              <w:pStyle w:val="TableParagraph"/>
              <w:spacing w:line="241" w:lineRule="exact"/>
              <w:ind w:left="105"/>
            </w:pPr>
            <w:r>
              <w:t xml:space="preserve">от 10 </w:t>
            </w:r>
            <w:proofErr w:type="spellStart"/>
            <w:r>
              <w:t>Mbit</w:t>
            </w:r>
            <w:proofErr w:type="spellEnd"/>
          </w:p>
        </w:tc>
        <w:tc>
          <w:tcPr>
            <w:tcW w:w="1294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1742" w:type="dxa"/>
          </w:tcPr>
          <w:p w:rsidR="00152751" w:rsidRDefault="00920718">
            <w:pPr>
              <w:pStyle w:val="TableParagraph"/>
              <w:ind w:left="105" w:right="183"/>
            </w:pPr>
            <w:r>
              <w:t>Интернет WIFI или проводной на все компьютеры</w:t>
            </w:r>
          </w:p>
          <w:p w:rsidR="00152751" w:rsidRDefault="00920718">
            <w:pPr>
              <w:pStyle w:val="TableParagraph"/>
              <w:spacing w:line="244" w:lineRule="exact"/>
              <w:ind w:left="105"/>
            </w:pPr>
            <w:r>
              <w:t>или ноутбуки</w:t>
            </w:r>
          </w:p>
        </w:tc>
      </w:tr>
    </w:tbl>
    <w:p w:rsidR="00152751" w:rsidRDefault="00152751">
      <w:pPr>
        <w:pStyle w:val="a3"/>
        <w:spacing w:before="10"/>
        <w:rPr>
          <w:b/>
          <w:sz w:val="17"/>
        </w:rPr>
      </w:pPr>
    </w:p>
    <w:p w:rsidR="00152751" w:rsidRDefault="00920718">
      <w:pPr>
        <w:pStyle w:val="a4"/>
        <w:numPr>
          <w:ilvl w:val="0"/>
          <w:numId w:val="27"/>
        </w:numPr>
        <w:tabs>
          <w:tab w:val="left" w:pos="1230"/>
        </w:tabs>
        <w:spacing w:before="88" w:line="298" w:lineRule="exact"/>
        <w:ind w:left="1229" w:hanging="260"/>
        <w:rPr>
          <w:b/>
          <w:sz w:val="26"/>
        </w:rPr>
      </w:pPr>
      <w:r>
        <w:rPr>
          <w:b/>
          <w:sz w:val="26"/>
        </w:rPr>
        <w:t>Схемы оснащения рабочих мест с учетом основныхнозологий.</w:t>
      </w:r>
    </w:p>
    <w:p w:rsidR="00152751" w:rsidRDefault="00920718">
      <w:pPr>
        <w:pStyle w:val="a4"/>
        <w:numPr>
          <w:ilvl w:val="1"/>
          <w:numId w:val="27"/>
        </w:numPr>
        <w:tabs>
          <w:tab w:val="left" w:pos="1508"/>
        </w:tabs>
        <w:ind w:left="262" w:right="476" w:firstLine="707"/>
        <w:rPr>
          <w:b/>
          <w:sz w:val="26"/>
        </w:rPr>
      </w:pPr>
      <w:r>
        <w:rPr>
          <w:b/>
          <w:sz w:val="26"/>
        </w:rPr>
        <w:t>Минимальные требования к оснащению рабочих мест с учетом основных нозологий.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4"/>
        <w:gridCol w:w="1843"/>
        <w:gridCol w:w="2410"/>
        <w:gridCol w:w="3228"/>
      </w:tblGrid>
      <w:tr w:rsidR="00152751" w:rsidTr="008373F6">
        <w:trPr>
          <w:trHeight w:val="760"/>
        </w:trPr>
        <w:tc>
          <w:tcPr>
            <w:tcW w:w="2104" w:type="dxa"/>
          </w:tcPr>
          <w:p w:rsidR="00152751" w:rsidRDefault="00152751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152751" w:rsidRDefault="00920718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Площадь, м.кв.</w:t>
            </w:r>
          </w:p>
        </w:tc>
        <w:tc>
          <w:tcPr>
            <w:tcW w:w="2410" w:type="dxa"/>
          </w:tcPr>
          <w:p w:rsidR="00152751" w:rsidRDefault="00920718">
            <w:pPr>
              <w:pStyle w:val="TableParagraph"/>
              <w:spacing w:before="4" w:line="252" w:lineRule="exact"/>
              <w:ind w:right="95"/>
              <w:jc w:val="both"/>
              <w:rPr>
                <w:b/>
              </w:rPr>
            </w:pPr>
            <w:r>
              <w:rPr>
                <w:b/>
              </w:rPr>
              <w:t>Ширина прохода между рабочими местами, м.</w:t>
            </w:r>
          </w:p>
        </w:tc>
        <w:tc>
          <w:tcPr>
            <w:tcW w:w="3228" w:type="dxa"/>
          </w:tcPr>
          <w:p w:rsidR="00152751" w:rsidRDefault="00920718">
            <w:pPr>
              <w:pStyle w:val="TableParagraph"/>
              <w:spacing w:before="1"/>
              <w:ind w:left="105" w:right="746"/>
              <w:rPr>
                <w:b/>
              </w:rPr>
            </w:pPr>
            <w:r>
              <w:rPr>
                <w:b/>
              </w:rPr>
              <w:t>Специализированное оборудование, количество.*</w:t>
            </w:r>
          </w:p>
        </w:tc>
      </w:tr>
      <w:tr w:rsidR="00152751" w:rsidTr="008373F6">
        <w:trPr>
          <w:trHeight w:val="1012"/>
        </w:trPr>
        <w:tc>
          <w:tcPr>
            <w:tcW w:w="2104" w:type="dxa"/>
          </w:tcPr>
          <w:p w:rsidR="00152751" w:rsidRDefault="00920718">
            <w:pPr>
              <w:pStyle w:val="TableParagraph"/>
              <w:ind w:right="94"/>
              <w:jc w:val="both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152751" w:rsidRDefault="0092071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слуха</w:t>
            </w:r>
          </w:p>
        </w:tc>
        <w:tc>
          <w:tcPr>
            <w:tcW w:w="1843" w:type="dxa"/>
          </w:tcPr>
          <w:p w:rsidR="00152751" w:rsidRDefault="00920718">
            <w:pPr>
              <w:pStyle w:val="TableParagraph"/>
              <w:ind w:left="391" w:right="368" w:firstLine="12"/>
            </w:pPr>
            <w:r>
              <w:t>Без особых требований</w:t>
            </w:r>
          </w:p>
        </w:tc>
        <w:tc>
          <w:tcPr>
            <w:tcW w:w="2410" w:type="dxa"/>
          </w:tcPr>
          <w:p w:rsidR="00152751" w:rsidRDefault="00920718">
            <w:pPr>
              <w:pStyle w:val="TableParagraph"/>
              <w:ind w:left="522" w:right="494" w:firstLine="12"/>
            </w:pPr>
            <w:r>
              <w:t>Без особых требований</w:t>
            </w:r>
          </w:p>
        </w:tc>
        <w:tc>
          <w:tcPr>
            <w:tcW w:w="3228" w:type="dxa"/>
          </w:tcPr>
          <w:p w:rsidR="00152751" w:rsidRDefault="00920718">
            <w:pPr>
              <w:pStyle w:val="TableParagraph"/>
              <w:spacing w:line="251" w:lineRule="exact"/>
              <w:ind w:left="179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2751" w:rsidTr="008373F6">
        <w:trPr>
          <w:trHeight w:val="1010"/>
        </w:trPr>
        <w:tc>
          <w:tcPr>
            <w:tcW w:w="2104" w:type="dxa"/>
          </w:tcPr>
          <w:p w:rsidR="00152751" w:rsidRDefault="00920718">
            <w:pPr>
              <w:pStyle w:val="TableParagraph"/>
              <w:ind w:right="94"/>
              <w:jc w:val="both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152751" w:rsidRDefault="0092071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зрения</w:t>
            </w:r>
          </w:p>
        </w:tc>
        <w:tc>
          <w:tcPr>
            <w:tcW w:w="1843" w:type="dxa"/>
          </w:tcPr>
          <w:p w:rsidR="00152751" w:rsidRDefault="00920718">
            <w:pPr>
              <w:pStyle w:val="TableParagraph"/>
              <w:ind w:left="391" w:right="368" w:firstLine="12"/>
            </w:pPr>
            <w:r>
              <w:t>Без особых требований</w:t>
            </w:r>
          </w:p>
        </w:tc>
        <w:tc>
          <w:tcPr>
            <w:tcW w:w="2410" w:type="dxa"/>
          </w:tcPr>
          <w:p w:rsidR="00152751" w:rsidRDefault="00920718">
            <w:pPr>
              <w:pStyle w:val="TableParagraph"/>
              <w:ind w:left="522" w:right="494" w:firstLine="12"/>
            </w:pPr>
            <w:r>
              <w:t>Без особых требований</w:t>
            </w:r>
          </w:p>
        </w:tc>
        <w:tc>
          <w:tcPr>
            <w:tcW w:w="3228" w:type="dxa"/>
          </w:tcPr>
          <w:p w:rsidR="00152751" w:rsidRDefault="00920718">
            <w:pPr>
              <w:pStyle w:val="TableParagraph"/>
              <w:spacing w:line="251" w:lineRule="exact"/>
              <w:ind w:left="179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2751" w:rsidTr="008373F6">
        <w:trPr>
          <w:trHeight w:val="1012"/>
        </w:trPr>
        <w:tc>
          <w:tcPr>
            <w:tcW w:w="2104" w:type="dxa"/>
          </w:tcPr>
          <w:p w:rsidR="00152751" w:rsidRDefault="00920718">
            <w:pPr>
              <w:pStyle w:val="TableParagraph"/>
              <w:spacing w:before="1"/>
              <w:ind w:right="94"/>
              <w:jc w:val="both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152751" w:rsidRDefault="0092071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ОДА</w:t>
            </w:r>
          </w:p>
        </w:tc>
        <w:tc>
          <w:tcPr>
            <w:tcW w:w="1843" w:type="dxa"/>
          </w:tcPr>
          <w:p w:rsidR="00152751" w:rsidRDefault="00920718">
            <w:pPr>
              <w:pStyle w:val="TableParagraph"/>
              <w:spacing w:line="249" w:lineRule="exact"/>
              <w:ind w:left="136"/>
            </w:pPr>
            <w:r>
              <w:t>Согласно ИПРА</w:t>
            </w:r>
          </w:p>
        </w:tc>
        <w:tc>
          <w:tcPr>
            <w:tcW w:w="2410" w:type="dxa"/>
          </w:tcPr>
          <w:p w:rsidR="00152751" w:rsidRDefault="00920718">
            <w:pPr>
              <w:pStyle w:val="TableParagraph"/>
              <w:spacing w:line="249" w:lineRule="exact"/>
              <w:ind w:left="294"/>
            </w:pPr>
            <w:r>
              <w:t>Согласно ИПРА</w:t>
            </w:r>
          </w:p>
        </w:tc>
        <w:tc>
          <w:tcPr>
            <w:tcW w:w="3228" w:type="dxa"/>
          </w:tcPr>
          <w:p w:rsidR="00152751" w:rsidRDefault="00920718">
            <w:pPr>
              <w:pStyle w:val="TableParagraph"/>
              <w:ind w:left="373" w:right="352" w:firstLine="144"/>
            </w:pPr>
            <w:r>
              <w:t>Рабочее место должно быть адаптировано для колясочника</w:t>
            </w:r>
          </w:p>
        </w:tc>
      </w:tr>
      <w:tr w:rsidR="00152751" w:rsidTr="008373F6">
        <w:trPr>
          <w:trHeight w:val="1264"/>
        </w:trPr>
        <w:tc>
          <w:tcPr>
            <w:tcW w:w="2104" w:type="dxa"/>
          </w:tcPr>
          <w:p w:rsidR="00152751" w:rsidRDefault="00920718">
            <w:pPr>
              <w:pStyle w:val="TableParagraph"/>
              <w:ind w:right="94"/>
              <w:jc w:val="both"/>
              <w:rPr>
                <w:b/>
              </w:rPr>
            </w:pPr>
            <w:r>
              <w:rPr>
                <w:b/>
              </w:rPr>
              <w:t xml:space="preserve">Рабочее </w:t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</w:rPr>
              <w:t xml:space="preserve">участника </w:t>
            </w:r>
            <w:r>
              <w:rPr>
                <w:b/>
                <w:spacing w:val="-15"/>
              </w:rPr>
              <w:t xml:space="preserve">с </w:t>
            </w:r>
            <w:r>
              <w:rPr>
                <w:b/>
              </w:rPr>
              <w:t>соматическими</w:t>
            </w:r>
          </w:p>
          <w:p w:rsidR="00152751" w:rsidRDefault="00920718">
            <w:pPr>
              <w:pStyle w:val="TableParagraph"/>
              <w:rPr>
                <w:b/>
              </w:rPr>
            </w:pPr>
            <w:r>
              <w:rPr>
                <w:b/>
              </w:rPr>
              <w:t>заболеваниями</w:t>
            </w:r>
          </w:p>
        </w:tc>
        <w:tc>
          <w:tcPr>
            <w:tcW w:w="1843" w:type="dxa"/>
          </w:tcPr>
          <w:p w:rsidR="00152751" w:rsidRDefault="00920718">
            <w:pPr>
              <w:pStyle w:val="TableParagraph"/>
              <w:spacing w:line="242" w:lineRule="auto"/>
              <w:ind w:left="391" w:right="368" w:firstLine="12"/>
            </w:pPr>
            <w:r>
              <w:t>Без особых требований</w:t>
            </w:r>
          </w:p>
        </w:tc>
        <w:tc>
          <w:tcPr>
            <w:tcW w:w="2410" w:type="dxa"/>
          </w:tcPr>
          <w:p w:rsidR="00152751" w:rsidRDefault="00920718">
            <w:pPr>
              <w:pStyle w:val="TableParagraph"/>
              <w:spacing w:line="242" w:lineRule="auto"/>
              <w:ind w:left="522" w:right="494" w:firstLine="12"/>
            </w:pPr>
            <w:r>
              <w:t>Без особых требований</w:t>
            </w:r>
          </w:p>
        </w:tc>
        <w:tc>
          <w:tcPr>
            <w:tcW w:w="3228" w:type="dxa"/>
          </w:tcPr>
          <w:p w:rsidR="00152751" w:rsidRDefault="00920718">
            <w:pPr>
              <w:pStyle w:val="TableParagraph"/>
              <w:spacing w:line="251" w:lineRule="exact"/>
              <w:ind w:left="179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2751" w:rsidTr="008373F6">
        <w:trPr>
          <w:trHeight w:val="1012"/>
        </w:trPr>
        <w:tc>
          <w:tcPr>
            <w:tcW w:w="2104" w:type="dxa"/>
          </w:tcPr>
          <w:p w:rsidR="00152751" w:rsidRDefault="00920718">
            <w:pPr>
              <w:pStyle w:val="TableParagraph"/>
              <w:spacing w:before="1"/>
              <w:ind w:right="94"/>
              <w:jc w:val="both"/>
              <w:rPr>
                <w:b/>
              </w:rPr>
            </w:pPr>
            <w:r>
              <w:rPr>
                <w:b/>
              </w:rPr>
              <w:t xml:space="preserve">Рабочее </w:t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</w:rPr>
              <w:t xml:space="preserve">участника </w:t>
            </w:r>
            <w:r>
              <w:rPr>
                <w:b/>
                <w:spacing w:val="-15"/>
              </w:rPr>
              <w:t xml:space="preserve">с </w:t>
            </w:r>
            <w:r>
              <w:rPr>
                <w:b/>
              </w:rPr>
              <w:t>ментальными</w:t>
            </w:r>
          </w:p>
          <w:p w:rsidR="00152751" w:rsidRDefault="0092071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нарушениями</w:t>
            </w:r>
          </w:p>
        </w:tc>
        <w:tc>
          <w:tcPr>
            <w:tcW w:w="1843" w:type="dxa"/>
          </w:tcPr>
          <w:p w:rsidR="00152751" w:rsidRDefault="00920718">
            <w:pPr>
              <w:pStyle w:val="TableParagraph"/>
              <w:ind w:left="391" w:right="368" w:firstLine="12"/>
            </w:pPr>
            <w:r>
              <w:t>Без особых требований</w:t>
            </w:r>
          </w:p>
        </w:tc>
        <w:tc>
          <w:tcPr>
            <w:tcW w:w="2410" w:type="dxa"/>
          </w:tcPr>
          <w:p w:rsidR="00152751" w:rsidRDefault="00920718">
            <w:pPr>
              <w:pStyle w:val="TableParagraph"/>
              <w:ind w:left="522" w:right="494" w:firstLine="12"/>
            </w:pPr>
            <w:r>
              <w:t>Без особых требований</w:t>
            </w:r>
          </w:p>
        </w:tc>
        <w:tc>
          <w:tcPr>
            <w:tcW w:w="3228" w:type="dxa"/>
          </w:tcPr>
          <w:p w:rsidR="00152751" w:rsidRDefault="00920718">
            <w:pPr>
              <w:pStyle w:val="TableParagraph"/>
              <w:spacing w:before="1"/>
              <w:ind w:left="179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52751" w:rsidRDefault="00152751">
      <w:pPr>
        <w:pStyle w:val="a3"/>
        <w:rPr>
          <w:b/>
          <w:sz w:val="28"/>
        </w:rPr>
      </w:pPr>
    </w:p>
    <w:p w:rsidR="00152751" w:rsidRDefault="00152751">
      <w:pPr>
        <w:pStyle w:val="a3"/>
        <w:spacing w:before="10"/>
        <w:rPr>
          <w:b/>
          <w:sz w:val="23"/>
        </w:rPr>
      </w:pPr>
    </w:p>
    <w:p w:rsidR="00152751" w:rsidRDefault="00920718">
      <w:pPr>
        <w:pStyle w:val="a4"/>
        <w:numPr>
          <w:ilvl w:val="1"/>
          <w:numId w:val="27"/>
        </w:numPr>
        <w:tabs>
          <w:tab w:val="left" w:pos="1701"/>
          <w:tab w:val="left" w:pos="1702"/>
          <w:tab w:val="left" w:pos="3456"/>
          <w:tab w:val="left" w:pos="5176"/>
          <w:tab w:val="left" w:pos="6351"/>
          <w:tab w:val="left" w:pos="7097"/>
          <w:tab w:val="left" w:pos="7426"/>
          <w:tab w:val="left" w:pos="8467"/>
        </w:tabs>
        <w:ind w:left="1702" w:right="472" w:hanging="720"/>
        <w:rPr>
          <w:b/>
          <w:sz w:val="26"/>
        </w:rPr>
      </w:pPr>
      <w:r>
        <w:rPr>
          <w:b/>
          <w:sz w:val="26"/>
        </w:rPr>
        <w:t>Графическое</w:t>
      </w:r>
      <w:r>
        <w:rPr>
          <w:b/>
          <w:sz w:val="26"/>
        </w:rPr>
        <w:tab/>
        <w:t>изображение</w:t>
      </w:r>
      <w:r>
        <w:rPr>
          <w:b/>
          <w:sz w:val="26"/>
        </w:rPr>
        <w:tab/>
        <w:t>рабочих</w:t>
      </w:r>
      <w:r>
        <w:rPr>
          <w:b/>
          <w:sz w:val="26"/>
        </w:rPr>
        <w:tab/>
        <w:t>мест</w:t>
      </w:r>
      <w:r>
        <w:rPr>
          <w:b/>
          <w:sz w:val="26"/>
        </w:rPr>
        <w:tab/>
        <w:t>с</w:t>
      </w:r>
      <w:r>
        <w:rPr>
          <w:b/>
          <w:sz w:val="26"/>
        </w:rPr>
        <w:tab/>
        <w:t>учетом</w:t>
      </w:r>
      <w:r>
        <w:rPr>
          <w:b/>
          <w:sz w:val="26"/>
        </w:rPr>
        <w:tab/>
      </w:r>
      <w:r>
        <w:rPr>
          <w:b/>
          <w:spacing w:val="-3"/>
          <w:sz w:val="26"/>
        </w:rPr>
        <w:t xml:space="preserve">основных </w:t>
      </w:r>
      <w:r>
        <w:rPr>
          <w:b/>
          <w:sz w:val="26"/>
        </w:rPr>
        <w:t>нозологий.</w:t>
      </w:r>
    </w:p>
    <w:p w:rsidR="00152751" w:rsidRDefault="00920718">
      <w:pPr>
        <w:spacing w:before="2"/>
        <w:ind w:left="1702"/>
        <w:rPr>
          <w:b/>
          <w:sz w:val="26"/>
        </w:rPr>
      </w:pPr>
      <w:r>
        <w:rPr>
          <w:b/>
          <w:sz w:val="26"/>
        </w:rPr>
        <w:t>Рабочее место на 1 человека - для всех нозологий</w:t>
      </w:r>
    </w:p>
    <w:p w:rsidR="00152751" w:rsidRDefault="00152751">
      <w:pPr>
        <w:pStyle w:val="a3"/>
        <w:rPr>
          <w:b/>
          <w:sz w:val="20"/>
        </w:rPr>
      </w:pPr>
    </w:p>
    <w:p w:rsidR="00152751" w:rsidRDefault="00152751">
      <w:pPr>
        <w:pStyle w:val="a3"/>
        <w:rPr>
          <w:b/>
          <w:sz w:val="20"/>
        </w:rPr>
      </w:pPr>
    </w:p>
    <w:p w:rsidR="00152751" w:rsidRDefault="00152751">
      <w:pPr>
        <w:pStyle w:val="a3"/>
        <w:rPr>
          <w:b/>
          <w:sz w:val="20"/>
        </w:rPr>
      </w:pPr>
    </w:p>
    <w:p w:rsidR="00152751" w:rsidRDefault="00BE4738">
      <w:pPr>
        <w:pStyle w:val="a3"/>
        <w:spacing w:before="7"/>
        <w:rPr>
          <w:b/>
          <w:sz w:val="11"/>
        </w:rPr>
      </w:pPr>
      <w:r w:rsidRPr="00BE4738">
        <w:rPr>
          <w:noProof/>
          <w:lang w:bidi="ar-SA"/>
        </w:rPr>
        <w:pict>
          <v:group id="Group 88" o:spid="_x0000_s1360" style="position:absolute;margin-left:154.25pt;margin-top:8.65pt;width:178.25pt;height:85.25pt;z-index:-251651072;mso-wrap-distance-left:0;mso-wrap-distance-right:0;mso-position-horizontal-relative:page" coordorigin="3085,173" coordsize="3565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">
            <v:rect id="Rectangle 95" o:spid="_x0000_s1027" style="position:absolute;left:3600;top:192;width:3030;height:1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xb8YA&#10;AADbAAAADwAAAGRycy9kb3ducmV2LnhtbESPQWvCQBSE7wX/w/IEb3VjD2JTN6EKBfEgrVakt0f2&#10;NQlm38bdNYn++m6h0OMwM98wy3wwjejI+dqygtk0AUFcWF1zqeDz8Pa4AOEDssbGMim4kYc8Gz0s&#10;MdW25w/q9qEUEcI+RQVVCG0qpS8qMuintiWO3rd1BkOUrpTaYR/hppFPSTKXBmuOCxW2tK6oOO+v&#10;RsGpvux23ft2tbov+vvXUCbHgzsrNRkPry8gAg3hP/zX3mgFzzP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xb8YAAADbAAAADwAAAAAAAAAAAAAAAACYAgAAZHJz&#10;L2Rvd25yZXYueG1sUEsFBgAAAAAEAAQA9QAAAIsDAAAAAA==&#10;" filled="f" strokecolor="#233e5f" strokeweight="2pt"/>
            <v:rect id="Rectangle 94" o:spid="_x0000_s1028" style="position:absolute;left:4410;top:342;width:130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4RKsQA&#10;AADbAAAADwAAAGRycy9kb3ducmV2LnhtbESPzWrDMBCE74G+g9hCb7GcHBLHjRKKITTQU/6gx8Xa&#10;Wk6slbEUx377qlDIcZiZb5j1drCN6KnztWMFsyQFQVw6XXOl4HzaTTMQPiBrbByTgpE8bDcvkzXm&#10;2j34QP0xVCJC2OeowITQ5lL60pBFn7iWOHo/rrMYouwqqTt8RLht5DxNF9JizXHBYEuFofJ2vFsF&#10;++xaFhc7fi0zc/38nvXFwt1Gpd5eh493EIGG8Az/t/dawWoO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ESrEAAAA2wAAAA8AAAAAAAAAAAAAAAAAmAIAAGRycy9k&#10;b3ducmV2LnhtbFBLBQYAAAAABAAEAPUAAACJAwAAAAA=&#10;" fillcolor="#4f81bc" stroked="f"/>
            <v:rect id="Rectangle 93" o:spid="_x0000_s1029" style="position:absolute;left:4410;top:342;width:130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Kg8YA&#10;AADbAAAADwAAAGRycy9kb3ducmV2LnhtbESPT2vCQBTE7wW/w/KE3pqNLRSNrlKFQvEgrX8Qb4/s&#10;axLMvk131yT103cLgsdhZn7DzBa9qUVLzleWFYySFARxbnXFhYL97v1pDMIHZI21ZVLwSx4W88HD&#10;DDNtO/6idhsKESHsM1RQhtBkUvq8JIM+sQ1x9L6tMxiidIXUDrsIN7V8TtNXabDiuFBiQ6uS8vP2&#10;YhQcq5/Npv1cL5fXcXc99UV62LmzUo/D/m0KIlAf7uFb+0MrmLz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8Kg8YAAADbAAAADwAAAAAAAAAAAAAAAACYAgAAZHJz&#10;L2Rvd25yZXYueG1sUEsFBgAAAAAEAAQA9QAAAIsDAAAAAA==&#10;" filled="f" strokecolor="#233e5f" strokeweight="2pt"/>
            <v:rect id="Rectangle 92" o:spid="_x0000_s1030" style="position:absolute;left:4875;top:1377;width:61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S98YA&#10;AADbAAAADwAAAGRycy9kb3ducmV2LnhtbESPT2vCQBTE7wW/w/KE3pqNpRSNrlKFQvEgrX8Qb4/s&#10;axLMvk131yT103cLgsdhZn7DzBa9qUVLzleWFYySFARxbnXFhYL97v1pDMIHZI21ZVLwSx4W88HD&#10;DDNtO/6idhsKESHsM1RQhtBkUvq8JIM+sQ1x9L6tMxiidIXUDrsIN7V8TtNXabDiuFBiQ6uS8vP2&#10;YhQcq5/Npv1cL5fXcXc99UV62LmzUo/D/m0KIlAf7uFb+0MrmLz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aS98YAAADbAAAADwAAAAAAAAAAAAAAAACYAgAAZHJz&#10;L2Rvd25yZXYueG1sUEsFBgAAAAAEAAQA9QAAAIsDAAAAAA==&#10;" filled="f" strokecolor="#233e5f" strokeweight="2pt"/>
            <v:shape id="Freeform 91" o:spid="_x0000_s1031" style="position:absolute;left:3105;top:537;width:495;height:514;visibility:visible;mso-wrap-style:square;v-text-anchor:top" coordsize="495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FpsQA&#10;AADbAAAADwAAAGRycy9kb3ducmV2LnhtbESPQWvCQBSE7wX/w/KE3urGgqLRVUSopJdCo6DHR/aZ&#10;BHffxuxGY399t1DwOMzMN8xy3VsjbtT62rGC8SgBQVw4XXOp4LD/eJuB8AFZo3FMCh7kYb0avCwx&#10;1e7O33TLQykihH2KCqoQmlRKX1Rk0Y9cQxy9s2sthijbUuoW7xFujXxPkqm0WHNcqLChbUXFJe+s&#10;gunpx+SZv2azbP/ZH8yj230dO6Veh/1mASJQH57h/3amFcw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xabEAAAA2wAAAA8AAAAAAAAAAAAAAAAAmAIAAGRycy9k&#10;b3ducmV2LnhtbFBLBQYAAAAABAAEAPUAAACJAwAAAAA=&#10;" path="m248,l169,13,101,49,48,105,13,176,,257r13,81l48,409r53,55l169,501r79,13l326,501r68,-37l447,409r35,-71l495,257,482,176,447,105,394,49,326,13,248,xe" filled="f" strokecolor="#233e5f" strokeweight="2pt">
              <v:path arrowok="t" o:connecttype="custom" o:connectlocs="248,538;169,551;101,587;48,643;13,714;0,795;13,876;48,947;101,1002;169,1039;248,1052;326,1039;394,1002;447,947;482,876;495,795;482,714;447,643;394,587;326,551;248,538" o:connectangles="0,0,0,0,0,0,0,0,0,0,0,0,0,0,0,0,0,0,0,0,0"/>
            </v:shape>
            <v:line id="Line 90" o:spid="_x0000_s1032" style="position:absolute;visibility:visible" from="3177,613" to="3528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3WsUAAADbAAAADwAAAGRycy9kb3ducmV2LnhtbESPQWvCQBSE70L/w/IK3nSjqLWpqxQl&#10;YPAgTXvo8ZF9TUKzb0N2NdFf7wqCx2FmvmFWm97U4kytqywrmIwjEMS51RUXCn6+k9EShPPIGmvL&#10;pOBCDjbrl8EKY207/qJz5gsRIOxiVFB638RSurwkg25sG+Lg/dnWoA+yLaRusQtwU8tpFC2kwYrD&#10;QokNbUvK/7OTUdAs37rTpZLbXTI/HJPJNZ39pqlSw9f+8wOEp94/w4/2Xit4X8D9S/g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u3WsUAAADbAAAADwAAAAAAAAAA&#10;AAAAAAChAgAAZHJzL2Rvd25yZXYueG1sUEsFBgAAAAAEAAQA+QAAAJMDAAAAAA==&#10;" strokecolor="#233e5f" strokeweight="2pt"/>
            <v:line id="Line 89" o:spid="_x0000_s1033" style="position:absolute;visibility:visible" from="3177,977" to="3528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SwcUAAADbAAAADwAAAGRycy9kb3ducmV2LnhtbESPQWvCQBSE74L/YXlCb7pRWmNTVxFL&#10;oMGDqD30+Mg+k2D2bciuJvbXdwuCx2FmvmGW697U4katqywrmE4iEMS51RUXCr5P6XgBwnlkjbVl&#10;UnAnB+vVcLDERNuOD3Q7+kIECLsEFZTeN4mULi/JoJvYhjh4Z9sa9EG2hdQtdgFuajmLork0WHFY&#10;KLGhbUn55Xg1CppF3F3vldx+pm+7fTr9zV5/skypl1G/+QDhqffP8KP9pRW8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cSwcUAAADbAAAADwAAAAAAAAAA&#10;AAAAAAChAgAAZHJzL2Rvd25yZXYueG1sUEsFBgAAAAAEAAQA+QAAAJMDAAAAAA==&#10;" strokecolor="#233e5f" strokeweight="2pt"/>
            <w10:wrap type="topAndBottom" anchorx="page"/>
          </v:group>
        </w:pict>
      </w:r>
    </w:p>
    <w:p w:rsidR="00152751" w:rsidRDefault="00152751">
      <w:pPr>
        <w:rPr>
          <w:sz w:val="11"/>
        </w:rPr>
        <w:sectPr w:rsidR="00152751">
          <w:pgSz w:w="11910" w:h="16840"/>
          <w:pgMar w:top="1120" w:right="380" w:bottom="280" w:left="1440" w:header="720" w:footer="720" w:gutter="0"/>
          <w:cols w:space="720"/>
        </w:sectPr>
      </w:pPr>
    </w:p>
    <w:p w:rsidR="00152751" w:rsidRDefault="00BE4738">
      <w:pPr>
        <w:pStyle w:val="a4"/>
        <w:numPr>
          <w:ilvl w:val="1"/>
          <w:numId w:val="27"/>
        </w:numPr>
        <w:tabs>
          <w:tab w:val="left" w:pos="1701"/>
          <w:tab w:val="left" w:pos="1702"/>
        </w:tabs>
        <w:spacing w:before="74"/>
        <w:ind w:left="1702" w:hanging="721"/>
        <w:rPr>
          <w:b/>
          <w:sz w:val="26"/>
        </w:rPr>
      </w:pPr>
      <w:r w:rsidRPr="00BE4738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359" type="#_x0000_t202" style="position:absolute;left:0;text-align:left;margin-left:563.1pt;margin-top:326.3pt;width:13.05pt;height:17.6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" filled="f" stroked="f">
            <v:textbox style="layout-flow:vertical;mso-layout-flow-alt:bottom-to-top" inset="0,0,0,0">
              <w:txbxContent>
                <w:p w:rsidR="00356833" w:rsidRDefault="00356833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 м</w:t>
                  </w:r>
                </w:p>
              </w:txbxContent>
            </v:textbox>
            <w10:wrap anchorx="page" anchory="page"/>
          </v:shape>
        </w:pict>
      </w:r>
      <w:r w:rsidR="00920718">
        <w:rPr>
          <w:b/>
          <w:sz w:val="26"/>
        </w:rPr>
        <w:t>Схема застройки соревновательнойплощадки.</w:t>
      </w:r>
    </w:p>
    <w:p w:rsidR="00152751" w:rsidRDefault="00152751">
      <w:pPr>
        <w:pStyle w:val="a3"/>
        <w:spacing w:before="2"/>
        <w:rPr>
          <w:b/>
        </w:rPr>
      </w:pPr>
    </w:p>
    <w:p w:rsidR="00152751" w:rsidRDefault="00920718">
      <w:pPr>
        <w:spacing w:line="298" w:lineRule="exact"/>
        <w:ind w:left="1196" w:right="1401"/>
        <w:jc w:val="center"/>
        <w:rPr>
          <w:b/>
          <w:sz w:val="26"/>
        </w:rPr>
      </w:pPr>
      <w:r>
        <w:rPr>
          <w:b/>
          <w:sz w:val="26"/>
        </w:rPr>
        <w:t>План застройки площадки</w:t>
      </w:r>
    </w:p>
    <w:p w:rsidR="00152751" w:rsidRDefault="00920718">
      <w:pPr>
        <w:spacing w:line="298" w:lineRule="exact"/>
        <w:ind w:left="1193" w:right="1401"/>
        <w:jc w:val="center"/>
        <w:rPr>
          <w:b/>
          <w:sz w:val="26"/>
        </w:rPr>
      </w:pPr>
      <w:r>
        <w:rPr>
          <w:b/>
          <w:sz w:val="26"/>
        </w:rPr>
        <w:t>Компетенция «Социальная работа» на 10 рабочих мест</w:t>
      </w:r>
    </w:p>
    <w:p w:rsidR="004137BC" w:rsidRDefault="004137BC">
      <w:pPr>
        <w:spacing w:line="298" w:lineRule="exact"/>
        <w:ind w:left="1193" w:right="1401"/>
        <w:jc w:val="center"/>
        <w:rPr>
          <w:b/>
          <w:sz w:val="26"/>
        </w:rPr>
      </w:pPr>
    </w:p>
    <w:p w:rsidR="004137BC" w:rsidRDefault="004137BC" w:rsidP="004137BC">
      <w:pPr>
        <w:spacing w:line="298" w:lineRule="exact"/>
        <w:ind w:left="1193" w:right="1401"/>
        <w:rPr>
          <w:b/>
          <w:sz w:val="26"/>
        </w:rPr>
      </w:pPr>
      <w:r>
        <w:rPr>
          <w:b/>
          <w:sz w:val="26"/>
        </w:rPr>
        <w:t>Кабинет №1</w:t>
      </w:r>
    </w:p>
    <w:p w:rsidR="00152751" w:rsidRDefault="00BE4738">
      <w:pPr>
        <w:pStyle w:val="a3"/>
        <w:spacing w:before="2"/>
        <w:rPr>
          <w:b/>
        </w:rPr>
      </w:pPr>
      <w:r w:rsidRPr="00BE4738">
        <w:rPr>
          <w:noProof/>
        </w:rPr>
        <w:pict>
          <v:group id="Группа 3" o:spid="_x0000_s1352" style="position:absolute;margin-left:0;margin-top:14.85pt;width:483.75pt;height:468.75pt;z-index:251682816;mso-position-horizontal:left;mso-position-horizontal-relative:margin;mso-width-relative:margin;mso-height-relative:margin" coordsize="58102,7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">
            <v:group id="Группа 103" o:spid="_x0000_s1353" style="position:absolute;top:62820;width:58102;height:8389" coordsize="58102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group id="Группа 104" o:spid="_x0000_s1356" style="position:absolute;top:1714;width:10001;height:6629" coordsize="10001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rect id="Rectangle 78" o:spid="_x0000_s1358" style="position:absolute;left:4572;top:-705;width:1638;height:30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wd8IA&#10;AADcAAAADwAAAGRycy9kb3ducmV2LnhtbERPS2vCQBC+F/wPywi91d201Gp0I1Js8VTwgechOybR&#10;7GzIrjH117sFobf5+J4zX/S2Fh21vnKsIRkpEMS5MxUXGva7r5cJCB+QDdaOScMveVhkg6c5psZd&#10;eUPdNhQihrBPUUMZQpNK6fOSLPqRa4gjd3StxRBhW0jT4jWG21q+KjWWFiuODSU29FlSft5erIZq&#10;833EzvPPbXXIp28ntUs+3E3r52G/nIEI1Id/8cO9NnG+eoe/Z+IF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DB3wgAAANwAAAAPAAAAAAAAAAAAAAAAAJgCAABkcnMvZG93&#10;bnJldi54bWxQSwUGAAAAAAQABAD1AAAAhwMAAAAA&#10;" fillcolor="#7f7f7f [1612]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06" o:spid="_x0000_s1357" type="#_x0000_t109" style="position:absolute;top:3771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3VsUA&#10;AADcAAAADwAAAGRycy9kb3ducmV2LnhtbESPT2sCMRDF7wW/Q5hCbzWpiJStUUpB2R4U3PbQ47CZ&#10;/aObyZpEXb+9EYTeZnhv3u/NfDnYTpzJh9axhrexAkFcOtNyreH3Z/X6DiJEZIOdY9JwpQDLxehp&#10;jplxF97RuYi1SCEcMtTQxNhnUoayIYth7HripFXOW4xp9bU0Hi8p3HZyotRMWmw5ERrs6auh8lCc&#10;bOIWlE+/19X1Lx+KzbZS0+PeO61fnofPDxCRhvhvflznJtVXM7g/kya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vdWxQAAANwAAAAPAAAAAAAAAAAAAAAAAJgCAABkcnMv&#10;ZG93bnJldi54bWxQSwUGAAAAAAQABAD1AAAAigMAAAAA&#10;" fillcolor="white [3212]" stroked="f" strokeweight="2pt">
                  <v:textbox>
                    <w:txbxContent>
                      <w:p w:rsidR="00356833" w:rsidRPr="00655247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655247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омпьютер</w:t>
                        </w:r>
                      </w:p>
                      <w:p w:rsidR="00356833" w:rsidRDefault="00356833" w:rsidP="004137BC"/>
                    </w:txbxContent>
                  </v:textbox>
                </v:shape>
              </v:group>
              <v:group id="Группа 107" o:spid="_x0000_s1354" style="position:absolute;left:10191;top:1905;width:10002;height:6477" coordsize="1000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108" o:spid="_x0000_s1355" type="#_x0000_t123" style="position:absolute;left:3905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uQsQA&#10;AADcAAAADwAAAGRycy9kb3ducmV2LnhtbESPQWvCQBCF7wX/wzJCb3Vj0SKpq4hQKoqH2ngfsmMS&#10;zM6G3a2m/nrnIHib4b1575v5snetulCIjWcD41EGirj0tuHKQPH79TYDFROyxdYzGfinCMvF4GWO&#10;ufVX/qHLIVVKQjjmaKBOqcu1jmVNDuPId8SinXxwmGQNlbYBrxLuWv2eZR/aYcPSUGNH65rK8+HP&#10;GfDHVUHF9DabfIdut7/Rtjr6rTGvw371CSpRn57mx/XGCn4mt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rkLEAAAA3AAAAA8AAAAAAAAAAAAAAAAAmAIAAGRycy9k&#10;b3ducmV2LnhtbFBLBQYAAAAABAAEAPUAAACJAwAAAAA=&#10;" filled="f" strokecolor="black [3213]" strokeweight="2pt"/>
                <v:shape id="Блок-схема: процесс 109" o:spid="_x0000_s1034" type="#_x0000_t109" style="position:absolute;top:3619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jJMUA&#10;AADcAAAADwAAAGRycy9kb3ducmV2LnhtbESPT2sCMRDF7wW/Qxiht5pYpNTVKCJUtocWuvXgcdjM&#10;/tHNZE2irt++KRR6m+G9eb83y/VgO3ElH1rHGqYTBYK4dKblWsP+++3pFUSIyAY7x6ThTgHWq9HD&#10;EjPjbvxF1yLWIoVwyFBDE2OfSRnKhiyGieuJk1Y5bzGm1dfSeLylcNvJZ6VepMWWE6HBnrYNlafi&#10;YhO3oHz2vqvuh3woPj4rNTsfvdP6cTxsFiAiDfHf/Hedm1RfzeH3mTS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WMkxQAAANwAAAAPAAAAAAAAAAAAAAAAAJgCAABkcnMv&#10;ZG93bnJldi54bWxQSwUGAAAAAAQABAD1AAAAigMAAAAA&#10;" fillcolor="white [3212]" stroked="f" strokeweight="2pt">
                  <v:textbox>
                    <w:txbxContent>
                      <w:p w:rsidR="00356833" w:rsidRPr="00655247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розетка</w:t>
                        </w:r>
                      </w:p>
                      <w:p w:rsidR="00356833" w:rsidRDefault="00356833" w:rsidP="004137BC"/>
                    </w:txbxContent>
                  </v:textbox>
                </v:shape>
              </v:group>
              <v:group id="Группа 110" o:spid="_x0000_s1035" style="position:absolute;left:21145;width:10001;height:8388" coordsize="10001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rect id="Rectangle 87" o:spid="_x0000_s1036" style="position:absolute;left:2286;top:-946;width:3956;height:584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tDsQA&#10;AADcAAAADwAAAGRycy9kb3ducmV2LnhtbERPTWvCQBC9F/oflil4000EtaSuUiqCp4JRW3qbZqdJ&#10;6O5szG5j9Ne7gtDbPN7nzJe9NaKj1teOFaSjBARx4XTNpYL9bj18BuEDskbjmBScycNy8fgwx0y7&#10;E2+py0MpYgj7DBVUITSZlL6oyKIfuYY4cj+utRgibEupWzzFcGvkOEmm0mLNsaHCht4qKn7zP6vg&#10;eDFF0qWr74/Z2e++8olZf74flBo89a8vIAL14V98d290nJ+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rQ7EAAAA3AAAAA8AAAAAAAAAAAAAAAAAmAIAAGRycy9k&#10;b3ducmV2LnhtbFBLBQYAAAAABAAEAPUAAACJAwAAAAA=&#10;" filled="f"/>
                <v:shape id="Блок-схема: процесс 112" o:spid="_x0000_s1037" type="#_x0000_t109" style="position:absolute;top:5531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niMUA&#10;AADcAAAADwAAAGRycy9kb3ducmV2LnhtbESPT2vCQBDF74LfYZlCb7qJSJHoGqRgSQ8tGHvocchO&#10;/mh2Nt3davz23YLgbYb35v3ebPLR9OJCzneWFaTzBARxZXXHjYKv4362AuEDssbeMim4kYd8O51s&#10;MNP2yge6lKERMYR9hgraEIZMSl+1ZNDP7UActdo6gyGurpHa4TWGm14ukuRFGuw4Eloc6LWl6lz+&#10;msgtqVi+v9W372IsPz7rZPlzclap56dxtwYRaAwP8/260LF+uoD/Z+IE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GeIxQAAANwAAAAPAAAAAAAAAAAAAAAAAJgCAABkcnMv&#10;ZG93bnJldi54bWxQSwUGAAAAAAQABAD1AAAAigMAAAAA&#10;" fillcolor="white [3212]" stroked="f" strokeweight="2pt">
                  <v:textbox>
                    <w:txbxContent>
                      <w:p w:rsidR="00356833" w:rsidRPr="00655247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стол</w:t>
                        </w:r>
                      </w:p>
                      <w:p w:rsidR="00356833" w:rsidRDefault="00356833" w:rsidP="004137BC"/>
                    </w:txbxContent>
                  </v:textbox>
                </v:shape>
              </v:group>
              <v:group id="Группа 113" o:spid="_x0000_s1038" style="position:absolute;left:30099;top:1428;width:10001;height:6382" coordsize="10001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Блок-схема: процесс 114" o:spid="_x0000_s1039" type="#_x0000_t109" style="position:absolute;left:4476;width:1923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A278A&#10;AADcAAAADwAAAGRycy9kb3ducmV2LnhtbERPTYvCMBC9L/gfwgje1lQRkWpaRBQ82u4ePI7N2Bab&#10;SW1irf/eCAt7m8f7nE06mEb01LnasoLZNAJBXFhdc6ng9+fwvQLhPLLGxjIpeJGDNBl9bTDW9skZ&#10;9bkvRQhhF6OCyvs2ltIVFRl0U9sSB+5qO4M+wK6UusNnCDeNnEfRUhqsOTRU2NKuouKWP4yC8/Ji&#10;+vs+06XdnVZDXrgrZ06pyXjYrkF4Gvy/+M991GH+bAGfZ8IF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t8DbvwAAANwAAAAPAAAAAAAAAAAAAAAAAJgCAABkcnMvZG93bnJl&#10;di54bWxQSwUGAAAAAAQABAD1AAAAhAMAAAAA&#10;" filled="f" strokecolor="black [3213]" strokeweight="2pt"/>
                <v:shape id="Блок-схема: процесс 115" o:spid="_x0000_s1040" type="#_x0000_t109" style="position:absolute;top:3524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//MYA&#10;AADcAAAADwAAAGRycy9kb3ducmV2LnhtbESPT2vCQBDF7wW/wzJCb3VjsUWimyBCS3poodGDxyE7&#10;+aPZ2bi71fjtu4WCtxnem/d7s85H04sLOd9ZVjCfJSCIK6s7bhTsd29PSxA+IGvsLZOCG3nIs8nD&#10;GlNtr/xNlzI0IoawT1FBG8KQSumrlgz6mR2Io1ZbZzDE1TVSO7zGcNPL5yR5lQY7joQWB9q2VJ3K&#10;HxO5JRWLj/f6dijG8vOrThbno7NKPU7HzQpEoDHczf/XhY715y/w90yc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n//MYAAADcAAAADwAAAAAAAAAAAAAAAACYAgAAZHJz&#10;L2Rvd25yZXYueG1sUEsFBgAAAAAEAAQA9QAAAIsDAAAAAA==&#10;" fillcolor="white [3212]" stroked="f" strokeweight="2pt">
                  <v:textbox>
                    <w:txbxContent>
                      <w:p w:rsidR="00356833" w:rsidRPr="00655247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стул</w:t>
                        </w:r>
                      </w:p>
                      <w:p w:rsidR="00356833" w:rsidRDefault="00356833" w:rsidP="004137BC"/>
                    </w:txbxContent>
                  </v:textbox>
                </v:shape>
              </v:group>
              <v:group id="Группа 116" o:spid="_x0000_s1041" style="position:absolute;left:39814;top:1047;width:10001;height:6954" coordsize="1000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17" o:spid="_x0000_s1042" type="#_x0000_t4" style="position:absolute;left:4000;width:2479;height:2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uJcUA&#10;AADcAAAADwAAAGRycy9kb3ducmV2LnhtbESPQWsCMRCF74L/IYzgTbMW1HY1ighFDz3YbS14GzbT&#10;3aXJZNlEs/77Rij0NsN735s3621vjbhR5xvHCmbTDARx6XTDlYLPj9fJMwgfkDUax6TgTh62m+Fg&#10;jbl2kd/pVoRKpBD2OSqoQ2hzKX1Zk0U/dS1x0r5dZzGktauk7jCmcGvkU5YtpMWG04UaW9rXVP4U&#10;V5tqvHwZMy+O8RLj+fC2zPB0PiyUGo/63QpEoD78m//oo07cbAmPZ9IE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e4lxQAAANwAAAAPAAAAAAAAAAAAAAAAAJgCAABkcnMv&#10;ZG93bnJldi54bWxQSwUGAAAAAAQABAD1AAAAigMAAAAA&#10;" filled="f" strokecolor="black [3213]" strokeweight="2pt"/>
                <v:shape id="Блок-схема: процесс 118" o:spid="_x0000_s1043" type="#_x0000_t109" style="position:absolute;top:4095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YsQA&#10;AADcAAAADwAAAGRycy9kb3ducmV2LnhtbESPTWsCMRCG74X+hzAFbzVrEZGtUaTQsh4quPbQ47CZ&#10;/aibyTZJdf33nYPgbYZ5P55ZbUbXqzOF2Hk2MJtmoIgrbztuDHwd35+XoGJCtth7JgNXirBZPz6s&#10;MLf+wgc6l6lREsIxRwNtSkOudaxachinfiCWW+2DwyRraLQNeJFw1+uXLFtohx1LQ4sDvbVUnco/&#10;J70lFfPdR339Lsbyc19n89+f4I2ZPI3bV1CJxnQX39yFFfyZ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UGLEAAAA3AAAAA8AAAAAAAAAAAAAAAAAmAIAAGRycy9k&#10;b3ducmV2LnhtbFBLBQYAAAAABAAEAPUAAACJAwAAAAA=&#10;" fillcolor="white [3212]" stroked="f" strokeweight="2pt">
                  <v:textbox>
                    <w:txbxContent>
                      <w:p w:rsidR="00356833" w:rsidRPr="00655247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МФУ</w:t>
                        </w:r>
                      </w:p>
                      <w:p w:rsidR="00356833" w:rsidRDefault="00356833" w:rsidP="004137BC"/>
                    </w:txbxContent>
                  </v:textbox>
                </v:shape>
              </v:group>
              <v:group id="Группа 119" o:spid="_x0000_s1044" style="position:absolute;left:48101;top:571;width:10001;height:7430" coordsize="10001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20" o:spid="_x0000_s1045" type="#_x0000_t9" style="position:absolute;left:3524;width:3307;height:2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FisQA&#10;AADcAAAADwAAAGRycy9kb3ducmV2LnhtbESPQWvCQBCF70L/wzJCb7oxliLRVbRgKaUUtPU+ZMck&#10;mJ2Nu2tM/33nUOhthvfmvW9Wm8G1qqcQG88GZtMMFHHpbcOVge+v/WQBKiZki61nMvBDETbrh9EK&#10;C+vvfKD+mColIRwLNFCn1BVax7Imh3HqO2LRzj44TLKGStuAdwl3rc6z7Fk7bFgaauzopabycrw5&#10;A7vTq+5deP+4pOzpc369DnPOd8Y8joftElSiIf2b/67frODn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BYrEAAAA3AAAAA8AAAAAAAAAAAAAAAAAmAIAAGRycy9k&#10;b3ducmV2LnhtbFBLBQYAAAAABAAEAPUAAACJAwAAAAA=&#10;" adj="4611" filled="f" strokecolor="black [3213]" strokeweight="2pt"/>
                <v:shape id="Блок-схема: процесс 121" o:spid="_x0000_s1046" type="#_x0000_t109" style="position:absolute;top:4572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zQsUA&#10;AADcAAAADwAAAGRycy9kb3ducmV2LnhtbESPT2vCQBDF74LfYZlCb7qJSJHoGqRgSQ8tGHvocchO&#10;/mh2Nt3davz23YLgbYb35v3ebPLR9OJCzneWFaTzBARxZXXHjYKv4362AuEDssbeMim4kYd8O51s&#10;MNP2yge6lKERMYR9hgraEIZMSl+1ZNDP7UActdo6gyGurpHa4TWGm14ukuRFGuw4Eloc6LWl6lz+&#10;msgtqVi+v9W372IsPz7rZPlzclap56dxtwYRaAwP8/260LH+IoX/Z+IE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jNCxQAAANwAAAAPAAAAAAAAAAAAAAAAAJgCAABkcnMv&#10;ZG93bnJldi54bWxQSwUGAAAAAAQABAD1AAAAigMAAAAA&#10;" fillcolor="white [3212]" stroked="f" strokeweight="2pt">
                  <v:textbox>
                    <w:txbxContent>
                      <w:p w:rsidR="00356833" w:rsidRPr="00655247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вешалка</w:t>
                        </w:r>
                      </w:p>
                      <w:p w:rsidR="00356833" w:rsidRDefault="00356833" w:rsidP="004137BC"/>
                    </w:txbxContent>
                  </v:textbox>
                </v:shape>
              </v:group>
            </v:group>
            <v:group id="Группа 122" o:spid="_x0000_s1047" style="position:absolute;left:2850;width:52100;height:55816" coordsize="52100,5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Шестиугольник 123" o:spid="_x0000_s1048" type="#_x0000_t9" style="position:absolute;left:12112;top:49876;width:3308;height:2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b/cEA&#10;AADcAAAADwAAAGRycy9kb3ducmV2LnhtbERP32vCMBB+F/Y/hBv4pulakdEZZQ4mIiLotvejubXF&#10;5lKTWOt/bwTBt/v4ft5s0ZtGdOR8bVnB2zgBQVxYXXOp4Pfne/QOwgdkjY1lUnAlD4v5y2CGubYX&#10;3lN3CKWIIexzVFCF0OZS+qIig35sW+LI/VtnMEToSqkdXmK4aWSaJFNpsObYUGFLXxUVx8PZKFj+&#10;rWRn3GZ7DMlkl51OfcbpUqnha//5ASJQH57ih3ut4/w0g/sz8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m/3BAAAA3AAAAA8AAAAAAAAAAAAAAAAAmAIAAGRycy9kb3du&#10;cmV2LnhtbFBLBQYAAAAABAAEAPUAAACGAwAAAAA=&#10;" adj="4611" filled="f" strokecolor="black [3213]" strokeweight="2pt"/>
              <v:group id="Группа 124" o:spid="_x0000_s1049" style="position:absolute;left:1068;top:21731;width:9162;height:5848" coordsize="9161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group id="Группа 125" o:spid="_x0000_s1050" style="position:absolute;left:2381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87" o:spid="_x0000_s1051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/>
                  <v:rect id="Rectangle 78" o:spid="_x0000_s1052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9g8MA&#10;AADcAAAADwAAAGRycy9kb3ducmV2LnhtbERPS2sCMRC+F/wPYQQvpZvVg9rtRhGL1IMXH9DrsBk3&#10;i5vJkqTutr++KRS8zcf3nHI92FbcyYfGsYJploMgrpxuuFZwOe9eliBCRNbYOiYF3xRgvRo9lVho&#10;1/OR7qdYixTCoUAFJsaukDJUhiyGzHXEibs6bzEm6GupPfYp3LZyludzabHh1GCwo62h6nb6sgpe&#10;9fPP3h5z/LTb2H1of3if9welJuNh8wYi0hAf4n/3Xqf5swX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y9g8MAAADcAAAADwAAAAAAAAAAAAAAAACYAgAAZHJzL2Rv&#10;d25yZXYueG1sUEsFBgAAAAAEAAQA9QAAAIgDAAAAAA==&#10;" fillcolor="#7f7f7f [1612]"/>
                </v:group>
                <v:shape id="Блок-схема: узел суммирования 128" o:spid="_x0000_s1053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yIsQA&#10;AADcAAAADwAAAGRycy9kb3ducmV2LnhtbESPQWvCQBCF74X+h2UKvdVNRYtEVxFBKoqHarwP2TEJ&#10;zc6G3a2m/nrnIHib4b1575vZonetulCIjWcDn4MMFHHpbcOVgeK4/piAignZYuuZDPxThMX89WWG&#10;ufVX/qHLIVVKQjjmaKBOqcu1jmVNDuPAd8SinX1wmGQNlbYBrxLuWj3Msi/tsGFpqLGjVU3l7+HP&#10;GfCnZUHF+DYZfYdut7/Rtjr5rTHvb/1yCipRn57mx/XGCv5QaOUZm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8iLEAAAA3AAAAA8AAAAAAAAAAAAAAAAAmAIAAGRycy9k&#10;b3ducmV2LnhtbFBLBQYAAAAABAAEAPUAAACJAwAAAAA=&#10;" filled="f" strokecolor="black [3213]" strokeweight="2pt"/>
                <v:shape id="Блок-схема: процесс 129" o:spid="_x0000_s1054" type="#_x0000_t109" style="position:absolute;left:7239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l+MEA&#10;AADcAAAADwAAAGRycy9kb3ducmV2LnhtbERPO2vDMBDeC/kP4grdGrkeQupYNsG0kLF2O2S8WOcH&#10;sU6OpTjOv48KhW738T0vzRcziJkm11tW8LaOQBDXVvfcKvj5/nzdgnAeWeNgmRTcyUGerZ5STLS9&#10;cUlz5VsRQtglqKDzfkykdHVHBt3ajsSBa+xk0Ac4tVJPeAvhZpBxFG2kwZ5DQ4cjFR3V5+pqFBw3&#10;JzNfPkrd2uJru1S1a7h0Sr08L/sdCE+L/xf/uQ86zI/f4feZc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pfjBAAAA3AAAAA8AAAAAAAAAAAAAAAAAmAIAAGRycy9kb3du&#10;cmV2LnhtbFBLBQYAAAAABAAEAPUAAACGAwAAAAA=&#10;" filled="f" strokecolor="black [3213]" strokeweight="2pt"/>
              </v:group>
              <v:group id="Группа 130" o:spid="_x0000_s1055" style="position:absolute;left:34082;top:8075;width:8763;height:5848" coordsize="8763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group id="Группа 131" o:spid="_x0000_s1056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87" o:spid="_x0000_s1057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tzs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P9t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Lc7BAAAA3AAAAA8AAAAAAAAAAAAAAAAAmAIAAGRycy9kb3du&#10;cmV2LnhtbFBLBQYAAAAABAAEAPUAAACGAwAAAAA=&#10;" filled="f"/>
                  <v:rect id="Rectangle 78" o:spid="_x0000_s1058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tXcEA&#10;AADcAAAADwAAAGRycy9kb3ducmV2LnhtbERPTYvCMBC9C/6HMIIX0XQVZK1GWRRZD16sC16HZrYt&#10;20xKEm3dX28Ewds83uesNp2pxY2crywr+JgkIIhzqysuFPyc9+NPED4ga6wtk4I7edis+70Vptq2&#10;fKJbFgoRQ9inqKAMoUml9HlJBv3ENsSR+7XOYIjQFVI7bGO4qeU0SebSYMWxocSGtiXlf9nVKFjo&#10;0f/BnBK8mG1ovrU77ubtUanhoPtaggjUhbf45T7oOH82g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LV3BAAAA3AAAAA8AAAAAAAAAAAAAAAAAmAIAAGRycy9kb3du&#10;cmV2LnhtbFBLBQYAAAAABAAEAPUAAACGAwAAAAA=&#10;" fillcolor="#7f7f7f [1612]"/>
                </v:group>
                <v:shape id="Блок-схема: узел суммирования 134" o:spid="_x0000_s1059" type="#_x0000_t123" style="position:absolute;left:6667;top:1809;width:2096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u+sIA&#10;AADcAAAADwAAAGRycy9kb3ducmV2LnhtbERPTWvCQBC9C/0PyxS81Y2tLZK6hlAolYgHbbwP2WkS&#10;zM6G3a2m+fVdQfA2j/c5q2wwnTiT861lBfNZAoK4srrlWkH5/fm0BOEDssbOMin4Iw/Z+mGywlTb&#10;C+/pfAi1iCHsU1TQhNCnUvqqIYN+ZnviyP1YZzBE6GqpHV5iuOnkc5K8SYMtx4YGe/poqDodfo0C&#10;e8xLKl/H5eLL9dvdSEV9tIVS08chfwcRaAh38c290XH+ywK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276wgAAANwAAAAPAAAAAAAAAAAAAAAAAJgCAABkcnMvZG93&#10;bnJldi54bWxQSwUGAAAAAAQABAD1AAAAhwMAAAAA&#10;" filled="f" strokecolor="black [3213]" strokeweight="2pt"/>
                <v:shape id="Блок-схема: процесс 135" o:spid="_x0000_s1060" type="#_x0000_t109" style="position:absolute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5IL8A&#10;AADcAAAADwAAAGRycy9kb3ducmV2LnhtbERPTYvCMBC9L/gfwgje1lRlRapRRBQ82urB49iMbbGZ&#10;1CbW+u83guBtHu9zFqvOVKKlxpWWFYyGEQjizOqScwWn4+53BsJ5ZI2VZVLwIgerZe9ngbG2T06o&#10;TX0uQgi7GBUU3texlC4ryKAb2po4cFfbGPQBNrnUDT5DuKnkOIqm0mDJoaHAmjYFZbf0YRScpxfT&#10;3reJzu3mMOvSzF05cUoN+t16DsJT57/ij3uvw/zJH7yfCR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jkgvwAAANwAAAAPAAAAAAAAAAAAAAAAAJgCAABkcnMvZG93bnJl&#10;di54bWxQSwUGAAAAAAQABAD1AAAAhAMAAAAA&#10;" filled="f" strokecolor="black [3213]" strokeweight="2pt"/>
              </v:group>
              <v:group id="Группа 136" o:spid="_x0000_s1061" style="position:absolute;left:34082;top:15675;width:9048;height:5848" coordsize="9048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group id="Группа 137" o:spid="_x0000_s1062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87" o:spid="_x0000_s1063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/>
                  <v:rect id="Rectangle 78" o:spid="_x0000_s1064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at8MA&#10;AADcAAAADwAAAGRycy9kb3ducmV2LnhtbERPS2vCQBC+C/6HZQq9iNm0hWBSVxFF9JCLD/A6ZKdJ&#10;aHY27G5N7K/vFgq9zcf3nOV6NJ24k/OtZQUvSQqCuLK65VrB9bKfL0D4gKyxs0wKHuRhvZpOllho&#10;O/CJ7udQixjCvkAFTQh9IaWvGjLoE9sTR+7DOoMhQldL7XCI4aaTr2maSYMtx4YGe9o2VH2ev4yC&#10;XM++j+aU4s1sQ3/QrtxlQ6nU89O4eQcRaAz/4j/3Ucf5bz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Yat8MAAADcAAAADwAAAAAAAAAAAAAAAACYAgAAZHJzL2Rv&#10;d25yZXYueG1sUEsFBgAAAAAEAAQA9QAAAIgDAAAAAA==&#10;" fillcolor="#7f7f7f [1612]"/>
                </v:group>
                <v:shape id="Блок-схема: узел суммирования 140" o:spid="_x0000_s1065" type="#_x0000_t123" style="position:absolute;left:6953;top:2000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bhMQA&#10;AADcAAAADwAAAGRycy9kb3ducmV2LnhtbESPQWvCQBCF74X+h2UK3uqmokWiq4ggiqWHarwP2TEJ&#10;zc6G3VWjv75zEHqb4b1575v5snetulKIjWcDH8MMFHHpbcOVgeK4eZ+CignZYuuZDNwpwnLx+jLH&#10;3Pob/9D1kColIRxzNFCn1OVax7Imh3HoO2LRzj44TLKGStuANwl3rR5l2ad22LA01NjRuqby93Bx&#10;BvxpVVAxeUzH29B9fT9oX5383pjBW7+agUrUp3/z83pnBX8s+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G4TEAAAA3AAAAA8AAAAAAAAAAAAAAAAAmAIAAGRycy9k&#10;b3ducmV2LnhtbFBLBQYAAAAABAAEAPUAAACJAwAAAAA=&#10;" filled="f" strokecolor="black [3213]" strokeweight="2pt"/>
                <v:shape id="Блок-схема: процесс 141" o:spid="_x0000_s1066" type="#_x0000_t109" style="position:absolute;top:2000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MXr8A&#10;AADcAAAADwAAAGRycy9kb3ducmV2LnhtbERPTYvCMBC9L/gfwgje1lQRkWpaRBQ82u4ePI7N2Bab&#10;SW1irf/eCAt7m8f7nE06mEb01LnasoLZNAJBXFhdc6ng9+fwvQLhPLLGxjIpeJGDNBl9bTDW9skZ&#10;9bkvRQhhF6OCyvs2ltIVFRl0U9sSB+5qO4M+wK6UusNnCDeNnEfRUhqsOTRU2NKuouKWP4yC8/Ji&#10;+vs+06XdnVZDXrgrZ06pyXjYrkF4Gvy/+M991GH+YgafZ8IF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0xevwAAANwAAAAPAAAAAAAAAAAAAAAAAJgCAABkcnMvZG93bnJl&#10;di54bWxQSwUGAAAAAAQABAD1AAAAhAMAAAAA&#10;" filled="f" strokecolor="black [3213]" strokeweight="2pt"/>
              </v:group>
              <v:group id="Группа 142" o:spid="_x0000_s1067" style="position:absolute;left:356;top:8075;width:9256;height:5842" coordsize="9256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group id="Группа 143" o:spid="_x0000_s1068" style="position:absolute;left:3048;width:3956;height:5842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ect id="Rectangle 87" o:spid="_x0000_s1069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jXMEA&#10;AADcAAAADwAAAGRycy9kb3ducmV2LnhtbERPS2sCMRC+F/wPYQRvNato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Y1zBAAAA3AAAAA8AAAAAAAAAAAAAAAAAmAIAAGRycy9kb3du&#10;cmV2LnhtbFBLBQYAAAAABAAEAPUAAACGAwAAAAA=&#10;" filled="f"/>
                  <v:rect id="Rectangle 78" o:spid="_x0000_s1070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jz8MA&#10;AADcAAAADwAAAGRycy9kb3ducmV2LnhtbERPTWvCQBC9C/6HZQq9iG4sNdjoKmIpzcFL0kKvQ3ZM&#10;QrOzYXc1aX99tyB4m8f7nO1+NJ24kvOtZQXLRQKCuLK65VrB58fbfA3CB2SNnWVS8EMe9rvpZIuZ&#10;tgMXdC1DLWII+wwVNCH0mZS+asigX9ieOHJn6wyGCF0ttcMhhptOPiVJKg22HBsa7OnYUPVdXoyC&#10;Fz37zU2R4Jc5hv5du9NrOpyUenwYDxsQgcZwF9/cuY7zn1f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jz8MAAADcAAAADwAAAAAAAAAAAAAAAACYAgAAZHJzL2Rv&#10;d25yZXYueG1sUEsFBgAAAAAEAAQA9QAAAIgDAAAAAA==&#10;" fillcolor="#7f7f7f [1612]"/>
                </v:group>
                <v:shape id="Блок-схема: узел суммирования 146" o:spid="_x0000_s1071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ma8IA&#10;AADcAAAADwAAAGRycy9kb3ducmV2LnhtbERPTWvCQBC9F/wPywi91Y1iRdJsggjSovRQTe5DdpoE&#10;s7Nhd9XUX+8WCr3N431OVoymF1dyvrOsYD5LQBDXVnfcKChPu5c1CB+QNfaWScEPeSjyyVOGqbY3&#10;/qLrMTQihrBPUUEbwpBK6euWDPqZHYgj922dwRCha6R2eIvhppeLJFlJgx3HhhYH2rZUn48Xo8BW&#10;m5LK1/t6+e6Gw+ed9k1l90o9T8fNG4hAY/gX/7k/dJy/XMHvM/EC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yZrwgAAANwAAAAPAAAAAAAAAAAAAAAAAJgCAABkcnMvZG93&#10;bnJldi54bWxQSwUGAAAAAAQABAD1AAAAhwMAAAAA&#10;" filled="f" strokecolor="black [3213]" strokeweight="2pt"/>
                <v:shape id="Блок-схема: процесс 147" o:spid="_x0000_s1072" type="#_x0000_t109" style="position:absolute;left:7334;top:20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xscAA&#10;AADcAAAADwAAAGRycy9kb3ducmV2LnhtbERPTYvCMBC9C/6HMMLeNHVZVKppEVHwaKsHj2MztsVm&#10;Uptsrf9+s7Cwt3m8z9mkg2lET52rLSuYzyIQxIXVNZcKLufDdAXCeWSNjWVS8CYHaTIebTDW9sUZ&#10;9bkvRQhhF6OCyvs2ltIVFRl0M9sSB+5uO4M+wK6UusNXCDeN/IyihTRYc2iosKVdRcUj/zYKroub&#10;6Z/7TJd2d1oNeeHunDmlPibDdg3C0+D/xX/uow7zv5bw+0y4QC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ZxscAAAADcAAAADwAAAAAAAAAAAAAAAACYAgAAZHJzL2Rvd25y&#10;ZXYueG1sUEsFBgAAAAAEAAQA9QAAAIUDAAAAAA==&#10;" filled="f" strokecolor="black [3213]" strokeweight="2pt"/>
              </v:group>
              <v:group id="Группа 148" o:spid="_x0000_s1073" style="position:absolute;left:950;top:14844;width:8870;height:5842" coordsize="8875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group id="Группа 149" o:spid="_x0000_s1074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ect id="Rectangle 87" o:spid="_x0000_s1075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zgs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84LEAAAA3AAAAA8AAAAAAAAAAAAAAAAAmAIAAGRycy9k&#10;b3ducmV2LnhtbFBLBQYAAAAABAAEAPUAAACJAwAAAAA=&#10;" filled="f"/>
                  <v:rect id="Rectangle 78" o:spid="_x0000_s1076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zEcEA&#10;AADcAAAADwAAAGRycy9kb3ducmV2LnhtbERPS4vCMBC+C/6HMIIXWVMFxe0aRRTRgxcfsNehGdti&#10;MylJtHV//UYQvM3H95z5sjWVeJDzpWUFo2ECgjizuuRcweW8/ZqB8AFZY2WZFDzJw3LR7cwx1bbh&#10;Iz1OIRcxhH2KCooQ6lRKnxVk0A9tTRy5q3UGQ4Qul9phE8NNJcdJMpUGS44NBda0Lii7ne5Gwbce&#10;/O3NMcFfsw71TrvDZtoclOr32tUPiEBt+Ijf7r2O8ycje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8xHBAAAA3AAAAA8AAAAAAAAAAAAAAAAAmAIAAGRycy9kb3du&#10;cmV2LnhtbFBLBQYAAAAABAAEAPUAAACGAwAAAAA=&#10;" fillcolor="#7f7f7f [1612]"/>
                </v:group>
                <v:shape id="Блок-схема: узел суммирования 152" o:spid="_x0000_s1077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2tcAA&#10;AADcAAAADwAAAGRycy9kb3ducmV2LnhtbERPTYvCMBC9L/gfwgje1lTRRapRRBBF8bBa70MztsVm&#10;UpKo1V9vhIW9zeN9zmzRmlrcyfnKsoJBPwFBnFtdcaEgO62/JyB8QNZYWyYFT/KwmHe+Zphq++Bf&#10;uh9DIWII+xQVlCE0qZQ+L8mg79uGOHIX6wyGCF0htcNHDDe1HCbJjzRYcWwosaFVSfn1eDMK7HmZ&#10;UTZ+TUYb1+wPL9oVZ7tTqtdtl1MQgdrwL/5zb3WcPx7C55l4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m2tcAAAADcAAAADwAAAAAAAAAAAAAAAACYAgAAZHJzL2Rvd25y&#10;ZXYueG1sUEsFBgAAAAAEAAQA9QAAAIUDAAAAAA==&#10;" filled="f" strokecolor="black [3213]" strokeweight="2pt"/>
                <v:shape id="Блок-схема: процесс 153" o:spid="_x0000_s1078" type="#_x0000_t109" style="position:absolute;left:6953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hb78A&#10;AADcAAAADwAAAGRycy9kb3ducmV2LnhtbERPTYvCMBC9L/gfwgje1lRlRapRRBQ82urB49iMbbGZ&#10;1CbW+u83guBtHu9zFqvOVKKlxpWWFYyGEQjizOqScwWn4+53BsJ5ZI2VZVLwIgerZe9ngbG2T06o&#10;TX0uQgi7GBUU3texlC4ryKAb2po4cFfbGPQBNrnUDT5DuKnkOIqm0mDJoaHAmjYFZbf0YRScpxfT&#10;3reJzu3mMOvSzF05cUoN+t16DsJT57/ij3uvw/y/CbyfCR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OFvvwAAANwAAAAPAAAAAAAAAAAAAAAAAJgCAABkcnMvZG93bnJl&#10;di54bWxQSwUGAAAAAAQABAD1AAAAhAMAAAAA&#10;" filled="f" strokecolor="black [3213]" strokeweight="2pt"/>
              </v:group>
              <v:group id="Группа 154" o:spid="_x0000_s1079" style="position:absolute;left:34319;top:23513;width:8763;height:5842" coordsize="8763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group id="Группа 155" o:spid="_x0000_s1080" style="position:absolute;left:2381;width:3956;height:5842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Rectangle 87" o:spid="_x0000_s1081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bc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1n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85twgAAANwAAAAPAAAAAAAAAAAAAAAAAJgCAABkcnMvZG93&#10;bnJldi54bWxQSwUGAAAAAAQABAD1AAAAhwMAAAAA&#10;" filled="f"/>
                  <v:rect id="Rectangle 78" o:spid="_x0000_s1082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O/sEA&#10;AADcAAAADwAAAGRycy9kb3ducmV2LnhtbERPS4vCMBC+C/6HMIIX0VRh1e0aRRTRgxcf4HVoZtuy&#10;zaQk0VZ//WZhwdt8fM9ZrFpTiQc5X1pWMB4lIIgzq0vOFVwvu+EchA/IGivLpOBJHlbLbmeBqbYN&#10;n+hxDrmIIexTVFCEUKdS+qwgg35ka+LIfVtnMETocqkdNjHcVHKSJFNpsOTYUGBNm4Kyn/PdKPjU&#10;g9fBnBK8mU2o99odt9PmqFS/166/QARqw1v87z7oOP9jBn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zv7BAAAA3AAAAA8AAAAAAAAAAAAAAAAAmAIAAGRycy9kb3du&#10;cmV2LnhtbFBLBQYAAAAABAAEAPUAAACGAwAAAAA=&#10;" fillcolor="#7f7f7f [1612]"/>
                </v:group>
                <v:shape id="Блок-схема: узел суммирования 158" o:spid="_x0000_s1083" type="#_x0000_t123" style="position:absolute;left:6667;top:1905;width:209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BX8UA&#10;AADcAAAADwAAAGRycy9kb3ducmV2LnhtbESPQWvCQBCF70L/wzKF3nTTUkVS1xAEabH0oMb7kJ0m&#10;odnZsLvV6K93DoXeZnhv3vtmVYyuV2cKsfNs4HmWgSKuve24MVAdt9MlqJiQLfaeycCVIhTrh8kK&#10;c+svvKfzITVKQjjmaKBNaci1jnVLDuPMD8SiffvgMMkaGm0DXiTc9folyxbaYcfS0OJAm5bqn8Ov&#10;M+BPZUXV/LZ8fQ/D59eNds3J74x5ehzLN1CJxvRv/rv+sII/F1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YFfxQAAANwAAAAPAAAAAAAAAAAAAAAAAJgCAABkcnMv&#10;ZG93bnJldi54bWxQSwUGAAAAAAQABAD1AAAAigMAAAAA&#10;" filled="f" strokecolor="black [3213]" strokeweight="2pt"/>
                <v:shape id="Блок-схема: процесс 159" o:spid="_x0000_s1084" type="#_x0000_t109" style="position:absolute;top:20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WhcEA&#10;AADcAAAADwAAAGRycy9kb3ducmV2LnhtbERPS2vCQBC+F/wPywi9NRsLikbXIKGCxyb14HHMTh6Y&#10;nY3ZNab/vlso9DYf33N26WQ6MdLgWssKFlEMgri0uuVawfnr+LYG4Tyyxs4yKfgmB+l+9rLDRNsn&#10;5zQWvhYhhF2CChrv+0RKVzZk0EW2Jw5cZQeDPsChlnrAZwg3nXyP45U02HJoaLCnrKHyVjyMgsvq&#10;asb7R65rm32up6J0FedOqdf5dNiC8DT5f/Gf+6TD/OUGfp8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c1oXBAAAA3AAAAA8AAAAAAAAAAAAAAAAAmAIAAGRycy9kb3du&#10;cmV2LnhtbFBLBQYAAAAABAAEAPUAAACGAwAAAAA=&#10;" filled="f" strokecolor="black [3213]" strokeweight="2pt"/>
              </v:group>
              <v:group id="Группа 160" o:spid="_x0000_s1085" style="position:absolute;left:14725;top:7837;width:6687;height:7986" coordsize="6687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group id="Группа 161" o:spid="_x0000_s1086" style="position:absolute;left:2731;top:2137;width:3956;height:5848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rect id="Rectangle 87" o:spid="_x0000_s1087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C08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xc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AtPBAAAA3AAAAA8AAAAAAAAAAAAAAAAAmAIAAGRycy9kb3du&#10;cmV2LnhtbFBLBQYAAAAABAAEAPUAAACGAwAAAAA=&#10;" filled="f"/>
                  <v:rect id="Rectangle 78" o:spid="_x0000_s1088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CQMEA&#10;AADcAAAADwAAAGRycy9kb3ducmV2LnhtbERPTYvCMBC9L/gfwgheFk1XoazVKKKIHrzoCl6HZmyL&#10;zaQkWVv3128Ewds83ufMl52pxZ2crywr+BolIIhzqysuFJx/tsNvED4ga6wtk4IHeVgueh9zzLRt&#10;+Uj3UyhEDGGfoYIyhCaT0uclGfQj2xBH7mqdwRChK6R22MZwU8txkqTSYMWxocSG1iXlt9OvUTDV&#10;n397c0zwYtah2Wl32KTtQalBv1vNQATqwlv8cu91nJ9O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9AkDBAAAA3AAAAA8AAAAAAAAAAAAAAAAAmAIAAGRycy9kb3du&#10;cmV2LnhtbFBLBQYAAAAABAAEAPUAAACGAwAAAAA=&#10;" fillcolor="#7f7f7f [1612]"/>
                </v:group>
                <v:shape id="Блок-схема: узел суммирования 164" o:spid="_x0000_s1089" type="#_x0000_t123" style="position:absolute;left:3562;width:209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B58IA&#10;AADcAAAADwAAAGRycy9kb3ducmV2LnhtbERPTWvCQBC9F/wPywi91Y1iRdJsggjSovRQTe5DdpoE&#10;s7Nhd9XUX+8WCr3N431OVoymF1dyvrOsYD5LQBDXVnfcKChPu5c1CB+QNfaWScEPeSjyyVOGqbY3&#10;/qLrMTQihrBPUUEbwpBK6euWDPqZHYgj922dwRCha6R2eIvhppeLJFlJgx3HhhYH2rZUn48Xo8BW&#10;m5LK1/t6+e6Gw+ed9k1l90o9T8fNG4hAY/gX/7k/dJy/WsLvM/EC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EHnwgAAANwAAAAPAAAAAAAAAAAAAAAAAJgCAABkcnMvZG93&#10;bnJldi54bWxQSwUGAAAAAAQABAD1AAAAhwMAAAAA&#10;" filled="f" strokecolor="black [3213]" strokeweight="2pt"/>
                <v:shape id="Блок-схема: процесс 165" o:spid="_x0000_s1090" type="#_x0000_t109" style="position:absolute;top:4156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WPcAA&#10;AADcAAAADwAAAGRycy9kb3ducmV2LnhtbERPTYvCMBC9L/gfwgje1lTBItVYpCh4tN097HG2Gdti&#10;M6lNrPXfG2Fhb/N4n7NNR9OKgXrXWFawmEcgiEurG64UfH8dP9cgnEfW2FomBU9ykO4mH1tMtH1w&#10;TkPhKxFC2CWooPa+S6R0ZU0G3dx2xIG72N6gD7CvpO7xEcJNK5dRFEuDDYeGGjvKaiqvxd0o+Il/&#10;zXA75Lqy2Xk9FqW7cO6Umk3H/QaEp9H/i//cJx3mxyt4PxMu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0WPcAAAADcAAAADwAAAAAAAAAAAAAAAACYAgAAZHJzL2Rvd25y&#10;ZXYueG1sUEsFBgAAAAAEAAQA9QAAAIUDAAAAAA==&#10;" filled="f" strokecolor="black [3213]" strokeweight="2pt"/>
              </v:group>
              <v:group id="Группа 166" o:spid="_x0000_s1091" style="position:absolute;left:22800;top:7718;width:6316;height:7986" coordsize="6316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<v:group id="Группа 167" o:spid="_x0000_s1092" style="position:absolute;top:2137;width:3956;height:5848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rect id="Rectangle 87" o:spid="_x0000_s1093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1OcQA&#10;AADcAAAADwAAAGRycy9kb3ducmV2LnhtbESPQWsCMRCF74X+hzAFbzVroVJWo6ylQk+CtlC9DZsx&#10;WdxMlk3qrv/eORR6m+G9ee+b5XoMrbpSn5rIBmbTAhRxHW3DzsD31/b5DVTKyBbbyGTgRgnWq8eH&#10;JZY2Dryn6yE7JSGcSjTgc+5KrVPtKWCaxo5YtHPsA2ZZe6dtj4OEh1a/FMVcB2xYGjx29O6pvhx+&#10;g4GP7rSrXl3S1U/2x0vcDFu/c8ZMnsZqASrTmP/Nf9efVvD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NTnEAAAA3AAAAA8AAAAAAAAAAAAAAAAAmAIAAGRycy9k&#10;b3ducmV2LnhtbFBLBQYAAAAABAAEAPUAAACJAwAAAAA=&#10;" filled="f"/>
                  <v:rect id="Rectangle 78" o:spid="_x0000_s1094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1qsEA&#10;AADcAAAADwAAAGRycy9kb3ducmV2LnhtbERPS4vCMBC+L/gfwgh7WTR1D0WrUUSR9eDFB3gdmrEt&#10;NpOSRNv11xtB8DYf33Nmi87U4k7OV5YVjIYJCOLc6ooLBafjZjAG4QOyxtoyKfgnD4t572uGmbYt&#10;7+l+CIWIIewzVFCG0GRS+rwkg35oG+LIXawzGCJ0hdQO2xhuavmbJKk0WHFsKLGhVUn59XAzCib6&#10;57E1+wTPZhWaP+1267TdKfXd75ZTEIG68BG/3Vsd56cT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NarBAAAA3AAAAA8AAAAAAAAAAAAAAAAAmAIAAGRycy9kb3du&#10;cmV2LnhtbFBLBQYAAAAABAAEAPUAAACGAwAAAAA=&#10;" fillcolor="#7f7f7f [1612]"/>
                </v:group>
                <v:shape id="Блок-схема: узел суммирования 170" o:spid="_x0000_s1095" type="#_x0000_t123" style="position:absolute;left:831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ROcQA&#10;AADcAAAADwAAAGRycy9kb3ducmV2LnhtbESPQWvCQBCF7wX/wzKCt7qpaJXUVUQoiqUHNd6H7DQJ&#10;zc6G3a1Gf33nUOhthvfmvW+W69616kohNp4NvIwzUMSltw1XBorz+/MCVEzIFlvPZOBOEdarwdMS&#10;c+tvfKTrKVVKQjjmaKBOqcu1jmVNDuPYd8SiffngMMkaKm0D3iTctXqSZa/aYcPSUGNH25rK79OP&#10;M+Avm4KK2WMx3YXu4/NBh+riD8aMhv3mDVSiPv2b/673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0TnEAAAA3AAAAA8AAAAAAAAAAAAAAAAAmAIAAGRycy9k&#10;b3ducmV2LnhtbFBLBQYAAAAABAAEAPUAAACJAwAAAAA=&#10;" filled="f" strokecolor="black [3213]" strokeweight="2pt"/>
                <v:shape id="Блок-схема: процесс 171" o:spid="_x0000_s1096" type="#_x0000_t109" style="position:absolute;left:4393;top:4275;width:1923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G478A&#10;AADcAAAADwAAAGRycy9kb3ducmV2LnhtbERPTYvCMBC9L/gfwgje1lQPrlTTIqLg0Xb34HFsxrbY&#10;TGoTa/33ZkHwNo/3Oet0MI3oqXO1ZQWzaQSCuLC65lLB3+/+ewnCeWSNjWVS8CQHaTL6WmOs7YMz&#10;6nNfihDCLkYFlfdtLKUrKjLoprYlDtzFdgZ9gF0pdYePEG4aOY+ihTRYc2iosKVtRcU1vxsFp8XZ&#10;9Lddpku7PS6HvHAXzpxSk/GwWYHwNPiP+O0+6DD/Zwb/z4QL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4bjvwAAANwAAAAPAAAAAAAAAAAAAAAAAJgCAABkcnMvZG93bnJl&#10;di54bWxQSwUGAAAAAAQABAD1AAAAhAMAAAAA&#10;" filled="f" strokecolor="black [3213]" strokeweight="2pt"/>
              </v:group>
              <v:group id="Группа 172" o:spid="_x0000_s1097" style="position:absolute;left:24225;top:35982;width:19458;height:11619;rotation:-508770fd" coordsize="19457,1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qILMAAAADcAAAADwAAAGRycy9kb3ducmV2LnhtbERPzYrCMBC+L/gOYQRv&#10;21SRrts1ihRF8bbVBxia2bZsM6lNtPXtjSB4m4/vd5brwTTiRp2rLSuYRjEI4sLqmksF59PucwHC&#10;eWSNjWVScCcH69XoY4mptj3/0i33pQgh7FJUUHnfplK6oiKDLrItceD+bGfQB9iVUnfYh3DTyFkc&#10;J9JgzaGhwpayior//GoUXJOi32fWXTjXx6zJk/lWfx+UmoyHzQ8IT4N/i1/ugw7zv2bwfCZcIFc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jGogswAAAANwAAAAPAAAA&#10;AAAAAAAAAAAAAKoCAABkcnMvZG93bnJldi54bWxQSwUGAAAAAAQABAD6AAAAlwMAAAAA&#10;">
                <v:shape id="Ромб 173" o:spid="_x0000_s1098" type="#_x0000_t4" style="position:absolute;left:10414;top:4127;width:2479;height:2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NhscA&#10;AADcAAAADwAAAGRycy9kb3ducmV2LnhtbESPS2vDMBCE74H8B7GB3hK5Lc3DiRJKoSSHHlLnAbkt&#10;1sY2lVbGUiP331eFQG+7zHyzs6tNb424UecbxwoeJxkI4tLphisFx8P7eA7CB2SNxjEp+CEPm/Vw&#10;sMJcu8ifdCtCJVII+xwV1CG0uZS+rMmin7iWOGlX11kMae0qqTuMKdwa+ZRlU2mx4XShxpbeaiq/&#10;im+baizOxrwUu3iJ8bT9mGW4P22nSj2M+tcliEB9+Dff6Z1O3OwZ/p5JE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FDYbHAAAA3AAAAA8AAAAAAAAAAAAAAAAAmAIAAGRy&#10;cy9kb3ducmV2LnhtbFBLBQYAAAAABAAEAPUAAACMAwAAAAA=&#10;" filled="f" strokecolor="black [3213]" strokeweight="2pt"/>
                <v:group id="Группа 174" o:spid="_x0000_s1099" style="position:absolute;width:19457;height:11618;rotation:9347214fd" coordsize="23094,10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w7b9vCAAAA3AAAAA8A&#10;AAAAAAAAAAAAAAAAqgIAAGRycy9kb3ducmV2LnhtbFBLBQYAAAAABAAEAPoAAACZAwAAAAA=&#10;">
                  <v:group id="Группа 175" o:spid="_x0000_s1100" style="position:absolute;left:4381;top:2667;width:18713;height:5316" coordsize="18713,5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Прямоугольник 176" o:spid="_x0000_s1101" style="position:absolute;width:18713;height:5316;rotation:1178075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m68MA&#10;AADcAAAADwAAAGRycy9kb3ducmV2LnhtbERP22rCQBB9L/gPywi+1Y21xJC6CRIq2FIQ037AkJ0m&#10;IdnZkF01+vXdQqFvczjX2eaT6cWFRtdaVrBaRiCIK6tbrhV8fe4fExDOI2vsLZOCGznIs9nDFlNt&#10;r3yiS+lrEULYpaig8X5IpXRVQwbd0g7Egfu2o0Ef4FhLPeI1hJtePkVRLA22HBoaHKhoqOrKs1Hw&#10;XMjjFOvX9p7YqHtbv98+4qRUajGfdi8gPE3+X/znPugwfxPD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m68MAAADcAAAADwAAAAAAAAAAAAAAAACYAgAAZHJzL2Rv&#10;d25yZXYueG1sUEsFBgAAAAAEAAQA9QAAAIgDAAAAAA==&#10;" filled="f" strokecolor="black [3213]" strokeweight="2pt">
                      <v:textbox>
                        <w:txbxContent>
                          <w:p w:rsidR="00356833" w:rsidRPr="001E50DD" w:rsidRDefault="00356833" w:rsidP="004137B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1E50D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Стол экспертов</w:t>
                            </w:r>
                          </w:p>
                          <w:p w:rsidR="00356833" w:rsidRPr="001E50DD" w:rsidRDefault="00356833" w:rsidP="004137B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78" o:spid="_x0000_s1102" style="position:absolute;left:1488;top:1275;width:1638;height:3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SnsEA&#10;AADcAAAADwAAAGRycy9kb3ducmV2LnhtbERPTYvCMBC9C/6HMIIX0XQ96FqNsiiyHrxYF7wOzWxb&#10;tpmUJNq6v94Igrd5vM9ZbTpTixs5X1lW8DFJQBDnVldcKPg578efIHxA1lhbJgV38rBZ93srTLVt&#10;+US3LBQihrBPUUEZQpNK6fOSDPqJbYgj92udwRChK6R22MZwU8tpksykwYpjQ4kNbUvK/7KrUbDQ&#10;o/+DOSV4MdvQfGt33M3ao1LDQfe1BBGoC2/xy33Qcf58D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fkp7BAAAA3AAAAA8AAAAAAAAAAAAAAAAAmAIAAGRycy9kb3du&#10;cmV2LnhtbFBLBQYAAAAABAAEAPUAAACGAwAAAAA=&#10;" fillcolor="#7f7f7f [1612]"/>
                  </v:group>
                  <v:group id="Группа 178" o:spid="_x0000_s1103" style="position:absolute;left:6572;width:14209;height:1883" coordsize="1420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Блок-схема: процесс 179" o:spid="_x0000_s1104" type="#_x0000_t109" style="position:absolute;left:12287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K5cAA&#10;AADcAAAADwAAAGRycy9kb3ducmV2LnhtbERPTYvCMBC9C/6HMMLeNNWDut2mIuLCHm31sMfZZmyL&#10;zaQ22Vr/vREEb/N4n5NsBtOInjpXW1Ywn0UgiAuray4VnI7f0zUI55E1NpZJwZ0cbNLxKMFY2xtn&#10;1Oe+FCGEXYwKKu/bWEpXVGTQzWxLHLiz7Qz6ALtS6g5vIdw0chFFS2mw5tBQYUu7iopL/m8U/C7/&#10;TH/dZ7q0u8N6yAt35swp9TEZtl8gPA3+LX65f3SYv/qE5zPhAp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mK5cAAAADcAAAADwAAAAAAAAAAAAAAAACYAgAAZHJzL2Rvd25y&#10;ZXYueG1sUEsFBgAAAAAEAAQA9QAAAIUDAAAAAA==&#10;" filled="f" strokecolor="black [3213]" strokeweight="2pt"/>
                    <v:shape id="Блок-схема: процесс 180" o:spid="_x0000_s1105" type="#_x0000_t109" style="position:absolute;left:7715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TX8MA&#10;AADcAAAADwAAAGRycy9kb3ducmV2LnhtbESPvW7DMAyE9wJ5B4EFstVyMwSGazkoggToGLsdOrIW&#10;/YNalGOpjvP25VCgG4k73n0sDqsb1UJzGDwbeE5SUMSNtwN3Bj7ez08ZqBCRLY6eycCdAhzKzUOB&#10;ufU3rmipY6ckhEOOBvoYp1zr0PTkMCR+Ihat9bPDKOvcaTvjTcLdqHdputcOB5aGHic69tR81z/O&#10;wOf+yy3XU2U7f7xka92ElqtgzPZxfX0BFWmN/+a/6zcr+JngyzMy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TX8MAAADcAAAADwAAAAAAAAAAAAAAAACYAgAAZHJzL2Rv&#10;d25yZXYueG1sUEsFBgAAAAAEAAQA9QAAAIgDAAAAAA==&#10;" filled="f" strokecolor="black [3213]" strokeweight="2pt"/>
                    <v:shape id="Блок-схема: процесс 181" o:spid="_x0000_s1106" type="#_x0000_t109" style="position:absolute;left:342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2xMAA&#10;AADcAAAADwAAAGRycy9kb3ducmV2LnhtbERPTYvCMBC9C/6HMMLebOoepFTTIqKwR9vdwx7HZmyL&#10;zaQ2sdZ/vxGEvc3jfc42n0wnRhpca1nBKopBEFdWt1wr+Pk+LhMQziNr7CyTgic5yLP5bIuptg8u&#10;aCx9LUIIuxQVNN73qZSuasigi2xPHLiLHQz6AIda6gEfIdx08jOO19Jgy6GhwZ72DVXX8m4U/K7P&#10;ZrwdCl3b/SmZyspduHBKfSym3QaEp8n/i9/uLx3mJyt4PRMu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r2xMAAAADcAAAADwAAAAAAAAAAAAAAAACYAgAAZHJzL2Rvd25y&#10;ZXYueG1sUEsFBgAAAAAEAAQA9QAAAIUDAAAAAA==&#10;" filled="f" strokecolor="black [3213]" strokeweight="2pt"/>
                    <v:shape id="Блок-схема: процесс 182" o:spid="_x0000_s1107" type="#_x0000_t109" style="position:absolute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os8AA&#10;AADcAAAADwAAAGRycy9kb3ducmV2LnhtbERPTYvCMBC9L/gfwgje1lQPpVSjiCjs0Xb3sMexGdti&#10;M6lNto3/3iws7G0e73O2+2A6MdLgWssKVssEBHFldcu1gq/P83sGwnlkjZ1lUvAkB/vd7G2LubYT&#10;FzSWvhYxhF2OChrv+1xKVzVk0C1tTxy5mx0M+giHWuoBpxhuOrlOklQabDk2NNjTsaHqXv4YBd/p&#10;1YyPU6Fre7xkoazcjQun1GIeDhsQnoL/F/+5P3Scn63h95l4gd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hos8AAAADcAAAADwAAAAAAAAAAAAAAAACYAgAAZHJzL2Rvd25y&#10;ZXYueG1sUEsFBgAAAAAEAAQA9QAAAIUDAAAAAA==&#10;" filled="f" strokecolor="black [3213]" strokeweight="2pt"/>
                  </v:group>
                  <v:group id="Группа 183" o:spid="_x0000_s1108" style="position:absolute;left:6762;top:9048;width:14210;height:1884" coordsize="1420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Блок-схема: процесс 184" o:spid="_x0000_s1109" type="#_x0000_t109" style="position:absolute;left:12287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VXMAA&#10;AADcAAAADwAAAGRycy9kb3ducmV2LnhtbERPS2vCQBC+C/0PyxR6042lhJC6ERELHpvoweOYnTxo&#10;djZm1yT9992C4G0+vudstrPpxEiDay0rWK8iEMSl1S3XCs6nr2UCwnlkjZ1lUvBLDrbZy2KDqbYT&#10;5zQWvhYhhF2KChrv+1RKVzZk0K1sTxy4yg4GfYBDLfWAUwg3nXyPolgabDk0NNjTvqHyp7gbBZf4&#10;asbbIde13X8nc1G6inOn1NvrvPsE4Wn2T/HDfdRhfvIB/8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1VXMAAAADcAAAADwAAAAAAAAAAAAAAAACYAgAAZHJzL2Rvd25y&#10;ZXYueG1sUEsFBgAAAAAEAAQA9QAAAIUDAAAAAA==&#10;" filled="f" strokecolor="black [3213]" strokeweight="2pt"/>
                    <v:shape id="Блок-схема: процесс 185" o:spid="_x0000_s1110" type="#_x0000_t109" style="position:absolute;left:7715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wx8AA&#10;AADcAAAADwAAAGRycy9kb3ducmV2LnhtbERPS2vCQBC+C/0PyxR6042FhpC6ERELHpvoweOYnTxo&#10;djZm1yT9992C4G0+vudstrPpxEiDay0rWK8iEMSl1S3XCs6nr2UCwnlkjZ1lUvBLDrbZy2KDqbYT&#10;5zQWvhYhhF2KChrv+1RKVzZk0K1sTxy4yg4GfYBDLfWAUwg3nXyPolgabDk0NNjTvqHyp7gbBZf4&#10;asbbIde13X8nc1G6inOn1NvrvPsE4Wn2T/HDfdRhfvIB/8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Hwx8AAAADcAAAADwAAAAAAAAAAAAAAAACYAgAAZHJzL2Rvd25y&#10;ZXYueG1sUEsFBgAAAAAEAAQA9QAAAIUDAAAAAA==&#10;" filled="f" strokecolor="black [3213]" strokeweight="2pt"/>
                    <v:shape id="Блок-схема: процесс 186" o:spid="_x0000_s1111" type="#_x0000_t109" style="position:absolute;left:342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usMAA&#10;AADcAAAADwAAAGRycy9kb3ducmV2LnhtbERPO2vDMBDeA/0P4grdYjkdjHEthxAS6Bg7HTperPOD&#10;WifHUhzn31eFQrb7+J6XbxcziJkm11tWsIliEMS11T23Cr7Ox3UKwnlkjYNlUvAgB9viZZVjpu2d&#10;S5or34oQwi5DBZ33Yyalqzsy6CI7EgeusZNBH+DUSj3hPYSbQb7HcSIN9hwaOhxp31H9U92Mgu/k&#10;YubrodSt3Z/Spapdw6VT6u112X2A8LT4p/jf/anD/DSBv2fCB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NusMAAAADcAAAADwAAAAAAAAAAAAAAAACYAgAAZHJzL2Rvd25y&#10;ZXYueG1sUEsFBgAAAAAEAAQA9QAAAIUDAAAAAA==&#10;" filled="f" strokecolor="black [3213]" strokeweight="2pt"/>
                    <v:shape id="Блок-схема: процесс 187" o:spid="_x0000_s1112" type="#_x0000_t109" style="position:absolute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LK8AA&#10;AADcAAAADwAAAGRycy9kb3ducmV2LnhtbERPPW/CMBDdkfofrKvUjTh0gCiNQQhRibEJDB2v9pFE&#10;jc8hNiH99zUSEts9vc8rNpPtxEiDbx0rWCQpCGLtTMu1gtPxc56B8AHZYOeYFPyRh836ZVZgbtyN&#10;SxqrUIsYwj5HBU0IfS6l1w1Z9InriSN3doPFEOFQSzPgLYbbTr6n6VJabDk2NNjTriH9W12tgu/l&#10;jx0v+9LUbveVTZX2Zy69Um+v0/YDRKApPMUP98HE+dkK7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/LK8AAAADcAAAADwAAAAAAAAAAAAAAAACYAgAAZHJzL2Rvd25y&#10;ZXYueG1sUEsFBgAAAAAEAAQA9QAAAIUDAAAAAA==&#10;" filled="f" strokecolor="black [3213]" strokeweight="2pt"/>
                  </v:group>
                  <v:shape id="Блок-схема: узел суммирования 188" o:spid="_x0000_s1113" type="#_x0000_t123" style="position:absolute;top:4000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tGMQA&#10;AADcAAAADwAAAGRycy9kb3ducmV2LnhtbESPQWvCQBCF74L/YZlCb7ppaSVEVxGhtCg9GON9yE6T&#10;0Oxs2N1q6q93DoXeZnhv3vtmtRldry4UYufZwNM8A0Vce9txY6A6vc1yUDEhW+w9k4FfirBZTycr&#10;LKy/8pEuZWqUhHAs0ECb0lBoHeuWHMa5H4hF+/LBYZI1NNoGvEq46/Vzli20w46locWBdi3V3+WP&#10;M+DP24qq11v+8h6Gw+eN9s3Z7415fBi3S1CJxvRv/rv+sIKfC60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BrRjEAAAA3AAAAA8AAAAAAAAAAAAAAAAAmAIAAGRycy9k&#10;b3ducmV2LnhtbFBLBQYAAAAABAAEAPUAAACJAwAAAAA=&#10;" filled="f" strokecolor="black [3213]" strokeweight="2pt"/>
                </v:group>
              </v:group>
              <v:group id="Группа 189" o:spid="_x0000_s1114" style="position:absolute;width:52100;height:55816" coordsize="52100,5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<v:rect id="Прямоугольник 190" o:spid="_x0000_s1115" style="position:absolute;left:46610;top:27966;width:7607;height:3372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9YcYA&#10;AADcAAAADwAAAGRycy9kb3ducmV2LnhtbESPQWvCQBCF74X+h2WE3upGi0Wjq9hCoYhQTCt4HLLT&#10;JE12NmS3Jv575yB4m+G9ee+b1WZwjTpTFyrPBibjBBRx7m3FhYGf74/nOagQkS02nsnAhQJs1o8P&#10;K0yt7/lA5ywWSkI4pGigjLFNtQ55SQ7D2LfEov36zmGUtSu07bCXcNfoaZK8aocVS0OJLb2XlNfZ&#10;vzMw5+Zvmx37YfZS1/v9l92dpm87Y55Gw3YJKtIQ7+bb9acV/IX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29YcYAAADcAAAADwAAAAAAAAAAAAAAAACYAgAAZHJz&#10;L2Rvd25yZXYueG1sUEsFBgAAAAAEAAQA9QAAAIsDAAAAAA==&#10;" filled="f" stroked="f" strokeweight="2pt">
                  <v:textbox>
                    <w:txbxContent>
                      <w:p w:rsidR="00356833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6,8м</w:t>
                        </w:r>
                      </w:p>
                      <w:p w:rsidR="00356833" w:rsidRPr="00FA3A6C" w:rsidRDefault="00356833" w:rsidP="004137BC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м</w:t>
                        </w:r>
                        <w:r w:rsidRPr="00FA3A6C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м</w:t>
                        </w:r>
                      </w:p>
                    </w:txbxContent>
                  </v:textbox>
                </v:rect>
                <v:group id="Группа 191" o:spid="_x0000_s1116" style="position:absolute;width:47595;height:55816" coordsize="47595,5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rect id="Прямоугольник 192" o:spid="_x0000_s1117" style="position:absolute;left:18406;width:7608;height:3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LyMIA&#10;AADcAAAADwAAAGRycy9kb3ducmV2LnhtbERPTWvCQBC9C/0PyxS8mY1SxKauEsQWc2xSKL1NstMk&#10;NTsbstsY/71bEHqbx/uc7X4ynRhpcK1lBcsoBkFcWd1yreCjeF1sQDiPrLGzTAqu5GC/e5htMdH2&#10;wu805r4WIYRdggoa7/tESlc1ZNBFticO3LcdDPoAh1rqAS8h3HRyFcdrabDl0NBgT4eGqnP+axS4&#10;csyKa59+/ny5qkyPbIqn7E2p+eOUvoDwNPl/8d190mH+8wr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vIwgAAANwAAAAPAAAAAAAAAAAAAAAAAJgCAABkcnMvZG93&#10;bnJldi54bWxQSwUGAAAAAAQABAD1AAAAhwMAAAAA&#10;" filled="f" stroked="f" strokeweight="2pt">
                    <v:textbox>
                      <w:txbxContent>
                        <w:p w:rsidR="00356833" w:rsidRPr="00FA3A6C" w:rsidRDefault="00356833" w:rsidP="004137BC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4,6</w:t>
                          </w:r>
                          <w:r w:rsidRPr="00FA3A6C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 xml:space="preserve"> м</w:t>
                          </w:r>
                        </w:p>
                      </w:txbxContent>
                    </v:textbox>
                  </v:rect>
                  <v:group id="Группа 193" o:spid="_x0000_s1118" style="position:absolute;top:2256;width:47595;height:53560" coordsize="47595,53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4" o:spid="_x0000_s1119" type="#_x0000_t32" style="position:absolute;width:427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hecQAAADcAAAADwAAAGRycy9kb3ducmV2LnhtbERPTWsCMRC9C/0PYQq9uVnFiq5GKaLF&#10;Qyloa6u3cTPuLt1MliTV7b9vBMHbPN7nTOetqcWZnK8sK+glKQji3OqKCwWfH6vuCIQPyBpry6Tg&#10;jzzMZw+dKWbaXnhD520oRAxhn6GCMoQmk9LnJRn0iW2II3eyzmCI0BVSO7zEcFPLfpoOpcGKY0OJ&#10;DS1Kyn+2v0bB/n399lwcF7t9cMfR8rX5PnylrNTTY/syARGoDXfxzb3Wcf54ANdn4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eF5xAAAANwAAAAPAAAAAAAAAAAA&#10;AAAAAKECAABkcnMvZG93bnJldi54bWxQSwUGAAAAAAQABAD5AAAAkgMAAAAA&#10;" strokecolor="black [3213]">
                      <v:stroke startarrow="block" endarrow="block"/>
                    </v:shape>
                    <v:shape id="Прямая со стрелкой 195" o:spid="_x0000_s1120" type="#_x0000_t32" style="position:absolute;left:47145;top:3918;width:450;height:493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1E4sQAAADcAAAADwAAAGRycy9kb3ducmV2LnhtbERPTWvCQBC9F/wPyxS81U0LiqZugkhb&#10;PEhBbdXexuyYBLOzYXfV9N+7QqG3ebzPmeadacSFnK8tK3geJCCIC6trLhV8bd6fxiB8QNbYWCYF&#10;v+Qhz3oPU0y1vfKKLutQihjCPkUFVQhtKqUvKjLoB7YljtzROoMhQldK7fAaw00jX5JkJA3WHBsq&#10;bGleUXFan42C/ediOSwP8+99cIfx20e7+9kmrFT/sZu9ggjUhX/xn3uh4/zJEO7PxAt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UTixAAAANwAAAAPAAAAAAAAAAAA&#10;AAAAAKECAABkcnMvZG93bnJldi54bWxQSwUGAAAAAAQABAD5AAAAkgMAAAAA&#10;" strokecolor="black [3213]">
                      <v:stroke startarrow="block" endarrow="block"/>
                    </v:shape>
                    <v:group id="Группа 196" o:spid="_x0000_s1121" style="position:absolute;top:3087;width:43444;height:50473" coordsize="43444,50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line id="Прямая соединительная линия 197" o:spid="_x0000_s1122" style="position:absolute;flip:y;visibility:visible" from="0,237" to="42767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B/8MAAADcAAAADwAAAGRycy9kb3ducmV2LnhtbERP3WrCMBS+H+wdwhnsbqaTqbM2FScM&#10;hjfizwMcmrOm2Jx0Saa1T2+Ewe7Ox/d7imVvW3EmHxrHCl5HGQjiyumGawXHw+fLO4gQkTW2jknB&#10;lQIsy8eHAnPtLryj8z7WIoVwyFGBibHLpQyVIYth5DrixH07bzEm6GupPV5SuG3lOMum0mLDqcFg&#10;R2tD1Wn/axW0QzwO84+1GbKft6vebqfOTzZKPT/1qwWISH38F/+5v3SaP5/B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zQf/DAAAA3AAAAA8AAAAAAAAAAAAA&#10;AAAAoQIAAGRycy9kb3ducmV2LnhtbFBLBQYAAAAABAAEAPkAAACRAwAAAAA=&#10;" strokecolor="black [3213]"/>
                      <v:line id="Прямая соединительная линия 198" o:spid="_x0000_s1123" style="position:absolute;visibility:visible" from="0,237" to="356,4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    <v:line id="Прямая соединительная линия 199" o:spid="_x0000_s1124" style="position:absolute;visibility:visible" from="42751,237" to="43444,4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AwYsMAAADcAAAADwAAAGRycy9kb3ducmV2LnhtbERPTWvCQBC9F/wPywje6kahRlNXCYJQ&#10;66lq6XXITpNodjbsrjHtr+8KBW/zeJ+zXPemER05X1tWMBknIIgLq2suFZyO2+c5CB+QNTaWScEP&#10;eVivBk9LzLS98Qd1h1CKGMI+QwVVCG0mpS8qMujHtiWO3Ld1BkOErpTa4S2Gm0ZOk2QmDdYcGyps&#10;aVNRcTlcjYJ58X52eZrvJi+fbfrbTfez7Veq1GjY568gAvXhIf53v+k4f7GA+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MGLDAAAA3AAAAA8AAAAAAAAAAAAA&#10;AAAAoQIAAGRycy9kb3ducmV2LnhtbFBLBQYAAAAABAAEAPkAAACRAwAAAAA=&#10;" strokecolor="black [3213]"/>
                      <v:line id="Прямая соединительная линия 200" o:spid="_x0000_s1125" style="position:absolute;flip:x;visibility:visible" from="7125,50470" to="36646,5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tcMIAAADcAAAADwAAAGRycy9kb3ducmV2LnhtbESP0WoCMRRE3wv+Q7hC32pWaUVXo6hQ&#10;kL5I1Q+4bK6bxc3NmqS67tcbQejjMDNnmPmytbW4kg+VYwXDQQaCuHC64lLB8fD9MQERIrLG2jEp&#10;uFOA5aL3Nsdcuxv/0nUfS5EgHHJUYGJscilDYchiGLiGOHkn5y3GJH0ptcdbgttajrJsLC1WnBYM&#10;NrQxVJz3f1ZB3cVjN11vTJddPu96txs7//Wj1Hu/Xc1ARGrjf/jV3moFiQj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UtcMIAAADcAAAADwAAAAAAAAAAAAAA&#10;AAChAgAAZHJzL2Rvd25yZXYueG1sUEsFBgAAAAAEAAQA+QAAAJADAAAAAA==&#10;" strokecolor="black [3213]"/>
                      <v:line id="Прямая соединительная линия 201" o:spid="_x0000_s1126" style="position:absolute;flip:x;visibility:visible" from="36932,43107" to="43420,5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I68QAAADcAAAADwAAAGRycy9kb3ducmV2LnhtbESP0WoCMRRE34X+Q7hC3zRRqrSrUVqh&#10;IL5I1Q+4bK6bxc3NNkl13a83hUIfh5k5wyzXnWvElUKsPWuYjBUI4tKbmisNp+Pn6BVETMgGG8+k&#10;4U4R1qunwRIL42/8RddDqkSGcCxQg02pLaSMpSWHcexb4uydfXCYsgyVNAFvGe4aOVVqLh3WnBcs&#10;trSxVF4OP05D06dT//axsb36frmb/X7uw2yn9fOwe1+ASNSl//Bfe2s0TNUE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jrxAAAANwAAAAPAAAAAAAAAAAA&#10;AAAAAKECAABkcnMvZG93bnJldi54bWxQSwUGAAAAAAQABAD5AAAAkgMAAAAA&#10;" strokecolor="black [3213]"/>
                      <v:line id="Прямая соединительная линия 202" o:spid="_x0000_s1127" style="position:absolute;flip:x y;visibility:visible" from="5937,49045" to="7068,5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mgMMAAADcAAAADwAAAGRycy9kb3ducmV2LnhtbESPQWsCMRSE7wX/Q3iCt5q4YNHVKCpY&#10;BIugtvfH5rm77eZl2aRu/PdNodDjMDPfMMt1tI24U+drxxomYwWCuHCm5lLD+3X/PAPhA7LBxjFp&#10;eJCH9WrwtMTcuJ7PdL+EUiQI+xw1VCG0uZS+qMiiH7uWOHk311kMSXalNB32CW4bmSn1Ii3WnBYq&#10;bGlXUfF1+bYaDsc4n/Hu9PmGH71rTtOtMq9R69EwbhYgAsXwH/5rH4yGTGXweyYd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fpoDDAAAA3AAAAA8AAAAAAAAAAAAA&#10;AAAAoQIAAGRycy9kb3ducmV2LnhtbFBLBQYAAAAABAAEAPkAAACRAwAAAAA=&#10;" strokecolor="black [3213]"/>
                      <v:rect id="Прямоугольник 203" o:spid="_x0000_s1128" style="position:absolute;left:6531;width:13335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bwsUA&#10;AADcAAAADwAAAGRycy9kb3ducmV2LnhtbESPQWvCQBSE74L/YXlCb7qpoSLRVYpSWnooJCnU4yP7&#10;mqTJvg3ZNUn/fbcgeBxm5htmf5xMKwbqXW1ZweMqAkFcWF1zqeAzf1luQTiPrLG1TAp+ycHxMJ/t&#10;MdF25JSGzJciQNglqKDyvkukdEVFBt3KdsTB+7a9QR9kX0rd4xjgppXrKNpIgzWHhQo7OlVUNNnV&#10;KIg/mksqZZe9Xs3TV3P+eS/zDJV6WEzPOxCeJn8P39pvWsE6iuH/TD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xvCxQAAANwAAAAPAAAAAAAAAAAAAAAAAJgCAABkcnMv&#10;ZG93bnJldi54bWxQSwUGAAAAAAQABAD1AAAAigMAAAAA&#10;" fillcolor="white [3212]" strokecolor="black [3213]" strokeweight="2pt"/>
                      <v:rect id="Прямоугольник 204" o:spid="_x0000_s1129" style="position:absolute;left:22325;width:13335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DtsQA&#10;AADcAAAADwAAAGRycy9kb3ducmV2LnhtbESPQYvCMBSE78L+h/AWvGm6uopUo4giiocFq6DHR/Ns&#10;u21eShO1++/NguBxmJlvmNmiNZW4U+MKywq++hEI4tTqgjMFp+OmNwHhPLLGyjIp+CMHi/lHZ4ax&#10;tg8+0D3xmQgQdjEqyL2vYyldmpNB17c1cfCutjHog2wyqRt8BLip5CCKxtJgwWEhx5pWOaVlcjMK&#10;hj/l5SBlnWxvZnQu17/77JigUt3PdjkF4an17/CrvdMKBtE3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g7bEAAAA3AAAAA8AAAAAAAAAAAAAAAAAmAIAAGRycy9k&#10;b3ducmV2LnhtbFBLBQYAAAAABAAEAPUAAACJAwAAAAA=&#10;" fillcolor="white [3212]" strokecolor="black [3213]" strokeweight="2pt"/>
                      <v:line id="Прямая соединительная линия 205" o:spid="_x0000_s1130" style="position:absolute;flip:x y;visibility:visible" from="356,43107" to="1486,4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+9MQAAADcAAAADwAAAGRycy9kb3ducmV2LnhtbESPUWvCMBSF34X9h3AHe9NkBUU7Y9kE&#10;hzARdNv7pblruzU3pYk2+/dGEHw8nHO+w1kW0bbiTL1vHGt4nigQxKUzDVcavj434zkIH5ANto5J&#10;wz95KFYPoyXmxg18oPMxVCJB2OeooQ6hy6X0ZU0W/cR1xMn7cb3FkGRfSdPjkOC2lZlSM2mx4bRQ&#10;Y0frmsq/48lq2H7ExZzX+98dfg+u3U/flHmPWj89xtcXEIFiuIdv7a3RkKkpXM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j70xAAAANwAAAAPAAAAAAAAAAAA&#10;AAAAAKECAABkcnMvZG93bnJldi54bWxQSwUGAAAAAAQABAD5AAAAkgMAAAAA&#10;" strokecolor="black [3213]"/>
                      <v:line id="Прямая соединительная линия 206" o:spid="_x0000_s1131" style="position:absolute;flip:x y;visibility:visible" from="0,47263" to="5932,4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gg8MAAADcAAAADwAAAGRycy9kb3ducmV2LnhtbESP3WoCMRSE7wu+QzhC7zRRqOjWKCq0&#10;CIrgT+8Pm9PdrZuTZZO66dsbQejlMDPfMPNltLW4UesrxxpGQwWCOHem4kLD5fwxmILwAdlg7Zg0&#10;/JGH5aL3MsfMuI6PdDuFQiQI+ww1lCE0mZQ+L8miH7qGOHnfrrUYkmwLaVrsEtzWcqzURFqsOC2U&#10;2NCmpPx6+rUatrs4m/Lm8LPHr87Vh7e1Mp9R69d+XL2DCBTDf/jZ3hoNYzWBx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koIPDAAAA3AAAAA8AAAAAAAAAAAAA&#10;AAAAoQIAAGRycy9kb3ducmV2LnhtbFBLBQYAAAAABAAEAPkAAACRAwAAAAA=&#10;" strokecolor="black [3213]"/>
                    </v:group>
                  </v:group>
                </v:group>
              </v:group>
              <v:group id="Группа 207" o:spid="_x0000_s1132" style="position:absolute;left:1068;top:28619;width:9162;height:5848" coordsize="9161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group id="Группа 208" o:spid="_x0000_s1133" style="position:absolute;left:2381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rect id="Rectangle 87" o:spid="_x0000_s1134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UfsQA&#10;AADc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Z69wO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FH7EAAAA3AAAAA8AAAAAAAAAAAAAAAAAmAIAAGRycy9k&#10;b3ducmV2LnhtbFBLBQYAAAAABAAEAPUAAACJAwAAAAA=&#10;" filled="f"/>
                  <v:rect id="Rectangle 78" o:spid="_x0000_s1135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ONr8A&#10;AADcAAAADwAAAGRycy9kb3ducmV2LnhtbERPy6rCMBDdC/5DGMGNaKoL0WoUUS66cOMD3A7N2Bab&#10;SUlybfXrzUJweTjv5bo1lXiS86VlBeNRAoI4s7rkXMH18jecgfABWWNlmRS8yMN61e0sMdW24RM9&#10;zyEXMYR9igqKEOpUSp8VZNCPbE0cubt1BkOELpfaYRPDTSUnSTKVBkuODQXWtC0oe5z/jYK5HrwP&#10;5pTgzWxDvdfuuJs2R6X6vXazABGoDT/x133QCibjOD+ei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I42vwAAANwAAAAPAAAAAAAAAAAAAAAAAJgCAABkcnMvZG93bnJl&#10;di54bWxQSwUGAAAAAAQABAD1AAAAhAMAAAAA&#10;" fillcolor="#7f7f7f [1612]"/>
                </v:group>
                <v:shape id="Блок-схема: узел суммирования 211" o:spid="_x0000_s1136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wfsQA&#10;AADcAAAADwAAAGRycy9kb3ducmV2LnhtbESPQWvCQBSE74X+h+UVems2kbZIdBUpFCXFQzW5P7LP&#10;JDT7NuxuTfTXu0Khx2FmvmGW68n04kzOd5YVZEkKgri2uuNGQXn8fJmD8AFZY2+ZFFzIw3r1+LDE&#10;XNuRv+l8CI2IEPY5KmhDGHIpfd2SQZ/YgTh6J+sMhihdI7XDMcJNL2dp+i4NdhwXWhzoo6X65/Br&#10;FNhqU1L5dp2/bt3wtb9S0VS2UOr5adosQASawn/4r73TCmZZB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8H7EAAAA3AAAAA8AAAAAAAAAAAAAAAAAmAIAAGRycy9k&#10;b3ducmV2LnhtbFBLBQYAAAAABAAEAPUAAACJAwAAAAA=&#10;" filled="f" strokecolor="black [3213]" strokeweight="2pt"/>
                <v:shape id="Блок-схема: процесс 212" o:spid="_x0000_s1137" type="#_x0000_t109" style="position:absolute;left:7239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SMIA&#10;AADcAAAADwAAAGRycy9kb3ducmV2LnhtbESPQYvCMBSE78L+h/AEbza1B5GuaRFxwaOte9jjs3m2&#10;ZZuX2sRa/71ZWPA4zMw3zDafTCdGGlxrWcEqikEQV1a3XCv4Pn8tNyCcR9bYWSYFT3KQZx+zLaba&#10;PrigsfS1CBB2KSpovO9TKV3VkEEX2Z44eFc7GPRBDrXUAz4C3HQyieO1NNhyWGiwp31D1W95Nwp+&#10;1hcz3g6Fru3+tJnKyl25cEot5tPuE4Snyb/D/+2jVpCsEvg7E4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5xIwgAAANwAAAAPAAAAAAAAAAAAAAAAAJgCAABkcnMvZG93&#10;bnJldi54bWxQSwUGAAAAAAQABAD1AAAAhwMAAAAA&#10;" filled="f" strokecolor="black [3213]" strokeweight="2pt"/>
              </v:group>
              <v:group id="Группа 213" o:spid="_x0000_s1138" style="position:absolute;left:950;top:35744;width:9161;height:5848" coordsize="9161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group id="Группа 214" o:spid="_x0000_s1139" style="position:absolute;left:2381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rect id="Rectangle 87" o:spid="_x0000_s1140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IpsMA&#10;AADcAAAADwAAAGRycy9kb3ducmV2LnhtbESPQWsCMRSE74L/ITyhNzerYJGtUVZR6EmoCm1vj80z&#10;Wdy8LJvU3f77piB4HGbmG2a1GVwj7tSF2rOCWZaDIK68rtkouJwP0yWIEJE1Np5JwS8F2KzHoxUW&#10;2vf8QfdTNCJBOBSowMbYFlKGypLDkPmWOHlX3zmMSXZG6g77BHeNnOf5q3RYc1qw2NLOUnU7/TgF&#10;+/b7WC5MkOVntF83v+0P9miUepkM5RuISEN8hh/td61gPlvA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IpsMAAADcAAAADwAAAAAAAAAAAAAAAACYAgAAZHJzL2Rv&#10;d25yZXYueG1sUEsFBgAAAAAEAAQA9QAAAIgDAAAAAA==&#10;" filled="f"/>
                  <v:rect id="Rectangle 78" o:spid="_x0000_s1141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z2cUA&#10;AADcAAAADwAAAGRycy9kb3ducmV2LnhtbESPQWvCQBSE7wX/w/KEXopuzCHU6CpFKc0hl6jg9ZF9&#10;JqHZt2F3NWl/fbdQ6HGYmW+Y7X4yvXiQ851lBatlAoK4trrjRsHl/L54BeEDssbeMin4Ig/73exp&#10;i7m2I1f0OIVGRAj7HBW0IQy5lL5uyaBf2oE4ejfrDIYoXSO1wzHCTS/TJMmkwY7jQosDHVqqP093&#10;o2CtX74LUyV4NYcwfGhXHrOxVOp5Pr1tQASawn/4r11oBekqg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bPZxQAAANwAAAAPAAAAAAAAAAAAAAAAAJgCAABkcnMv&#10;ZG93bnJldi54bWxQSwUGAAAAAAQABAD1AAAAigMAAAAA&#10;" fillcolor="#7f7f7f [1612]"/>
                </v:group>
                <v:shape id="Блок-схема: узел суммирования 217" o:spid="_x0000_s1142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NkcMA&#10;AADcAAAADwAAAGRycy9kb3ducmV2LnhtbESPQYvCMBSE7wv+h/AEb2uq6K5Uo4ggirKH1Xp/NM+2&#10;2LyUJGr11xthYY/DzHzDzBatqcWNnK8sKxj0ExDEudUVFwqy4/pzAsIHZI21ZVLwIA+Leedjhqm2&#10;d/6l2yEUIkLYp6igDKFJpfR5SQZ93zbE0TtbZzBE6QqpHd4j3NRymCRf0mDFcaHEhlYl5ZfD1Siw&#10;p2VG2fg5GW1cs/950q442Z1SvW67nIII1Ib/8F97qxUMB9/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NkcMAAADcAAAADwAAAAAAAAAAAAAAAACYAgAAZHJzL2Rv&#10;d25yZXYueG1sUEsFBgAAAAAEAAQA9QAAAIgDAAAAAA==&#10;" filled="f" strokecolor="black [3213]" strokeweight="2pt"/>
                <v:shape id="Блок-схема: процесс 218" o:spid="_x0000_s1143" type="#_x0000_t109" style="position:absolute;left:7239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+rorwA&#10;AADcAAAADwAAAGRycy9kb3ducmV2LnhtbERPvQrCMBDeBd8hnOBmUx1EqlFEFBxtdXA8m7MtNpfa&#10;xFrf3gyC48f3v9r0phYdta6yrGAaxSCIc6srLhRczofJAoTzyBpry6TgQw426+FghYm2b06py3wh&#10;Qgi7BBWU3jeJlC4vyaCLbEMcuLttDfoA20LqFt8h3NRyFsdzabDi0FBiQ7uS8kf2Mgqu85vpnvtU&#10;F3Z3WvRZ7u6cOqXGo367BOGp93/xz33UCmbTsDacC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36uivAAAANwAAAAPAAAAAAAAAAAAAAAAAJgCAABkcnMvZG93bnJldi54&#10;bWxQSwUGAAAAAAQABAD1AAAAgQMAAAAA&#10;" filled="f" strokecolor="black [3213]" strokeweight="2pt"/>
              </v:group>
            </v:group>
            <w10:wrap anchorx="margin"/>
          </v:group>
        </w:pict>
      </w:r>
    </w:p>
    <w:p w:rsidR="00152751" w:rsidRDefault="00920718">
      <w:pPr>
        <w:ind w:left="1195" w:right="1401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14м</w:t>
      </w:r>
    </w:p>
    <w:p w:rsidR="00152751" w:rsidRDefault="00152751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4137BC" w:rsidRDefault="004137BC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80729A">
      <w:pPr>
        <w:spacing w:line="298" w:lineRule="exact"/>
        <w:ind w:left="1193" w:right="1401"/>
        <w:rPr>
          <w:b/>
          <w:sz w:val="26"/>
        </w:rPr>
      </w:pPr>
      <w:r>
        <w:rPr>
          <w:b/>
          <w:sz w:val="26"/>
        </w:rPr>
        <w:lastRenderedPageBreak/>
        <w:t>Компетенция «Социальная работа» на 8 рабочих мест</w:t>
      </w:r>
    </w:p>
    <w:p w:rsidR="0080729A" w:rsidRDefault="0080729A" w:rsidP="0080729A">
      <w:pPr>
        <w:spacing w:line="298" w:lineRule="exact"/>
        <w:ind w:left="1193" w:right="1401"/>
        <w:rPr>
          <w:b/>
          <w:sz w:val="26"/>
        </w:rPr>
      </w:pPr>
      <w:r>
        <w:rPr>
          <w:b/>
          <w:sz w:val="26"/>
        </w:rPr>
        <w:t>Кабинет №2</w:t>
      </w: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BE4738">
      <w:pPr>
        <w:pStyle w:val="a3"/>
        <w:rPr>
          <w:rFonts w:ascii="Calibri"/>
          <w:sz w:val="20"/>
        </w:rPr>
      </w:pPr>
      <w:r w:rsidRPr="00BE4738">
        <w:rPr>
          <w:noProof/>
        </w:rPr>
        <w:pict>
          <v:group id="Группа 219" o:spid="_x0000_s1144" style="position:absolute;margin-left:0;margin-top:-.05pt;width:457.5pt;height:555.1pt;z-index:251684864" coordsize="58102,7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">
            <v:shape id="Ромб 220" o:spid="_x0000_s1145" type="#_x0000_t4" style="position:absolute;left:11637;top:46788;width:2480;height:2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dkMUA&#10;AADcAAAADwAAAGRycy9kb3ducmV2LnhtbESPwUrDQBCG70LfYZmCN7tpwKqx2yKCtAcPGm2htyE7&#10;JqG7syG7duPbOwfB4/DP/8036+3knbrQGPvABpaLAhRxE2zPrYHPj5ebe1AxIVt0gcnAD0XYbmZX&#10;a6xsyPxOlzq1SiAcKzTQpTRUWsemI49xEQZiyb7C6DHJOLbajpgF7p0ui2KlPfYsFzoc6Lmj5lx/&#10;e9F4ODp3W+/zKefD7vWuwLfDbmXM9Xx6egSVaEr/y3/tvTVQlqIvzwg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d2QxQAAANwAAAAPAAAAAAAAAAAAAAAAAJgCAABkcnMv&#10;ZG93bnJldi54bWxQSwUGAAAAAAQABAD1AAAAigMAAAAA&#10;" filled="f" strokecolor="black [3213]" strokeweight="2pt"/>
            <v:group id="Группа 221" o:spid="_x0000_s1146" style="position:absolute;width:58102;height:70496" coordsize="58102,70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Шестиугольник 222" o:spid="_x0000_s1147" type="#_x0000_t9" style="position:absolute;left:40019;top:49045;width:3308;height:2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fGsMA&#10;AADcAAAADwAAAGRycy9kb3ducmV2LnhtbESPQWsCMRSE7wX/Q3iCt5ptLEVWo1RBESkFtb0/Ns/d&#10;xc3LmsR1/fdNodDjMDPfMPNlbxvRkQ+1Yw0v4wwEceFMzaWGr9PmeQoiRGSDjWPS8KAAy8XgaY65&#10;cXc+UHeMpUgQDjlqqGJscylDUZHFMHYtcfLOzluMSfpSGo/3BLeNVFn2Ji3WnBYqbGldUXE53qyG&#10;1fdWdtbvPy4xe/2cXK/9hNVK69Gwf5+BiNTH//Bfe2c0KKXg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fGsMAAADcAAAADwAAAAAAAAAAAAAAAACYAgAAZHJzL2Rv&#10;d25yZXYueG1sUEsFBgAAAAAEAAQA9QAAAIgDAAAAAA==&#10;" adj="4611" filled="f" strokecolor="black [3213]" strokeweight="2pt"/>
              <v:group id="Группа 223" o:spid="_x0000_s1148" style="position:absolute;width:58102;height:70496" coordsize="58102,70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group id="Группа 224" o:spid="_x0000_s1149" style="position:absolute;left:2612;width:52273;height:59894" coordsize="52272,59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group id="Группа 225" o:spid="_x0000_s1150" style="position:absolute;top:5316;width:42767;height:54578" coordsize="42767,5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group id="Группа 226" o:spid="_x0000_s1151" style="position:absolute;top:762;width:42767;height:53816" coordsize="42767,28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line id="Прямая соединительная линия 227" o:spid="_x0000_s1152" style="position:absolute;flip:y;visibility:visible" from="0,0" to="427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pZMUAAADcAAAADwAAAGRycy9kb3ducmV2LnhtbESPUWvCMBSF3wf7D+EO9jbTlem2zigq&#10;COKL2PkDLs1dU9bc1CRq7a83wmCPh3POdzjTeW9bcSYfGscKXkcZCOLK6YZrBYfv9csHiBCRNbaO&#10;ScGVAsxnjw9TLLS78J7OZaxFgnAoUIGJsSukDJUhi2HkOuLk/ThvMSbpa6k9XhLctjLPsom02HBa&#10;MNjRylD1W56sgnaIh+FzuTJDdny76t1u4vx4q9TzU7/4AhGpj//hv/ZGK8jzd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npZMUAAADcAAAADwAAAAAAAAAA&#10;AAAAAAChAgAAZHJzL2Rvd25yZXYueG1sUEsFBgAAAAAEAAQA+QAAAJMDAAAAAA==&#10;" strokecolor="black [3213]"/>
                      <v:line id="Прямая соединительная линия 228" o:spid="_x0000_s1153" style="position:absolute;visibility:visible" from="0,0" to="0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9Y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Y9YsIAAADcAAAADwAAAAAAAAAAAAAA&#10;AAChAgAAZHJzL2Rvd25yZXYueG1sUEsFBgAAAAAEAAQA+QAAAJADAAAAAA==&#10;" strokecolor="black [3213]"/>
                      <v:line id="Прямая соединительная линия 229" o:spid="_x0000_s1154" style="position:absolute;visibility:visible" from="42767,0" to="42767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Y+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+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KmPnGAAAA3AAAAA8AAAAAAAAA&#10;AAAAAAAAoQIAAGRycy9kb3ducmV2LnhtbFBLBQYAAAAABAAEAPkAAACUAwAAAAA=&#10;" strokecolor="black [3213]"/>
                      <v:line id="Прямая соединительная линия 230" o:spid="_x0000_s1155" style="position:absolute;flip:x;visibility:visible" from="0,26193" to="28384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nnzc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fNFmp/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nnzcIAAADcAAAADwAAAAAAAAAAAAAA&#10;AAChAgAAZHJzL2Rvd25yZXYueG1sUEsFBgAAAAAEAAQA+QAAAJADAAAAAA==&#10;" strokecolor="black [3213]"/>
                      <v:line id="Прямая соединительная линия 231" o:spid="_x0000_s1156" style="position:absolute;flip:x;visibility:visible" from="33242,26193" to="42767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CV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Cc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UJWxAAAANwAAAAPAAAAAAAAAAAA&#10;AAAAAKECAABkcnMvZG93bnJldi54bWxQSwUGAAAAAAQABAD5AAAAkgMAAAAA&#10;" strokecolor="black [3213]"/>
                      <v:line id="Прямая соединительная линия 232" o:spid="_x0000_s1157" style="position:absolute;flip:x;visibility:visible" from="29622,26193" to="3324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fcIcQAAADcAAAADwAAAGRycy9kb3ducmV2LnhtbESP0WoCMRRE3wv9h3ALvtWsq5V2a5Qq&#10;COKL1PoBl83tZnFzs02irvv1Rij4OMzMGWa26GwjzuRD7VjBaJiBIC6drrlScPhZv76DCBFZY+OY&#10;FFwpwGL+/DTDQrsLf9N5HyuRIBwKVGBibAspQ2nIYhi6ljh5v85bjEn6SmqPlwS3jcyzbCot1pwW&#10;DLa0MlQe9yeroOnjof9Yrkyf/U2uerebOv+2VWrw0n19gojUxUf4v73RCvJx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9whxAAAANwAAAAPAAAAAAAAAAAA&#10;AAAAAKECAABkcnMvZG93bnJldi54bWxQSwUGAAAAAAQABAD5AAAAkgMAAAAA&#10;" strokecolor="black [3213]"/>
                    </v:group>
                    <v:rect id="Прямоугольник 233" o:spid="_x0000_s1158" style="position:absolute;left:6667;width:13335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Rf8UA&#10;AADcAAAADwAAAGRycy9kb3ducmV2LnhtbESPQWvCQBSE70L/w/IKvelGg1JSVxFFLD0UjIX2+Mi+&#10;Jmmyb8PuJqb/3i0IPQ4z8w2z3o6mFQM5X1tWMJ8lIIgLq2suFXxcjtNnED4ga2wtk4Jf8rDdPEzW&#10;mGl75TMNeShFhLDPUEEVQpdJ6YuKDPqZ7Yij922dwRClK6V2eI1w08pFkqykwZrjQoUd7Ssqmrw3&#10;CtL35ussZZeferP8bA4/b+UlR6WeHsfdC4hAY/gP39uvWsEiTeH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9F/xQAAANwAAAAPAAAAAAAAAAAAAAAAAJgCAABkcnMv&#10;ZG93bnJldi54bWxQSwUGAAAAAAQABAD1AAAAigMAAAAA&#10;" fillcolor="white [3212]" strokecolor="black [3213]" strokeweight="2pt"/>
                    <v:rect id="Прямоугольник 234" o:spid="_x0000_s1159" style="position:absolute;left:22383;width:13335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JC8QA&#10;AADcAAAADwAAAGRycy9kb3ducmV2LnhtbESPQYvCMBSE74L/ITzBm6bqKkvXKKKI4mHBKuweH82z&#10;rW1eShO1++/NguBxmJlvmPmyNZW4U+MKywpGwwgEcWp1wZmC82k7+AThPLLGyjIp+CMHy0W3M8dY&#10;2wcf6Z74TAQIuxgV5N7XsZQuzcmgG9qaOHgX2xj0QTaZ1A0+AtxUchxFM2mw4LCQY03rnNIyuRkF&#10;k+/y9yhlnexuZvpTbq6H7JSgUv1eu/oC4an17/CrvdcKxpMP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SQvEAAAA3AAAAA8AAAAAAAAAAAAAAAAAmAIAAGRycy9k&#10;b3ducmV2LnhtbFBLBQYAAAAABAAEAPUAAACJAwAAAAA=&#10;" fillcolor="white [3212]" strokecolor="black [3213]" strokeweight="2pt"/>
                  </v:group>
                  <v:group id="Группа 235" o:spid="_x0000_s1160" style="position:absolute;left:106;width:42767;height:3376" coordsize="42767,3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Прямая со стрелкой 236" o:spid="_x0000_s1161" type="#_x0000_t32" style="position:absolute;top:2339;width:427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zk08YAAADcAAAADwAAAGRycy9kb3ducmV2LnhtbESPT2sCMRTE74LfITzBm2arKLIapYgt&#10;Hoqg/aO9PTevu4ublyVJdf32RhA8DjPzG2a2aEwlzuR8aVnBSz8BQZxZXXKu4OvzrTcB4QOyxsoy&#10;KbiSh8W83Zphqu2Ft3TehVxECPsUFRQh1KmUPivIoO/bmjh6f9YZDFG6XGqHlwg3lRwkyVgaLDku&#10;FFjTsqDstPs3Cg6b9ccoPy6/D8EdJ6v3ev/7k7BS3U7zOgURqAnP8KO91goGwzH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c5NPGAAAA3AAAAA8AAAAAAAAA&#10;AAAAAAAAoQIAAGRycy9kb3ducmV2LnhtbFBLBQYAAAAABAAEAPkAAACUAwAAAAA=&#10;" strokecolor="black [3213]">
                      <v:stroke startarrow="block" endarrow="block"/>
                    </v:shape>
                    <v:rect id="Прямоугольник 237" o:spid="_x0000_s1162" style="position:absolute;left:18394;width:7611;height:33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FsUA&#10;AADcAAAADwAAAGRycy9kb3ducmV2LnhtbESPQWvCQBSE74X+h+UVvDUbbbEluglBrOixplC8PbOv&#10;SWr2bciuMf77bkHwOMzMN8wyG00rBupdY1nBNIpBEJdWN1wp+Co+nt9BOI+ssbVMCq7kIEsfH5aY&#10;aHvhTxr2vhIBwi5BBbX3XSKlK2sy6CLbEQfvx/YGfZB9JXWPlwA3rZzF8VwabDgs1NjRqqbytD8b&#10;Be447Iprl3//Hlx5zNdsitfdRqnJ05gvQHga/T18a2+1gtnLG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hYWxQAAANwAAAAPAAAAAAAAAAAAAAAAAJgCAABkcnMv&#10;ZG93bnJldi54bWxQSwUGAAAAAAQABAD1AAAAigMAAAAA&#10;" filled="f" stroked="f" strokeweight="2pt">
                      <v:textbox>
                        <w:txbxContent>
                          <w:p w:rsidR="00146A5E" w:rsidRPr="00FA3A6C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FA3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5,1 м</w:t>
                            </w:r>
                          </w:p>
                        </w:txbxContent>
                      </v:textbox>
                    </v:rect>
                  </v:group>
                  <v:group id="Группа 238" o:spid="_x0000_s1163" style="position:absolute;left:47314;top:6166;width:4958;height:49316" coordsize="4957,49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Прямая со стрелкой 239" o:spid="_x0000_s1164" type="#_x0000_t32" style="position:absolute;width:457;height:49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NwocYAAADcAAAADwAAAGRycy9kb3ducmV2LnhtbESPQWsCMRSE70L/Q3iCt5rVYrFboxSx&#10;4kGEarV6e26eu4ublyVJdf33TUHwOMzMN8xo0phKXMj50rKCXjcBQZxZXXKu4Hvz+TwE4QOyxsoy&#10;KbiRh8n4qTXCVNsrf9FlHXIRIexTVFCEUKdS+qwgg75ra+LonawzGKJ0udQOrxFuKtlPkldpsOS4&#10;UGBN04Ky8/rXKNivFstBfpxu98Edh7N5/XPYJaxUp918vIMI1IRH+N5eaAX9lzf4PxOPgB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DcKHGAAAA3AAAAA8AAAAAAAAA&#10;AAAAAAAAoQIAAGRycy9kb3ducmV2LnhtbFBLBQYAAAAABAAEAPkAAACUAwAAAAA=&#10;" strokecolor="black [3213]">
                      <v:stroke startarrow="block" endarrow="block"/>
                    </v:shape>
                    <v:rect id="Прямоугольник 240" o:spid="_x0000_s1165" style="position:absolute;left:-532;top:21797;width:7607;height:337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wWsIA&#10;AADcAAAADwAAAGRycy9kb3ducmV2LnhtbERPTWvCQBC9C/6HZYTemo2xLRJdRQWhiFAaFTwO2TGJ&#10;yc6G7Nak/757KHh8vO/lejCNeFDnKssKplEMgji3uuJCwfm0f52DcB5ZY2OZFPySg/VqPFpiqm3P&#10;3/TIfCFCCLsUFZTet6mULi/JoItsSxy4m+0M+gC7QuoO+xBuGpnE8Yc0WHFoKLGlXUl5nf0YBXNu&#10;7pvs0g/vs7o+Hr/04ZpsD0q9TIbNAoSnwT/F/+5PrSB5C/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PBawgAAANwAAAAPAAAAAAAAAAAAAAAAAJgCAABkcnMvZG93&#10;bnJldi54bWxQSwUGAAAAAAQABAD1AAAAhwMAAAAA&#10;" filled="f" stroked="f" strokeweight="2pt">
                      <v:textbox>
                        <w:txbxContent>
                          <w:p w:rsidR="00146A5E" w:rsidRPr="00FA3A6C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Pr="00FA3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v:textbox>
                    </v:rect>
                  </v:group>
                </v:group>
                <v:group id="Группа 241" o:spid="_x0000_s1166" style="position:absolute;left:3681;top:27907;width:9161;height:5847" coordsize="9161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group id="Группа 242" o:spid="_x0000_s1167" style="position:absolute;left:2381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87" o:spid="_x0000_s1168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aVMQA&#10;AADcAAAADwAAAGRycy9kb3ducmV2LnhtbESPQWsCMRSE74L/ITzBm2arbZGtUVZR8CTUFmpvj81r&#10;srh5WTbRXf99Uyh4HGbmG2a57l0tbtSGyrOCp2kGgrj0umKj4PNjP1mACBFZY+2ZFNwpwHo1HCwx&#10;177jd7qdohEJwiFHBTbGJpcylJYchqlviJP341uHMcnWSN1il+CulrMse5UOK04LFhvaWiovp6tT&#10;sGu+j8WLCbL4ivZ88Ztub49GqfGoL95AROrjI/zfPmgFs+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mlTEAAAA3AAAAA8AAAAAAAAAAAAAAAAAmAIAAGRycy9k&#10;b3ducmV2LnhtbFBLBQYAAAAABAAEAPUAAACJAwAAAAA=&#10;" filled="f"/>
                    <v:rect id="Rectangle 78" o:spid="_x0000_s1169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nKMUA&#10;AADcAAAADwAAAGRycy9kb3ducmV2LnhtbESPQWvCQBSE74L/YXkFL1I3FQk2dRWxlOaQS6Lg9ZF9&#10;TUKzb8Pu1sT++m6h0OMwM98wu8NkenEj5zvLCp5WCQji2uqOGwWX89vjFoQPyBp7y6TgTh4O+/ls&#10;h5m2I5d0q0IjIoR9hgraEIZMSl+3ZNCv7EAcvQ/rDIYoXSO1wzHCTS/XSZJKgx3HhRYHOrVUf1Zf&#10;RsGzXn7npkzwak5heNeueE3HQqnFw3R8ARFoCv/hv3auFaw3G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coxQAAANwAAAAPAAAAAAAAAAAAAAAAAJgCAABkcnMv&#10;ZG93bnJldi54bWxQSwUGAAAAAAQABAD1AAAAigMAAAAA&#10;" fillcolor="#7f7f7f [1612]"/>
                  </v:group>
                  <v:shape id="Блок-схема: узел суммирования 245" o:spid="_x0000_s1170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ZYMMA&#10;AADcAAAADwAAAGRycy9kb3ducmV2LnhtbESPQYvCMBSE78L+h/AW9qbpiopUo8iCKIoHa70/mrdt&#10;2ealJFG7/nojCB6HmfmGmS8704grOV9bVvA9SEAQF1bXXCrIT+v+FIQPyBoby6TgnzwsFx+9Oaba&#10;3vhI1yyUIkLYp6igCqFNpfRFRQb9wLbE0fu1zmCI0pVSO7xFuGnkMEkm0mDNcaHCln4qKv6yi1Fg&#10;z6uc8vF9Otq4dn+40648251SX5/dagYiUBfe4Vd7qxUMR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ZYMMAAADcAAAADwAAAAAAAAAAAAAAAACYAgAAZHJzL2Rv&#10;d25yZXYueG1sUEsFBgAAAAAEAAQA9QAAAIgDAAAAAA==&#10;" filled="f" strokecolor="black [3213]" strokeweight="2pt"/>
                  <v:shape id="Блок-схема: процесс 246" o:spid="_x0000_s1171" type="#_x0000_t109" style="position:absolute;left:7239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+1VsIA&#10;AADcAAAADwAAAGRycy9kb3ducmV2LnhtbESPT4vCMBTE74LfITzBm6bKUqSaiojCHrfdPXh8Nq9/&#10;sHmpTbbWb2+EhT0OM/MbZrcfTSsG6l1jWcFqGYEgLqxuuFLw831ebEA4j6yxtUwKnuRgn04nO0y0&#10;fXBGQ+4rESDsElRQe98lUrqiJoNuaTvi4JW2N+iD7Cupe3wEuGnlOopiabDhsFBjR8eailv+axRc&#10;4qsZ7qdMV/b4tRnzwpWcOaXms/GwBeFp9P/hv/anVrD+iOF9Jh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7VWwgAAANwAAAAPAAAAAAAAAAAAAAAAAJgCAABkcnMvZG93&#10;bnJldi54bWxQSwUGAAAAAAQABAD1AAAAhwMAAAAA&#10;" filled="f" strokecolor="black [3213]" strokeweight="2pt"/>
                </v:group>
                <v:group id="Группа 247" o:spid="_x0000_s1172" style="position:absolute;left:36457;top:9262;width:8763;height:5848" coordsize="8763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group id="Группа 248" o:spid="_x0000_s1173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Rectangle 87" o:spid="_x0000_s1174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tvs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ZvM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rb7EAAAA3AAAAA8AAAAAAAAAAAAAAAAAmAIAAGRycy9k&#10;b3ducmV2LnhtbFBLBQYAAAAABAAEAPUAAACJAwAAAAA=&#10;" filled="f"/>
                    <v:rect id="Rectangle 78" o:spid="_x0000_s1175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39sEA&#10;AADcAAAADwAAAGRycy9kb3ducmV2LnhtbERPy4rCMBTdC/MP4Q64EU0VFK1NZXAYxoUbH+D20lzb&#10;Ms1NSaKt8/VmIbg8nHe26U0j7uR8bVnBdJKAIC6srrlUcD79jJcgfEDW2FgmBQ/ysMk/Bhmm2nZ8&#10;oPsxlCKGsE9RQRVCm0rpi4oM+oltiSN3tc5giNCVUjvsYrhp5CxJFtJgzbGhwpa2FRV/x5tRsNKj&#10;/505JHgx29D+arf/XnR7pYaf/dcaRKA+vMUv904rmM3j/HgmH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N/bBAAAA3AAAAA8AAAAAAAAAAAAAAAAAmAIAAGRycy9kb3du&#10;cmV2LnhtbFBLBQYAAAAABAAEAPUAAACGAwAAAAA=&#10;" fillcolor="#7f7f7f [1612]"/>
                  </v:group>
                  <v:shape id="Блок-схема: узел суммирования 251" o:spid="_x0000_s1176" type="#_x0000_t123" style="position:absolute;left:6667;top:1809;width:2096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JvsMA&#10;AADcAAAADwAAAGRycy9kb3ducmV2LnhtbESPQYvCMBSE78L+h/AWvGmqrCLVKLKwuCgerPX+aN62&#10;ZZuXkkSt/nojCB6HmfmGWaw604gLOV9bVjAaJiCIC6trLhXkx5/BDIQPyBoby6TgRh5Wy4/eAlNt&#10;r3ygSxZKESHsU1RQhdCmUvqiIoN+aFvi6P1ZZzBE6UqpHV4j3DRynCRTabDmuFBhS98VFf/Z2Siw&#10;p3VO+eQ++9q4dre/07Y82a1S/c9uPQcRqAvv8Kv9qxWMJy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5JvsMAAADcAAAADwAAAAAAAAAAAAAAAACYAgAAZHJzL2Rv&#10;d25yZXYueG1sUEsFBgAAAAAEAAQA9QAAAIgDAAAAAA==&#10;" filled="f" strokecolor="black [3213]" strokeweight="2pt"/>
                  <v:shape id="Блок-схема: процесс 252" o:spid="_x0000_s1177" type="#_x0000_t109" style="position:absolute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liMMA&#10;AADcAAAADwAAAGRycy9kb3ducmV2LnhtbESPzWrDMBCE74G8g9hAb7EcQ0NwLYcSEuixdnvIcSut&#10;f6i1cizVcd++KhR6HGbmG6Y4LnYQM02+d6xgl6QgiLUzPbcK3t8u2wMIH5ANDo5JwTd5OJbrVYG5&#10;cXeuaK5DKyKEfY4KuhDGXEqvO7LoEzcSR69xk8UQ5dRKM+E9wu0gszTdS4s9x4UORzp1pD/rL6vg&#10;uv+w8+1cmdadXg9LrX3DlVfqYbM8P4EItIT/8F/7xSjIHjP4PROP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0liMMAAADcAAAADwAAAAAAAAAAAAAAAACYAgAAZHJzL2Rv&#10;d25yZXYueG1sUEsFBgAAAAAEAAQA9QAAAIgDAAAAAA==&#10;" filled="f" strokecolor="black [3213]" strokeweight="2pt"/>
                </v:group>
                <v:group id="Группа 253" o:spid="_x0000_s1178" style="position:absolute;left:36338;top:18881;width:9049;height:5848" coordsize="9048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Группа 254" o:spid="_x0000_s1179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Rectangle 87" o:spid="_x0000_s1180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xZsQA&#10;AADcAAAADwAAAGRycy9kb3ducmV2LnhtbESPwWrDMBBE74X8g9hAb43cgENxIhs3JJBToGmh7W2x&#10;NpKJtTKWErt/XwUKPQ4z84bZVJPrxI2G0HpW8LzIQBA3XrdsFHy8759eQISIrLHzTAp+KEBVzh42&#10;WGg/8hvdTtGIBOFQoAIbY19IGRpLDsPC98TJO/vBYUxyMFIPOCa46+Qyy1bSYctpwWJPW0vN5XR1&#10;Cnb997HOTZD1Z7RfF/867u3RKPU4n+o1iEhT/A//tQ9awTLP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MWbEAAAA3AAAAA8AAAAAAAAAAAAAAAAAmAIAAGRycy9k&#10;b3ducmV2LnhtbFBLBQYAAAAABAAEAPUAAACJAwAAAAA=&#10;" filled="f"/>
                    <v:rect id="Rectangle 78" o:spid="_x0000_s1181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KGcUA&#10;AADcAAAADwAAAGRycy9kb3ducmV2LnhtbESPQWvCQBSE70L/w/IKvYjZVGhoo6sUpZhDLsZCr4/s&#10;axKafRt2VxP99W6h0OMwM98w6+1kenEh5zvLCp6TFARxbXXHjYLP08fiFYQPyBp7y6TgSh62m4fZ&#10;GnNtRz7SpQqNiBD2OSpoQxhyKX3dkkGf2IE4et/WGQxRukZqh2OEm14u0zSTBjuOCy0OtGup/qnO&#10;RsGbnt8Kc0zxy+zCcNCu3GdjqdTT4/S+AhFoCv/hv3ahFSxfM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woZxQAAANwAAAAPAAAAAAAAAAAAAAAAAJgCAABkcnMv&#10;ZG93bnJldi54bWxQSwUGAAAAAAQABAD1AAAAigMAAAAA&#10;" fillcolor="#7f7f7f [1612]"/>
                  </v:group>
                  <v:shape id="Блок-схема: узел суммирования 257" o:spid="_x0000_s1182" type="#_x0000_t123" style="position:absolute;left:6953;top:2000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0UcUA&#10;AADcAAAADwAAAGRycy9kb3ducmV2LnhtbESPQWvCQBSE7wX/w/KE3upG0VaiawhCsaT0UI33R/aZ&#10;BLNvw+7WpP76bqHQ4zAz3zDbbDSduJHzrWUF81kCgriyuuVaQXl6fVqD8AFZY2eZFHyTh2w3edhi&#10;qu3An3Q7hlpECPsUFTQh9KmUvmrIoJ/Znjh6F+sMhihdLbXDIcJNJxdJ8iwNthwXGuxp31B1PX4Z&#10;Bfacl1Su7uvlwfXvH3cq6rMtlHqcjvkGRKAx/If/2m9awWL1A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3RRxQAAANwAAAAPAAAAAAAAAAAAAAAAAJgCAABkcnMv&#10;ZG93bnJldi54bWxQSwUGAAAAAAQABAD1AAAAigMAAAAA&#10;" filled="f" strokecolor="black [3213]" strokeweight="2pt"/>
                  <v:shape id="Блок-схема: процесс 258" o:spid="_x0000_s1183" type="#_x0000_t109" style="position:absolute;top:2000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SYrwA&#10;AADcAAAADwAAAGRycy9kb3ducmV2LnhtbERPvQrCMBDeBd8hnOCmqYIi1SgiCo62OjiezdkWm0tt&#10;Yq1vbwbB8eP7X206U4mWGldaVjAZRyCIM6tLzhVczofRAoTzyBory6TgQw42635vhbG2b06oTX0u&#10;Qgi7GBUU3texlC4ryKAb25o4cHfbGPQBNrnUDb5DuKnkNIrm0mDJoaHAmnYFZY/0ZRRc5zfTPveJ&#10;zu3utOjSzN05cUoNB912CcJT5//in/uoFUxn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tRJivAAAANwAAAAPAAAAAAAAAAAAAAAAAJgCAABkcnMvZG93bnJldi54&#10;bWxQSwUGAAAAAAQABAD1AAAAgQMAAAAA&#10;" filled="f" strokecolor="black [3213]" strokeweight="2pt"/>
                </v:group>
                <v:group id="Группа 259" o:spid="_x0000_s1184" style="position:absolute;left:3206;top:9262;width:9257;height:5842" coordsize="9256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group id="Группа 260" o:spid="_x0000_s1185" style="position:absolute;left:3048;width:3956;height:5842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rect id="Rectangle 87" o:spid="_x0000_s1186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92M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zBc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/djEAAAA3AAAAA8AAAAAAAAAAAAAAAAAmAIAAGRycy9k&#10;b3ducmV2LnhtbFBLBQYAAAAABAAEAPUAAACJAwAAAAA=&#10;" filled="f"/>
                    <v:rect id="Rectangle 78" o:spid="_x0000_s1187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Gp8UA&#10;AADcAAAADwAAAGRycy9kb3ducmV2LnhtbESPwWrDMBBE74H+g9hCLqGW44NJXSuhpJT64EvSQq+L&#10;tbVNrZWRlNjJ10eFQo7DzLxhyt1sBnEm53vLCtZJCoK4sbrnVsHX5/vTBoQPyBoHy6TgQh5224dF&#10;iYW2Ex/ofAytiBD2BSroQhgLKX3TkUGf2JE4ej/WGQxRulZqh1OEm0FmaZpLgz3HhQ5H2nfU/B5P&#10;RsGzXl0rc0jx2+zD+KFd/ZZPtVLLx/n1BUSgOdzD/+1KK8jyD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ManxQAAANwAAAAPAAAAAAAAAAAAAAAAAJgCAABkcnMv&#10;ZG93bnJldi54bWxQSwUGAAAAAAQABAD1AAAAigMAAAAA&#10;" fillcolor="#7f7f7f [1612]"/>
                  </v:group>
                  <v:shape id="Блок-схема: узел суммирования 263" o:spid="_x0000_s1188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478UA&#10;AADcAAAADwAAAGRycy9kb3ducmV2LnhtbESPzWrDMBCE74W8g9hAbo2cnwbjRgkhUBJceqjr3Bdr&#10;a5taKyOpsZOnrwqFHoeZ+YbZ7kfTiSs531pWsJgnIIgrq1uuFZQfL48pCB+QNXaWScGNPOx3k4ct&#10;ZtoO/E7XItQiQthnqKAJoc+k9FVDBv3c9sTR+7TOYIjS1VI7HCLcdHKZJBtpsOW40GBPx4aqr+Lb&#10;KLCXQ0nl0z1dn1z/+nanvL7YXKnZdDw8gwg0hv/wX/usFSw3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LjvxQAAANwAAAAPAAAAAAAAAAAAAAAAAJgCAABkcnMv&#10;ZG93bnJldi54bWxQSwUGAAAAAAQABAD1AAAAigMAAAAA&#10;" filled="f" strokecolor="black [3213]" strokeweight="2pt"/>
                  <v:shape id="Блок-схема: процесс 264" o:spid="_x0000_s1189" type="#_x0000_t109" style="position:absolute;left:7334;top:20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S2sIA&#10;AADcAAAADwAAAGRycy9kb3ducmV2LnhtbESPT4vCMBTE74LfITzBm6bKUqSaiojCHrfdPXh8Nq9/&#10;sHmpTbbWb2+EhT0OM/MbZrcfTSsG6l1jWcFqGYEgLqxuuFLw831ebEA4j6yxtUwKnuRgn04nO0y0&#10;fXBGQ+4rESDsElRQe98lUrqiJoNuaTvi4JW2N+iD7Cupe3wEuGnlOopiabDhsFBjR8eailv+axRc&#10;4qsZ7qdMV/b4tRnzwpWcOaXms/GwBeFp9P/hv/anVrCOP+B9Jh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NLawgAAANwAAAAPAAAAAAAAAAAAAAAAAJgCAABkcnMvZG93&#10;bnJldi54bWxQSwUGAAAAAAQABAD1AAAAhwMAAAAA&#10;" filled="f" strokecolor="black [3213]" strokeweight="2pt"/>
                </v:group>
                <v:group id="Группа 265" o:spid="_x0000_s1190" style="position:absolute;left:3562;top:18881;width:8876;height:5848" coordsize="8875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group id="Группа 266" o:spid="_x0000_s1191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87" o:spid="_x0000_s1192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AN8MA&#10;AADcAAAADwAAAGRycy9kb3ducmV2LnhtbESPQWsCMRSE74L/ITyhN81WqJbVKKtU6ElQC623x+Y1&#10;Wdy8LJvU3f57Iwgeh5n5hlmue1eLK7Wh8qzgdZKBIC69rtgo+Drtxu8gQkTWWHsmBf8UYL0aDpaY&#10;a9/xga7HaESCcMhRgY2xyaUMpSWHYeIb4uT9+tZhTLI1UrfYJbir5TTLZtJhxWnBYkNbS+Xl+OcU&#10;fDTnffFmgiy+o/25+E23s3uj1MuoLxYgIvXxGX60P7WC6Ww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AN8MAAADcAAAADwAAAAAAAAAAAAAAAACYAgAAZHJzL2Rv&#10;d25yZXYueG1sUEsFBgAAAAAEAAQA9QAAAIgDAAAAAA==&#10;" filled="f"/>
                    <v:rect id="Rectangle 78" o:spid="_x0000_s1193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xTcAA&#10;AADcAAAADwAAAGRycy9kb3ducmV2LnhtbERPy4rCMBTdC/5DuIIb0VQXRTtGGRTRhRsf4PbS3GnL&#10;NDclibb69WYhuDyc93LdmVo8yPnKsoLpJAFBnFtdcaHgetmN5yB8QNZYWyYFT/KwXvV7S8y0bflE&#10;j3MoRAxhn6GCMoQmk9LnJRn0E9sQR+7POoMhQldI7bCN4aaWsyRJpcGKY0OJDW1Kyv/Pd6NgoUev&#10;gzkleDOb0Oy1O27T9qjUcND9/oAI1IWv+OM+aAWzNK6NZ+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zxTcAAAADcAAAADwAAAAAAAAAAAAAAAACYAgAAZHJzL2Rvd25y&#10;ZXYueG1sUEsFBgAAAAAEAAQA9QAAAIUDAAAAAA==&#10;" fillcolor="#7f7f7f [1612]"/>
                  </v:group>
                  <v:shape id="Блок-схема: узел суммирования 269" o:spid="_x0000_s1194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PBcMA&#10;AADcAAAADwAAAGRycy9kb3ducmV2LnhtbESPQYvCMBSE78L+h/AWvGmqqLjVKLKwuCgedOv90Tzb&#10;YvNSkqhdf70RBI/DzHzDzJetqcWVnK8sKxj0ExDEudUVFwqyv5/eFIQPyBpry6TgnzwsFx+dOaba&#10;3nhP10MoRISwT1FBGUKTSunzkgz6vm2Io3eyzmCI0hVSO7xFuKnlMEkm0mDFcaHEhr5Lys+Hi1Fg&#10;j6uMsvF9Olq7Zru706Y42o1S3c92NQMRqA3v8Kv9qxUMJ1/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SPBcMAAADcAAAADwAAAAAAAAAAAAAAAACYAgAAZHJzL2Rv&#10;d25yZXYueG1sUEsFBgAAAAAEAAQA9QAAAIgDAAAAAA==&#10;" filled="f" strokecolor="black [3213]" strokeweight="2pt"/>
                  <v:shape id="Блок-схема: процесс 270" o:spid="_x0000_s1195" type="#_x0000_t109" style="position:absolute;left:6953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CBLwA&#10;AADcAAAADwAAAGRycy9kb3ducmV2LnhtbERPzQ7BQBC+S7zDZiRubDkgZYkIiaOWg+PojrbRna3u&#10;qnp7e5A4fvn+V5vOVKKlxpWWFUzGEQjizOqScwWX82G0AOE8ssbKMin4kIPNut9bYaztmxNqU5+L&#10;EMIuRgWF93UspcsKMujGtiYO3N02Bn2ATS51g+8Qbio5jaKZNFhyaCiwpl1B2SN9GQXX2c20z32i&#10;c7s7Lbo0c3dOnFLDQbddgvDU+b/45z5qBdN5mB/Oh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dkIEvAAAANwAAAAPAAAAAAAAAAAAAAAAAJgCAABkcnMvZG93bnJldi54&#10;bWxQSwUGAAAAAAQABAD1AAAAgQMAAAAA&#10;" filled="f" strokecolor="black [3213]" strokeweight="2pt"/>
                </v:group>
                <v:group id="Группа 271" o:spid="_x0000_s1196" style="position:absolute;left:36338;top:27075;width:8763;height:5842" coordsize="8763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group id="Группа 272" o:spid="_x0000_s1197" style="position:absolute;left:2381;width:3956;height:5842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rect id="Rectangle 87" o:spid="_x0000_s1198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Q6cQA&#10;AADcAAAADwAAAGRycy9kb3ducmV2LnhtbESPQWsCMRSE74L/ITzBm2artJWtUVZR8CTUFmpvj81r&#10;srh5WTbRXf99Uyh4HGbmG2a57l0tbtSGyrOCp2kGgrj0umKj4PNjP1mACBFZY+2ZFNwpwHo1HCwx&#10;177jd7qdohEJwiFHBTbGJpcylJYchqlviJP341uHMcnWSN1il+CulrMse5EOK04LFhvaWiovp6tT&#10;sGu+j8WzCbL4ivZ88Ztub49GqfGoL95AROrjI/zfPmgFs9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UOnEAAAA3AAAAA8AAAAAAAAAAAAAAAAAmAIAAGRycy9k&#10;b3ducmV2LnhtbFBLBQYAAAAABAAEAPUAAACJAwAAAAA=&#10;" filled="f"/>
                    <v:rect id="Rectangle 78" o:spid="_x0000_s1199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tlcQA&#10;AADcAAAADwAAAGRycy9kb3ducmV2LnhtbESPT4vCMBTE74LfIbyFvYimiqhbjSIuix68+Af2+mie&#10;bdnmpSTRdv30RhA8DjPzG2axak0lbuR8aVnBcJCAIM6sLjlXcD799GcgfEDWWFkmBf/kYbXsdhaY&#10;atvwgW7HkIsIYZ+igiKEOpXSZwUZ9ANbE0fvYp3BEKXLpXbYRLip5ChJJtJgyXGhwJo2BWV/x6tR&#10;8KV79505JPhrNqHearf/njR7pT4/2vUcRKA2vMOv9k4rGE3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bZXEAAAA3AAAAA8AAAAAAAAAAAAAAAAAmAIAAGRycy9k&#10;b3ducmV2LnhtbFBLBQYAAAAABAAEAPUAAACJAwAAAAA=&#10;" fillcolor="#7f7f7f [1612]"/>
                  </v:group>
                  <v:shape id="Блок-схема: узел суммирования 275" o:spid="_x0000_s1200" type="#_x0000_t123" style="position:absolute;left:6667;top:1905;width:209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T3cUA&#10;AADcAAAADwAAAGRycy9kb3ducmV2LnhtbESPQWvCQBSE7wX/w/KE3upG0VaiawhCsaT0UI33R/aZ&#10;BLNvw+7WpP76bqHQ4zAz3zDbbDSduJHzrWUF81kCgriyuuVaQXl6fVqD8AFZY2eZFHyTh2w3edhi&#10;qu3An3Q7hlpECPsUFTQh9KmUvmrIoJ/Znjh6F+sMhihdLbXDIcJNJxdJ8iwNthwXGuxp31B1PX4Z&#10;Bfacl1Su7uvlwfXvH3cq6rMtlHqcjvkGRKAx/If/2m9aweJl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BPdxQAAANwAAAAPAAAAAAAAAAAAAAAAAJgCAABkcnMv&#10;ZG93bnJldi54bWxQSwUGAAAAAAQABAD1AAAAigMAAAAA&#10;" filled="f" strokecolor="black [3213]" strokeweight="2pt"/>
                  <v:shape id="Блок-схема: процесс 276" o:spid="_x0000_s1201" type="#_x0000_t109" style="position:absolute;top:20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/68IA&#10;AADcAAAADwAAAGRycy9kb3ducmV2LnhtbESPT4vCMBTE7wt+h/CEva2pHqpUUxFR2OO2uwePz+b1&#10;DzYvtcnW+u2NIHgcZuY3zGY7mlYM1LvGsoL5LAJBXFjdcKXg7/f4tQLhPLLG1jIpuJODbTr52GCi&#10;7Y0zGnJfiQBhl6CC2vsukdIVNRl0M9sRB6+0vUEfZF9J3eMtwE0rF1EUS4MNh4UaO9rXVFzyf6Pg&#10;FJ/NcD1kurL7n9WYF67kzCn1OR13axCeRv8Ov9rfWsFiGcPzTDgC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3/rwgAAANwAAAAPAAAAAAAAAAAAAAAAAJgCAABkcnMvZG93&#10;bnJldi54bWxQSwUGAAAAAAQABAD1AAAAhwMAAAAA&#10;" filled="f" strokecolor="black [3213]" strokeweight="2pt"/>
                </v:group>
                <v:group id="Группа 277" o:spid="_x0000_s1202" style="position:absolute;left:17575;top:7125;width:6687;height:7985" coordsize="6687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group id="Группа 278" o:spid="_x0000_s1203" style="position:absolute;left:2731;top:2137;width:3956;height:5848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rect id="Rectangle 87" o:spid="_x0000_s1204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nA8QA&#10;AADcAAAADwAAAGRycy9kb3ducmV2LnhtbESPQWsCMRSE74L/ITzBm2Yr2NatUVZR8CTUFmpvj81r&#10;srh5WTbRXf99Uyh4HGbmG2a57l0tbtSGyrOCp2kGgrj0umKj4PNjP3kFESKyxtozKbhTgPVqOFhi&#10;rn3H73Q7RSMShEOOCmyMTS5lKC05DFPfECfvx7cOY5KtkbrFLsFdLWdZ9iwdVpwWLDa0tVReTlen&#10;YNd8H4u5CbL4ivZ88Ztub49GqfGoL95AROrjI/zfPmgFs5c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ZwPEAAAA3AAAAA8AAAAAAAAAAAAAAAAAmAIAAGRycy9k&#10;b3ducmV2LnhtbFBLBQYAAAAABAAEAPUAAACJAwAAAAA=&#10;" filled="f"/>
                    <v:rect id="Rectangle 78" o:spid="_x0000_s1205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bscEA&#10;AADcAAAADwAAAGRycy9kb3ducmV2LnhtbERPz2vCMBS+C/sfwhN2EU3nobhqFHGIHnppN9j10Tzb&#10;YvNSksx2/vXmIHj8+H5vdqPpxI2cby0r+FgkIIgrq1uuFfx8H+crED4ga+wsk4J/8rDbvk02mGk7&#10;cEG3MtQihrDPUEETQp9J6auGDPqF7Ykjd7HOYIjQ1VI7HGK46eQySVJpsOXY0GBPh4aqa/lnFHzq&#10;2f1sigR/zSH0J+3yr3TIlXqfjvs1iEBjeImf7rNWsFzF+fFMP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GG7HBAAAA3AAAAA8AAAAAAAAAAAAAAAAAmAIAAGRycy9kb3du&#10;cmV2LnhtbFBLBQYAAAAABAAEAPUAAACGAwAAAAA=&#10;" fillcolor="#7f7f7f [1612]"/>
                  </v:group>
                  <v:shape id="Блок-схема: узел суммирования 281" o:spid="_x0000_s1206" type="#_x0000_t123" style="position:absolute;left:3562;width:209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l+cMA&#10;AADcAAAADwAAAGRycy9kb3ducmV2LnhtbESPQYvCMBSE74L/ITzBm6aKSukaRQTZRdmDWu+P5m1b&#10;bF5KErXrr98sCB6HmfmGWa4704g7OV9bVjAZJyCIC6trLhXk590oBeEDssbGMin4JQ/rVb+3xEzb&#10;Bx/pfgqliBD2GSqoQmgzKX1RkUE/ti1x9H6sMxiidKXUDh8Rbho5TZKFNFhzXKiwpW1FxfV0Mwrs&#10;ZZNTPn+ms0/XHr6ftC8vdq/UcNBtPkAE6sI7/Gp/aQXTdAL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5l+cMAAADcAAAADwAAAAAAAAAAAAAAAACYAgAAZHJzL2Rv&#10;d25yZXYueG1sUEsFBgAAAAAEAAQA9QAAAIgDAAAAAA==&#10;" filled="f" strokecolor="black [3213]" strokeweight="2pt"/>
                  <v:shape id="Блок-схема: процесс 282" o:spid="_x0000_s1207" type="#_x0000_t109" style="position:absolute;top:4156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Jz8IA&#10;AADcAAAADwAAAGRycy9kb3ducmV2LnhtbESPQWuDQBSE74X+h+UFcqtrPASxbiRICz1G20OPr7sv&#10;KnHfWndrzL/PFgo9DjPzDVNWqx3FQrMfHCvYJSkIYu3MwJ2Cj/fXpxyED8gGR8ek4EYeqsPjQ4mF&#10;cVduaGlDJyKEfYEK+hCmQkqve7LoEzcRR+/sZoshyrmTZsZrhNtRZmm6lxYHjgs9TlT3pC/tj1Xw&#10;uf+yy/dLYzpXn/K11f7MjVdqu1mPzyACreE//Nd+MwqyPIP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QnPwgAAANwAAAAPAAAAAAAAAAAAAAAAAJgCAABkcnMvZG93&#10;bnJldi54bWxQSwUGAAAAAAQABAD1AAAAhwMAAAAA&#10;" filled="f" strokecolor="black [3213]" strokeweight="2pt"/>
                </v:group>
                <v:group id="Группа 283" o:spid="_x0000_s1208" style="position:absolute;left:25650;top:7006;width:6316;height:7985" coordsize="6316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group id="Группа 284" o:spid="_x0000_s1209" style="position:absolute;top:2137;width:3956;height:5848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87" o:spid="_x0000_s1210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IcMA&#10;AADcAAAADwAAAGRycy9kb3ducmV2LnhtbESPQWsCMRSE7wX/Q3iCt5pVsMhqlFUqeBJqBfX22DyT&#10;xc3Lsknd9d+bQqHHYWa+YZbr3tXiQW2oPCuYjDMQxKXXFRsFp+/d+xxEiMgaa8+k4EkB1qvB2xJz&#10;7Tv+oscxGpEgHHJUYGNscilDaclhGPuGOHk33zqMSbZG6ha7BHe1nGbZh3RYcVqw2NDWUnk//jgF&#10;n831UMxMkMU52svdb7qdPRilRsO+WICI1Mf/8F97rxVM5z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dIcMAAADcAAAADwAAAAAAAAAAAAAAAACYAgAAZHJzL2Rv&#10;d25yZXYueG1sUEsFBgAAAAAEAAQA9QAAAIgDAAAAAA==&#10;" filled="f"/>
                    <v:rect id="Rectangle 78" o:spid="_x0000_s1211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mXsMA&#10;AADcAAAADwAAAGRycy9kb3ducmV2LnhtbESPQYvCMBSE78L+h/AWvMiarofi1kYRF9GDF3Vhr4/m&#10;2Rabl5JEW/31RhA8DjPzDZMvetOIKzlfW1bwPU5AEBdW11wq+Duuv6YgfEDW2FgmBTfysJh/DHLM&#10;tO14T9dDKEWEsM9QQRVCm0npi4oM+rFtiaN3ss5giNKVUjvsItw0cpIkqTRYc1yosKVVRcX5cDEK&#10;fvTovjX7BP/NKrQb7Xa/abdTavjZL2cgAvXhHX61t1rBZJ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mXsMAAADcAAAADwAAAAAAAAAAAAAAAACYAgAAZHJzL2Rv&#10;d25yZXYueG1sUEsFBgAAAAAEAAQA9QAAAIgDAAAAAA==&#10;" fillcolor="#7f7f7f [1612]"/>
                  </v:group>
                  <v:shape id="Блок-схема: узел суммирования 287" o:spid="_x0000_s1212" type="#_x0000_t123" style="position:absolute;left:831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YFsQA&#10;AADcAAAADwAAAGRycy9kb3ducmV2LnhtbESPQWvCQBSE74X+h+UVvNWNom2IriEUikXpQRvvj+wz&#10;CWbfht1VU3+9KxR6HGbmG2aZD6YTF3K+taxgMk5AEFdWt1wrKH8+X1MQPiBr7CyTgl/ykK+en5aY&#10;aXvlHV32oRYRwj5DBU0IfSalrxoy6Me2J47e0TqDIUpXS+3wGuGmk9MkeZMGW44LDfb00VB12p+N&#10;AnsoSirnt3S2dv32+0ab+mA3So1ehmIBItAQ/sN/7S+tYJq+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7WBbEAAAA3AAAAA8AAAAAAAAAAAAAAAAAmAIAAGRycy9k&#10;b3ducmV2LnhtbFBLBQYAAAAABAAEAPUAAACJAwAAAAA=&#10;" filled="f" strokecolor="black [3213]" strokeweight="2pt"/>
                  <v:shape id="Блок-схема: процесс 288" o:spid="_x0000_s1213" type="#_x0000_t109" style="position:absolute;left:4393;top:4275;width:1923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+JbwA&#10;AADcAAAADwAAAGRycy9kb3ducmV2LnhtbERPvQrCMBDeBd8hnOCmqQ5SqlFEFBxtdXA8m7MtNpfa&#10;xFrf3gyC48f3v9r0phYdta6yrGA2jUAQ51ZXXCi4nA+TGITzyBpry6TgQw426+FghYm2b06py3wh&#10;Qgi7BBWU3jeJlC4vyaCb2oY4cHfbGvQBtoXULb5DuKnlPIoW0mDFoaHEhnYl5Y/sZRRcFzfTPfep&#10;LuzuFPdZ7u6cOqXGo367BOGp93/xz33UCuZxWBvOh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1T4lvAAAANwAAAAPAAAAAAAAAAAAAAAAAJgCAABkcnMvZG93bnJldi54&#10;bWxQSwUGAAAAAAQABAD1AAAAgQMAAAAA&#10;" filled="f" strokecolor="black [3213]" strokeweight="2pt"/>
                </v:group>
                <v:group id="Группа 289" o:spid="_x0000_s1214" style="position:absolute;left:3325;top:42038;width:23094;height:10932" coordsize="23094,10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Группа 290" o:spid="_x0000_s1215" style="position:absolute;left:4381;top:2667;width:18713;height:5316" coordsize="18713,5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Прямоугольник 291" o:spid="_x0000_s1216" style="position:absolute;width:18713;height:5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>
                      <v:textbox>
                        <w:txbxContent>
                          <w:p w:rsidR="00146A5E" w:rsidRPr="00FA3A6C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A3A6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Стол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экспертов</w:t>
                            </w:r>
                          </w:p>
                          <w:p w:rsidR="00146A5E" w:rsidRDefault="00146A5E" w:rsidP="00146A5E"/>
                        </w:txbxContent>
                      </v:textbox>
                    </v:rect>
                    <v:rect id="Rectangle 78" o:spid="_x0000_s1217" style="position:absolute;left:1488;top:1275;width:1638;height:3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2gMMA&#10;AADcAAAADwAAAGRycy9kb3ducmV2LnhtbESPQYvCMBSE78L+h/AWvIim9iC2GmVxET14URf2+mie&#10;bbF5KUm01V9vFhY8DjPzDbNc96YRd3K+tqxgOklAEBdW11wq+Dlvx3MQPiBrbCyTggd5WK8+BkvM&#10;te34SPdTKEWEsM9RQRVCm0vpi4oM+oltiaN3sc5giNKVUjvsItw0Mk2SmTRYc1yosKVNRcX1dDMK&#10;Mj167s0xwV+zCe1Ou8P3rDsoNfzsvxYgAvXhHf5v77WCNEv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2gMMAAADcAAAADwAAAAAAAAAAAAAAAACYAgAAZHJzL2Rv&#10;d25yZXYueG1sUEsFBgAAAAAEAAQA9QAAAIgDAAAAAA==&#10;" fillcolor="#7f7f7f [1612]"/>
                  </v:group>
                  <v:group id="Группа 293" o:spid="_x0000_s1218" style="position:absolute;left:6572;width:14209;height:1883" coordsize="1420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shape id="Блок-схема: процесс 294" o:spid="_x0000_s1219" type="#_x0000_t109" style="position:absolute;left:12287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i/cMA&#10;AADcAAAADwAAAGRycy9kb3ducmV2LnhtbESPQWuDQBSE74H8h+UFekvWhCLWukqQFHqsNoccX90X&#10;lbpvjbs19t93C4Ueh5n5hsmKxQxipsn1lhXsdxEI4sbqnlsF5/eXbQLCeWSNg2VS8E0Oiny9yjDV&#10;9s4VzbVvRYCwS1FB5/2YSumajgy6nR2Jg3e1k0Ef5NRKPeE9wM0gD1EUS4M9h4UORyo7aj7rL6Pg&#10;En+Y+XaqdGvLt2SpG3flyin1sFmOzyA8Lf4//Nd+1QoOT4/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Gi/cMAAADcAAAADwAAAAAAAAAAAAAAAACYAgAAZHJzL2Rv&#10;d25yZXYueG1sUEsFBgAAAAAEAAQA9QAAAIgDAAAAAA==&#10;" filled="f" strokecolor="black [3213]" strokeweight="2pt"/>
                    <v:shape id="Блок-схема: процесс 295" o:spid="_x0000_s1220" type="#_x0000_t109" style="position:absolute;left:7715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HZsMA&#10;AADcAAAADwAAAGRycy9kb3ducmV2LnhtbESPQWuDQBSE74H8h+UFekvWBCrWukqQFHqsNoccX90X&#10;lbpvjbs19t93C4Ueh5n5hsmKxQxipsn1lhXsdxEI4sbqnlsF5/eXbQLCeWSNg2VS8E0Oiny9yjDV&#10;9s4VzbVvRYCwS1FB5/2YSumajgy6nR2Jg3e1k0Ef5NRKPeE9wM0gD1EUS4M9h4UORyo7aj7rL6Pg&#10;En+Y+XaqdGvLt2SpG3flyin1sFmOzyA8Lf4//Nd+1QoOT4/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0HZsMAAADcAAAADwAAAAAAAAAAAAAAAACYAgAAZHJzL2Rv&#10;d25yZXYueG1sUEsFBgAAAAAEAAQA9QAAAIgDAAAAAA==&#10;" filled="f" strokecolor="black [3213]" strokeweight="2pt"/>
                    <v:shape id="Блок-схема: процесс 296" o:spid="_x0000_s1221" type="#_x0000_t109" style="position:absolute;left:342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ZEcIA&#10;AADcAAAADwAAAGRycy9kb3ducmV2LnhtbESPT4vCMBTE7wt+h/CEvWmqh6LVVEQU9ritHjw+m9c/&#10;2LzUJlvrtzcLC3scZuY3zHY3mlYM1LvGsoLFPAJBXFjdcKXgcj7NViCcR9bYWiYFL3KwSycfW0y0&#10;fXJGQ+4rESDsElRQe98lUrqiJoNubjvi4JW2N+iD7Cupe3wGuGnlMopiabDhsFBjR4eainv+YxRc&#10;45sZHsdMV/bwvRrzwpWcOaU+p+N+A8LT6P/Df+0vrWC5juH3TDgC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5kRwgAAANwAAAAPAAAAAAAAAAAAAAAAAJgCAABkcnMvZG93&#10;bnJldi54bWxQSwUGAAAAAAQABAD1AAAAhwMAAAAA&#10;" filled="f" strokecolor="black [3213]" strokeweight="2pt"/>
                    <v:shape id="Блок-схема: процесс 297" o:spid="_x0000_s1222" type="#_x0000_t109" style="position:absolute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8isEA&#10;AADcAAAADwAAAGRycy9kb3ducmV2LnhtbESPQYvCMBSE7wv+h/AEb2uqB1erUUQUPNrqweOzebbF&#10;5qU2sdZ/vxEEj8PMfMMsVp2pREuNKy0rGA0jEMSZ1SXnCk7H3e8UhPPIGivLpOBFDlbL3s8CY22f&#10;nFCb+lwECLsYFRTe17GULivIoBvamjh4V9sY9EE2udQNPgPcVHIcRRNpsOSwUGBNm4KyW/owCs6T&#10;i2nv20TndnOYdmnmrpw4pQb9bj0H4anz3/CnvdcKxrM/eJ8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PIrBAAAA3AAAAA8AAAAAAAAAAAAAAAAAmAIAAGRycy9kb3du&#10;cmV2LnhtbFBLBQYAAAAABAAEAPUAAACGAwAAAAA=&#10;" filled="f" strokecolor="black [3213]" strokeweight="2pt"/>
                  </v:group>
                  <v:group id="Группа 298" o:spid="_x0000_s1223" style="position:absolute;left:6762;top:9048;width:14210;height:1884" coordsize="1420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Блок-схема: процесс 299" o:spid="_x0000_s1224" type="#_x0000_t109" style="position:absolute;left:12287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NY8MA&#10;AADcAAAADwAAAGRycy9kb3ducmV2LnhtbESPQWvCQBSE74X+h+UVems25iBJ6ioSFDyatAePz+wz&#10;Cc2+jdk1pv/eFQo9DjPzDbPazKYXE42us6xgEcUgiGurO24UfH/tP1IQziNr7C2Tgl9ysFm/vqww&#10;1/bOJU2Vb0SAsMtRQev9kEvp6pYMusgOxMG72NGgD3JspB7xHuCml0kcL6XBjsNCiwMVLdU/1c0o&#10;OC3PZrruSt3Y4pjOVe0uXDql3t/m7ScIT7P/D/+1D1pBkmX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NY8MAAADcAAAADwAAAAAAAAAAAAAAAACYAgAAZHJzL2Rv&#10;d25yZXYueG1sUEsFBgAAAAAEAAQA9QAAAIgDAAAAAA==&#10;" filled="f" strokecolor="black [3213]" strokeweight="2pt"/>
                    <v:shape id="Блок-схема: процесс 300" o:spid="_x0000_s1225" type="#_x0000_t109" style="position:absolute;left:7715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+5LwA&#10;AADcAAAADwAAAGRycy9kb3ducmV2LnhtbERPvQrCMBDeBd8hnOCmqQoi1SgiCo62OjiezdkWm0tt&#10;Yq1vbwbB8eP7X206U4mWGldaVjAZRyCIM6tLzhVczofRAoTzyBory6TgQw42635vhbG2b06oTX0u&#10;Qgi7GBUU3texlC4ryKAb25o4cHfbGPQBNrnUDb5DuKnkNIrm0mDJoaHAmnYFZY/0ZRRc5zfTPveJ&#10;zu3utOjSzN05cUoNB912CcJT5//in/uoFcyiMD+cC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kT7kvAAAANwAAAAPAAAAAAAAAAAAAAAAAJgCAABkcnMvZG93bnJldi54&#10;bWxQSwUGAAAAAAQABAD1AAAAgQMAAAAA&#10;" filled="f" strokecolor="black [3213]" strokeweight="2pt"/>
                    <v:shape id="Блок-схема: процесс 301" o:spid="_x0000_s1226" type="#_x0000_t109" style="position:absolute;left:342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bf8EA&#10;AADcAAAADwAAAGRycy9kb3ducmV2LnhtbESPQYvCMBSE7wv+h/AEb2uqgkg1LSIKHm13Dx6fzbMt&#10;Ni+1ibX+eyMs7HGYmW+YTTqYRvTUudqygtk0AkFcWF1zqeD35/C9AuE8ssbGMil4kYM0GX1tMNb2&#10;yRn1uS9FgLCLUUHlfRtL6YqKDLqpbYmDd7WdQR9kV0rd4TPATSPnUbSUBmsOCxW2tKuouOUPo+C8&#10;vJj+vs90aXen1ZAX7sqZU2oyHrZrEJ4G/x/+ax+1gkU0g8+ZcAR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dm3/BAAAA3AAAAA8AAAAAAAAAAAAAAAAAmAIAAGRycy9kb3du&#10;cmV2LnhtbFBLBQYAAAAABAAEAPUAAACGAwAAAAA=&#10;" filled="f" strokecolor="black [3213]" strokeweight="2pt"/>
                    <v:shape id="Блок-схема: процесс 302" o:spid="_x0000_s1227" type="#_x0000_t109" style="position:absolute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FCMMA&#10;AADcAAAADwAAAGRycy9kb3ducmV2LnhtbESPT2vCQBTE74LfYXmF3symKYjErCJBoccm7cHjM/vy&#10;B7NvY3Yb02/fLQgeh5n5DZPtZ9OLiUbXWVbwFsUgiCurO24UfH+dVhsQziNr7C2Tgl9ysN8tFxmm&#10;2t65oKn0jQgQdikqaL0fUild1ZJBF9mBOHi1HQ36IMdG6hHvAW56mcTxWhrsOCy0OFDeUnUtf4yC&#10;8/piptux0I3NPzdzWbmaC6fU68t82ILwNPtn+NH+0Are4wT+z4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FCMMAAADcAAAADwAAAAAAAAAAAAAAAACYAgAAZHJzL2Rv&#10;d25yZXYueG1sUEsFBgAAAAAEAAQA9QAAAIgDAAAAAA==&#10;" filled="f" strokecolor="black [3213]" strokeweight="2pt"/>
                  </v:group>
                  <v:shape id="Блок-схема: узел суммирования 303" o:spid="_x0000_s1228" type="#_x0000_t123" style="position:absolute;top:4000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S0sMA&#10;AADcAAAADwAAAGRycy9kb3ducmV2LnhtbESPQYvCMBSE7wv+h/AEb2uq7opUo4ggirIHtd4fzbMt&#10;Ni8liVr99RthYY/DzHzDzBatqcWdnK8sKxj0ExDEudUVFwqy0/pzAsIHZI21ZVLwJA+Leedjhqm2&#10;Dz7Q/RgKESHsU1RQhtCkUvq8JIO+bxvi6F2sMxiidIXUDh8Rbmo5TJKxNFhxXCixoVVJ+fV4Mwrs&#10;eZlR9v2afG1cs/950a44251SvW67nIII1Ib/8F97qxWMkhG8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JS0sMAAADcAAAADwAAAAAAAAAAAAAAAACYAgAAZHJzL2Rv&#10;d25yZXYueG1sUEsFBgAAAAAEAAQA9QAAAIgDAAAAAA==&#10;" filled="f" strokecolor="black [3213]" strokeweight="2pt"/>
                </v:group>
                <v:group id="Группа 304" o:spid="_x0000_s1229" style="position:absolute;top:62107;width:58102;height:8389" coordsize="58102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Группа 305" o:spid="_x0000_s1230" style="position:absolute;top:1714;width:10001;height:6629" coordsize="10001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78" o:spid="_x0000_s1231" style="position:absolute;left:4572;top:-705;width:1638;height:30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A4cUA&#10;AADcAAAADwAAAGRycy9kb3ducmV2LnhtbESPzWrDMBCE74W8g9hCbo3kBtzUiRxCaUpPgfzQ82Jt&#10;bKfWyliq7ebpq0Ahx2FmvmFW69E2oqfO1441JDMFgrhwpuZSw+m4fVqA8AHZYOOYNPySh3U+eVhh&#10;ZtzAe+oPoRQRwj5DDVUIbSalLyqy6GeuJY7e2XUWQ5RdKU2HQ4TbRj4rlUqLNceFClt6q6j4PvxY&#10;DfX+44y95931/at4nV/UMXlxV62nj+NmCSLQGO7h//an0TBX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sDhxQAAANwAAAAPAAAAAAAAAAAAAAAAAJgCAABkcnMv&#10;ZG93bnJldi54bWxQSwUGAAAAAAQABAD1AAAAigMAAAAA&#10;" fillcolor="#7f7f7f [1612]"/>
                    <v:shape id="Блок-схема: процесс 307" o:spid="_x0000_s1232" type="#_x0000_t109" style="position:absolute;top:3771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8LMQA&#10;AADcAAAADwAAAGRycy9kb3ducmV2LnhtbESPS2sCMRSF90L/Q7hCdzXRipapUYrQMi4qOHbR5WVy&#10;59FObqZJquO/N4WCy8N5fJzVZrCdOJEPrWMN04kCQVw603Kt4eP4+vAEIkRkg51j0nChAJv13WiF&#10;mXFnPtCpiLVIIxwy1NDE2GdShrIhi2HieuLkVc5bjEn6WhqP5zRuOzlTaiEttpwIDfa0baj8Ln5t&#10;4haUz3dv1eUzH4r3faXmP1/eaX0/Hl6eQUQa4i38386Nhke1hL8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PCz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6552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омпьютер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308" o:spid="_x0000_s1233" style="position:absolute;left:10191;top:1905;width:10002;height:6477" coordsize="1000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Блок-схема: узел суммирования 309" o:spid="_x0000_s1234" type="#_x0000_t123" style="position:absolute;left:3905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lOMQA&#10;AADcAAAADwAAAGRycy9kb3ducmV2LnhtbESPT4vCMBTE78J+h/AWvGnqX9xqFBGWFcWDbr0/mmdb&#10;bF5KktWun36zIHgcZuY3zGLVmlrcyPnKsoJBPwFBnFtdcaEg+/7szUD4gKyxtkwKfsnDavnWWWCq&#10;7Z2PdDuFQkQI+xQVlCE0qZQ+L8mg79uGOHoX6wyGKF0htcN7hJtaDpNkKg1WHBdKbGhTUn49/RgF&#10;9rzOKJs8ZuMv1+wPD9oVZ7tTqvverucgArXhFX62t1rBKPmA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ZTjEAAAA3AAAAA8AAAAAAAAAAAAAAAAAmAIAAGRycy9k&#10;b3ducmV2LnhtbFBLBQYAAAAABAAEAPUAAACJAwAAAAA=&#10;" filled="f" strokecolor="black [3213]" strokeweight="2pt"/>
                    <v:shape id="Блок-схема: процесс 310" o:spid="_x0000_s1235" type="#_x0000_t109" style="position:absolute;top:3619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yhcIA&#10;AADcAAAADwAAAGRycy9kb3ducmV2LnhtbERPS2sCMRC+F/ofwhR6q1lbEVmNUgot60HBtYceh83s&#10;w24m2yTV9d87h0KPH997tRldr84UYufZwHSSgSKuvO24MfB5fH9agIoJ2WLvmQxcKcJmfX+3wtz6&#10;Cx/oXKZGSQjHHA20KQ251rFqyWGc+IFYuNoHh0lgaLQNeJFw1+vnLJtrhx1LQ4sDvbVUfZe/TnpL&#10;Kmbbj/r6VYzlbl9ns59T8MY8PoyvS1CJxvQv/nMX1sDLVObLGT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jKFwgAAANwAAAAPAAAAAAAAAAAAAAAAAJgCAABkcnMvZG93&#10;bnJldi54bWxQSwUGAAAAAAQABAD1AAAAhwMAAAAA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розетка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311" o:spid="_x0000_s1236" style="position:absolute;left:21145;width:10001;height:8388" coordsize="10001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rect id="Rectangle 87" o:spid="_x0000_s1237" style="position:absolute;left:2286;top:-946;width:3956;height:584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dmMcA&#10;AADcAAAADwAAAGRycy9kb3ducmV2LnhtbESPQWvCQBSE7wX/w/KE3uomllaJriIWoadCY1W8PbPP&#10;JLj7Ns1uY+yv7xYKPQ4z8w0zX/bWiI5aXztWkI4SEMSF0zWXCj62m4cpCB+QNRrHpOBGHpaLwd0c&#10;M+2u/E5dHkoRIewzVFCF0GRS+qIii37kGuLonV1rMUTZllK3eI1wa+Q4SZ6lxZrjQoUNrSsqLvmX&#10;VfD5bYqkS19O+8nNb4/5k9kc3nZK3Q/71QxEoD78h//ar1rBYzqG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1XZjHAAAA3AAAAA8AAAAAAAAAAAAAAAAAmAIAAGRy&#10;cy9kb3ducmV2LnhtbFBLBQYAAAAABAAEAPUAAACMAwAAAAA=&#10;" filled="f"/>
                    <v:shape id="Блок-схема: процесс 313" o:spid="_x0000_s1238" type="#_x0000_t109" style="position:absolute;top:5531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s8sQA&#10;AADcAAAADwAAAGRycy9kb3ducmV2LnhtbESPS2sCMRSF90L/Q7gFd5rxgZSpUUqhMi4UHLvo8jK5&#10;82gnN9Mk6vjvjSC4PJzHx1mue9OKMznfWFYwGScgiAurG64UfB+/Rm8gfEDW2FomBVfysF69DJaY&#10;anvhA53zUIk4wj5FBXUIXSqlL2oy6Me2I45eaZ3BEKWrpHZ4ieOmldMkWUiDDUdCjR191lT85ScT&#10;uTll8+2mvP5kfb7bl8n8/9dZpYav/cc7iEB9eIYf7UwrmE1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rPL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стол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314" o:spid="_x0000_s1239" style="position:absolute;left:30099;top:1428;width:10001;height:6382" coordsize="10001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Блок-схема: процесс 315" o:spid="_x0000_s1240" type="#_x0000_t109" style="position:absolute;left:4476;width:1923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LocIA&#10;AADcAAAADwAAAGRycy9kb3ducmV2LnhtbESPQYvCMBSE7wv+h/AEb2uqsiLVtIgoeLRdDx6fzbMt&#10;Ni+1ibX++83Cwh6HmfmG2aSDaURPnastK5hNIxDEhdU1lwrO34fPFQjnkTU2lknBmxykyehjg7G2&#10;L86oz30pAoRdjAoq79tYSldUZNBNbUscvJvtDPogu1LqDl8Bbho5j6KlNFhzWKiwpV1FxT1/GgWX&#10;5dX0j32mS7s7rYa8cDfOnFKT8bBdg/A0+P/wX/uoFSxmX/B7JhwB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wuhwgAAANwAAAAPAAAAAAAAAAAAAAAAAJgCAABkcnMvZG93&#10;bnJldi54bWxQSwUGAAAAAAQABAD1AAAAhwMAAAAA&#10;" filled="f" strokecolor="black [3213]" strokeweight="2pt"/>
                    <v:shape id="Блок-схема: процесс 316" o:spid="_x0000_s1241" type="#_x0000_t109" style="position:absolute;top:3524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PasQA&#10;AADcAAAADwAAAGRycy9kb3ducmV2LnhtbESPS2sCMRSF9wX/Q7hCdzXjA5GpUURQposKHV10eZnc&#10;ebSTmzGJOv77Rii4PJzHx1mue9OKKznfWFYwHiUgiAurG64UnI67twUIH5A1tpZJwZ08rFeDlyWm&#10;2t74i655qEQcYZ+igjqELpXSFzUZ9CPbEUevtM5giNJVUju8xXHTykmSzKXBhiOhxo62NRW/+cVE&#10;bk7Z7GNf3r+zPv88lMns/OOsUq/DfvMOIlAfnuH/dqYVTMdz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D2r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стул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317" o:spid="_x0000_s1242" style="position:absolute;left:39814;top:1047;width:10001;height:6954" coordsize="1000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Ромб 318" o:spid="_x0000_s1243" type="#_x0000_t4" style="position:absolute;left:4000;width:2479;height:2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UtsYA&#10;AADcAAAADwAAAGRycy9kb3ducmV2LnhtbESPwU7DMAyG70i8Q2QkbiwdiMHKsgkhoe2wAytsEjer&#10;8dpqiVM1YSlvjw+TOFq//8+fF6vRO3WmIXaBDUwnBSjiOtiOGwNfn+93z6BiQrboApOBX4qwWl5f&#10;LbC0IfOOzlVqlEA4lmigTakvtY51Sx7jJPTEkh3D4DHJODTaDpgF7p2+L4qZ9tixXGixp7eW6lP1&#10;40VjfnDusdrk75z36+1TgR/79cyY25vx9QVUojH9L1/aG2vgYSq28owQ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UtsYAAADcAAAADwAAAAAAAAAAAAAAAACYAgAAZHJz&#10;L2Rvd25yZXYueG1sUEsFBgAAAAAEAAQA9QAAAIsDAAAAAA==&#10;" filled="f" strokecolor="black [3213]" strokeweight="2pt"/>
                    <v:shape id="Блок-схема: процесс 319" o:spid="_x0000_s1244" type="#_x0000_t109" style="position:absolute;top:4095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bGMQA&#10;AADcAAAADwAAAGRycy9kb3ducmV2LnhtbESPS2sCMRSF94X+h3AL7mrGB0VHoxRBGRctOO3C5WVy&#10;52EnN2MSdfz3plDo8nAeH2e57k0rruR8Y1nBaJiAIC6sbrhS8P21fZ2B8AFZY2uZFNzJw3r1/LTE&#10;VNsbH+iah0rEEfYpKqhD6FIpfVGTQT+0HXH0SusMhihdJbXDWxw3rRwnyZs02HAk1NjRpqbiJ7+Y&#10;yM0pm+535f2Y9fnHZ5lMzydnlRq89O8LEIH68B/+a2dawWQ0h9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mxj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МФУ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320" o:spid="_x0000_s1245" style="position:absolute;left:48101;top:571;width:10001;height:7430" coordsize="10001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Шестиугольник 321" o:spid="_x0000_s1246" type="#_x0000_t9" style="position:absolute;left:3524;width:3307;height:2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O8MQA&#10;AADcAAAADwAAAGRycy9kb3ducmV2LnhtbESPQWvCQBSE74X+h+UVvNWNiRSJrkELLSKloK33R/aZ&#10;hGTfxt1tjP/eLRR6HGbmG2ZVjKYTAznfWFYwmyYgiEurG64UfH+9PS9A+ICssbNMCm7koVg/Pqww&#10;1/bKBxqOoRIRwj5HBXUIfS6lL2sy6Ke2J47e2TqDIUpXSe3wGuGmk2mSvEiDDceFGnt6ralsjz9G&#10;wfb0Lgfj9h9tSOaf2eUyZpxulZo8jZsliEBj+A//tXdaQZbO4P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zvDEAAAA3AAAAA8AAAAAAAAAAAAAAAAAmAIAAGRycy9k&#10;b3ducmV2LnhtbFBLBQYAAAAABAAEAPUAAACJAwAAAAA=&#10;" adj="4611" filled="f" strokecolor="black [3213]" strokeweight="2pt"/>
                    <v:shape id="Блок-схема: процесс 322" o:spid="_x0000_s1247" type="#_x0000_t109" style="position:absolute;top:4572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D1MUA&#10;AADcAAAADwAAAGRycy9kb3ducmV2LnhtbESPS2vCQBSF94L/YbiF7sykqRSJjlKElriw0NhFl5fM&#10;zcNm7qQzU43/viMILg/n8XFWm9H04kTOd5YVPCUpCOLK6o4bBV+Ht9kChA/IGnvLpOBCHjbr6WSF&#10;ubZn/qRTGRoRR9jnqKANYcil9FVLBn1iB+Lo1dYZDFG6RmqH5zhuepml6Ys02HEktDjQtqXqp/wz&#10;kVtSMd+915fvYiz3H3U6/z06q9Tjw/i6BBFoDPfwrV1oBc9ZB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MPUxQAAANwAAAAPAAAAAAAAAAAAAAAAAJgCAABkcnMv&#10;ZG93bnJldi54bWxQSwUGAAAAAAQABAD1AAAAigMAAAAA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вешалка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80729A" w:rsidRDefault="0080729A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rPr>
          <w:rFonts w:ascii="Calibri"/>
          <w:sz w:val="20"/>
        </w:rPr>
      </w:pPr>
    </w:p>
    <w:p w:rsidR="00152751" w:rsidRDefault="00152751">
      <w:pPr>
        <w:pStyle w:val="a3"/>
        <w:spacing w:before="2"/>
        <w:rPr>
          <w:rFonts w:ascii="Calibri"/>
          <w:sz w:val="10"/>
        </w:rPr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  <w:r>
        <w:rPr>
          <w:b/>
          <w:sz w:val="26"/>
        </w:rPr>
        <w:lastRenderedPageBreak/>
        <w:t xml:space="preserve">Компетенция «Социальная работа» на 8 рабочих мест </w:t>
      </w: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  <w:r>
        <w:rPr>
          <w:b/>
          <w:sz w:val="26"/>
        </w:rPr>
        <w:t>Кабинет №3</w:t>
      </w: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BE4738" w:rsidP="00146A5E">
      <w:pPr>
        <w:spacing w:line="298" w:lineRule="exact"/>
        <w:ind w:left="1193" w:right="1401"/>
        <w:rPr>
          <w:b/>
          <w:sz w:val="26"/>
        </w:rPr>
      </w:pPr>
      <w:r w:rsidRPr="00BE4738">
        <w:rPr>
          <w:noProof/>
        </w:rPr>
        <w:pict>
          <v:group id="Группа 323" o:spid="_x0000_s1248" style="position:absolute;left:0;text-align:left;margin-left:27.65pt;margin-top:12.35pt;width:457.5pt;height:555.1pt;z-index:251686912" coordsize="58102,7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">
            <v:shape id="Ромб 324" o:spid="_x0000_s1249" type="#_x0000_t4" style="position:absolute;left:12350;top:46788;width:2479;height:2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UDsYA&#10;AADcAAAADwAAAGRycy9kb3ducmV2LnhtbESPQUvDQBCF74L/YRnBm9kYbWvTbooI0h481NQK3obs&#10;mAR3Z0N27cZ/7woFj48373vz1pvJGnGi0feOFdxmOQjixumeWwVvh+ebBxA+IGs0jknBD3nYVJcX&#10;ayy1i/xKpzq0IkHYl6igC2EopfRNRxZ95gbi5H260WJIcmylHjEmuDWyyPO5tNhzauhwoKeOmq/6&#10;26Y3lu/GzOpd/IjxuH1Z5Lg/budKXV9NjysQgabwf3xO77SCu+Ie/sYkAsj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vUDsYAAADcAAAADwAAAAAAAAAAAAAAAACYAgAAZHJz&#10;L2Rvd25yZXYueG1sUEsFBgAAAAAEAAQA9QAAAIsDAAAAAA==&#10;" filled="f" strokecolor="black [3213]" strokeweight="2pt"/>
            <v:group id="Группа 325" o:spid="_x0000_s1250" style="position:absolute;width:58102;height:70496" coordsize="58102,70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Шестиугольник 326" o:spid="_x0000_s1251" type="#_x0000_t9" style="position:absolute;left:40019;top:49045;width:3308;height:2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WhMMA&#10;AADcAAAADwAAAGRycy9kb3ducmV2LnhtbESPQWvCQBSE70L/w/IKvemmiYhEV9GCpUgRtPX+yD6T&#10;YPZt3F1j+u+7guBxmJlvmPmyN43oyPnasoL3UQKCuLC65lLB789mOAXhA7LGxjIp+CMPy8XLYI65&#10;tjfeU3cIpYgQ9jkqqEJocyl9UZFBP7ItcfRO1hkMUbpSaoe3CDeNTJNkIg3WHBcqbOmjouJ8uBoF&#10;6+On7Izbfp9DMt5ll0ufcbpW6u21X81ABOrDM/xof2kFWTqB+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1WhMMAAADcAAAADwAAAAAAAAAAAAAAAACYAgAAZHJzL2Rv&#10;d25yZXYueG1sUEsFBgAAAAAEAAQA9QAAAIgDAAAAAA==&#10;" adj="4611" filled="f" strokecolor="black [3213]" strokeweight="2pt"/>
              <v:group id="Группа 327" o:spid="_x0000_s1252" style="position:absolute;width:58102;height:70496" coordsize="58102,70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<v:group id="Группа 328" o:spid="_x0000_s1253" style="position:absolute;left:2612;width:52273;height:59894" coordsize="52272,59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group id="Группа 329" o:spid="_x0000_s1254" style="position:absolute;top:5316;width:42767;height:54578" coordsize="42767,5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group id="Группа 330" o:spid="_x0000_s1255" style="position:absolute;top:762;width:42767;height:53816" coordsize="42767,28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line id="Прямая соединительная линия 331" o:spid="_x0000_s1256" style="position:absolute;flip:y;visibility:visible" from="0,0" to="427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Ny8QAAADcAAAADwAAAGRycy9kb3ducmV2LnhtbESP3WoCMRSE7wu+QziCdzXrL+3WKCoI&#10;0hup9QEOm9PN0s3JmkRd9+lNQejlMDPfMItVa2txJR8qxwpGwwwEceF0xaWC0/fu9Q1EiMgaa8ek&#10;4E4BVsveywJz7W78RddjLEWCcMhRgYmxyaUMhSGLYega4uT9OG8xJulLqT3eEtzWcpxlc2mx4rRg&#10;sKGtoeL3eLEK6i6euvfN1nTZeXrXh8Pc+dmnUoN+u/4AEamN/+Fne68VTCYj+Du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E3LxAAAANwAAAAPAAAAAAAAAAAA&#10;AAAAAKECAABkcnMvZG93bnJldi54bWxQSwUGAAAAAAQABAD5AAAAkgMAAAAA&#10;" strokecolor="black [3213]"/>
                      <v:line id="Прямая соединительная линия 332" o:spid="_x0000_s1257" style="position:absolute;visibility:visible" from="0,0" to="0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    <v:line id="Прямая соединительная линия 333" o:spid="_x0000_s1258" style="position:absolute;visibility:visible" from="42767,0" to="42767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    <v:line id="Прямая соединительная линия 334" o:spid="_x0000_s1259" style="position:absolute;flip:x;visibility:visible" from="0,26193" to="28384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uU8UAAADcAAAADwAAAGRycy9kb3ducmV2LnhtbESPzWrDMBCE74W8g9hCb43c/NG6kU0S&#10;KJRcQtM8wGJtLVNr5UhK4vjpq0Cgx2FmvmGWZW9bcSYfGscKXsYZCOLK6YZrBYfvj+dXECEia2wd&#10;k4IrBSiL0cMSc+0u/EXnfaxFgnDIUYGJsculDJUhi2HsOuLk/ThvMSbpa6k9XhLctnKSZQtpseG0&#10;YLCjjaHqd3+yCtohHoa39cYM2XF21bvdwvn5Vqmnx371DiJSH//D9/anVjCdzuB2Jh0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uU8UAAADcAAAADwAAAAAAAAAA&#10;AAAAAAChAgAAZHJzL2Rvd25yZXYueG1sUEsFBgAAAAAEAAQA+QAAAJMDAAAAAA==&#10;" strokecolor="black [3213]"/>
                      <v:line id="Прямая соединительная линия 335" o:spid="_x0000_s1260" style="position:absolute;flip:x;visibility:visible" from="33242,26193" to="42767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LyMQAAADcAAAADwAAAGRycy9kb3ducmV2LnhtbESP0WoCMRRE3wX/IdyCb5qtVmm3RlFB&#10;KH0RrR9w2dxulm5u1iTqul/fCIKPw8ycYebL1tbiQj5UjhW8jjIQxIXTFZcKjj/b4TuIEJE11o5J&#10;wY0CLBf93hxz7a68p8shliJBOOSowMTY5FKGwpDFMHINcfJ+nbcYk/Sl1B6vCW5rOc6ymbRYcVow&#10;2NDGUPF3OFsFdReP3cd6Y7rs9HbTu93M+em3UoOXdvUJIlIbn+FH+0srmEym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0vIxAAAANwAAAAPAAAAAAAAAAAA&#10;AAAAAKECAABkcnMvZG93bnJldi54bWxQSwUGAAAAAAQABAD5AAAAkgMAAAAA&#10;" strokecolor="black [3213]"/>
                      <v:line id="Прямая соединительная линия 336" o:spid="_x0000_s1261" style="position:absolute;flip:x;visibility:visible" from="29622,26193" to="3324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Vv8UAAADcAAAADwAAAGRycy9kb3ducmV2LnhtbESP3WoCMRSE74W+QzgF7zTbWpd2a5RW&#10;EMQb8ecBDpvTzdLNyTaJuu7TN4Lg5TAz3zCzRWcbcSYfascKXsYZCOLS6ZorBcfDavQOIkRkjY1j&#10;UnClAIv502CGhXYX3tF5HyuRIBwKVGBibAspQ2nIYhi7ljh5P85bjEn6SmqPlwS3jXzNslxarDkt&#10;GGxpaaj83Z+sgqaPx/7je2n67O/tqrfb3PnpRqnhc/f1CSJSFx/he3utFUwm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3Vv8UAAADcAAAADwAAAAAAAAAA&#10;AAAAAAChAgAAZHJzL2Rvd25yZXYueG1sUEsFBgAAAAAEAAQA+QAAAJMDAAAAAA==&#10;" strokecolor="black [3213]"/>
                    </v:group>
                    <v:rect id="Прямоугольник 337" o:spid="_x0000_s1262" style="position:absolute;left:6667;width:13335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Y4cMA&#10;AADcAAAADwAAAGRycy9kb3ducmV2LnhtbESPQYvCMBSE74L/ITzBm6Yqq1KNsqyIsocFq6DHR/Ns&#10;a5uX0kTt/vvNguBxmPlmmOW6NZV4UOMKywpGwwgEcWp1wZmC03E7mINwHlljZZkU/JKD9arbWWKs&#10;7ZMP9Eh8JkIJuxgV5N7XsZQuzcmgG9qaOHhX2xj0QTaZ1A0+Q7mp5DiKptJgwWEhx5q+ckrL5G4U&#10;TH7Ky0HKOtndzce53Ny+s2OCSvV77ecChKfWv8Mveq8DN5nB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Y4cMAAADcAAAADwAAAAAAAAAAAAAAAACYAgAAZHJzL2Rv&#10;d25yZXYueG1sUEsFBgAAAAAEAAQA9QAAAIgDAAAAAA==&#10;" fillcolor="white [3212]" strokecolor="black [3213]" strokeweight="2pt"/>
                    <v:rect id="Прямоугольник 338" o:spid="_x0000_s1263" style="position:absolute;left:22383;width:13335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Mk8EA&#10;AADcAAAADwAAAGRycy9kb3ducmV2LnhtbERPTWvCQBC9F/oflin0VjdVLBJdRSpi8SAYhfY4ZMck&#10;JjsbsqvGf+8chB4f73u26F2jrtSFyrOBz0ECijj3tuLCwPGw/piAChHZYuOZDNwpwGL++jLD1Pob&#10;7+maxUJJCIcUDZQxtqnWIS/JYRj4lli4k+8cRoFdoW2HNwl3jR4myZd2WLE0lNjSd0l5nV2cgdGu&#10;/ttr3Wabixv/1qvztjhkaMz7W7+cgorUx3/x0/1jxTeStXJGjo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TJPBAAAA3AAAAA8AAAAAAAAAAAAAAAAAmAIAAGRycy9kb3du&#10;cmV2LnhtbFBLBQYAAAAABAAEAPUAAACGAwAAAAA=&#10;" fillcolor="white [3212]" strokecolor="black [3213]" strokeweight="2pt"/>
                  </v:group>
                  <v:group id="Группа 339" o:spid="_x0000_s1264" style="position:absolute;left:106;width:42767;height:3376" coordsize="42767,3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Прямая со стрелкой 340" o:spid="_x0000_s1265" type="#_x0000_t32" style="position:absolute;top:2339;width:427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6l3MMAAADcAAAADwAAAGRycy9kb3ducmV2LnhtbERPy2rCQBTdC/7DcIXudFJbRVInUsQW&#10;F6Xg2+5uMrdJaOZOmJlq+vedheDycN7zRWcacSHna8sKHkcJCOLC6ppLBfvd23AGwgdkjY1lUvBH&#10;HhZZvzfHVNsrb+iyDaWIIexTVFCF0KZS+qIig35kW+LIfVtnMEToSqkdXmO4aeQ4SabSYM2xocKW&#10;lhUVP9tfo+D8uf6YlPnycA4un63e29PXMWGlHgbd6wuIQF24i2/utVbw9BznxzPxCM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pdzDAAAA3AAAAA8AAAAAAAAAAAAA&#10;AAAAoQIAAGRycy9kb3ducmV2LnhtbFBLBQYAAAAABAAEAPkAAACRAwAAAAA=&#10;" strokecolor="black [3213]">
                      <v:stroke startarrow="block" endarrow="block"/>
                    </v:shape>
                    <v:rect id="Прямоугольник 341" o:spid="_x0000_s1266" style="position:absolute;left:18394;width:7611;height:33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XGc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+p2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XGcMAAADcAAAADwAAAAAAAAAAAAAAAACYAgAAZHJzL2Rv&#10;d25yZXYueG1sUEsFBgAAAAAEAAQA9QAAAIgDAAAAAA==&#10;" filled="f" stroked="f" strokeweight="2pt">
                      <v:textbox>
                        <w:txbxContent>
                          <w:p w:rsidR="00146A5E" w:rsidRPr="00FA3A6C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4,35</w:t>
                            </w:r>
                            <w:r w:rsidRPr="00FA3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v:textbox>
                    </v:rect>
                  </v:group>
                  <v:group id="Группа 342" o:spid="_x0000_s1267" style="position:absolute;left:47314;top:6166;width:4958;height:49316" coordsize="4957,49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Прямая со стрелкой 343" o:spid="_x0000_s1268" type="#_x0000_t32" style="position:absolute;width:457;height:49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w7q8cAAADcAAAADwAAAGRycy9kb3ducmV2LnhtbESPQWsCMRSE7wX/Q3gFbzXbamXZGkVE&#10;xYMUaqvV23Pz3F26eVmSqNt/bwoFj8PMfMOMJq2pxYWcrywreO4lIIhzqysuFHx9Lp5SED4ga6wt&#10;k4Jf8jAZdx5GmGl75Q+6bEIhIoR9hgrKEJpMSp+XZND3bEMcvZN1BkOUrpDa4TXCTS1fkmQoDVYc&#10;F0psaFZS/rM5GwX799X6tTjOtvvgjul82Xwfdgkr1X1sp28gArXhHv5vr7SC/qAPf2fiEZD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DDurxwAAANwAAAAPAAAAAAAA&#10;AAAAAAAAAKECAABkcnMvZG93bnJldi54bWxQSwUGAAAAAAQABAD5AAAAlQMAAAAA&#10;" strokecolor="black [3213]">
                      <v:stroke startarrow="block" endarrow="block"/>
                    </v:shape>
                    <v:rect id="Прямоугольник 344" o:spid="_x0000_s1269" style="position:absolute;left:-532;top:21797;width:7607;height:337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5xMYA&#10;AADcAAAADwAAAGRycy9kb3ducmV2LnhtbESP3WrCQBSE7wu+w3KE3tWNPy0S3QQVhCJCMVXw8pA9&#10;JjHZsyG7NenbdwuFXg4z8w2zTgfTiAd1rrKsYDqJQBDnVldcKDh/7l+WIJxH1thYJgXf5CBNRk9r&#10;jLXt+USPzBciQNjFqKD0vo2ldHlJBt3EtsTBu9nOoA+yK6TusA9w08hZFL1JgxWHhRJb2pWU19mX&#10;UbDk5r7JLv3wOq/r4/FDH66z7UGp5/GwWYHwNPj/8F/7XSuYLxb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L5xMYAAADcAAAADwAAAAAAAAAAAAAAAACYAgAAZHJz&#10;L2Rvd25yZXYueG1sUEsFBgAAAAAEAAQA9QAAAIsDAAAAAA==&#10;" filled="f" stroked="f" strokeweight="2pt">
                      <v:textbox>
                        <w:txbxContent>
                          <w:p w:rsidR="00146A5E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6,8м</w:t>
                            </w:r>
                          </w:p>
                          <w:p w:rsidR="00146A5E" w:rsidRPr="00FA3A6C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м</w:t>
                            </w:r>
                            <w:r w:rsidRPr="00FA3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м</w:t>
                            </w:r>
                          </w:p>
                        </w:txbxContent>
                      </v:textbox>
                    </v:rect>
                  </v:group>
                </v:group>
                <v:group id="Группа 345" o:spid="_x0000_s1270" style="position:absolute;left:3681;top:27907;width:9161;height:5847" coordsize="9161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Группа 346" o:spid="_x0000_s1271" style="position:absolute;left:2381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rect id="Rectangle 87" o:spid="_x0000_s1272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TysQA&#10;AADcAAAADwAAAGRycy9kb3ducmV2LnhtbESPQWsCMRSE70L/Q3iCt5q1trZsjbJKBU+CWtDeHpvX&#10;ZHHzsmxSd/vvTaHgcZiZb5j5sne1uFIbKs8KJuMMBHHpdcVGwedx8/gGIkRkjbVnUvBLAZaLh8Ec&#10;c+073tP1EI1IEA45KrAxNrmUobTkMIx9Q5y8b986jEm2RuoWuwR3tXzKspl0WHFasNjQ2lJ5Ofw4&#10;BR/N1654MUEWp2jPF7/qNnZnlBoN++IdRKQ+3sP/7a1WMH1+h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2k8rEAAAA3AAAAA8AAAAAAAAAAAAAAAAAmAIAAGRycy9k&#10;b3ducmV2LnhtbFBLBQYAAAAABAAEAPUAAACJAwAAAAA=&#10;" filled="f"/>
                    <v:rect id="Rectangle 78" o:spid="_x0000_s1273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isMEA&#10;AADcAAAADwAAAGRycy9kb3ducmV2LnhtbERPTYvCMBC9L/gfwgh7WTTVFdFqFFGW9eClKngdmrEt&#10;NpOSRFv99ZvDgsfH+16uO1OLBzlfWVYwGiYgiHOrKy4UnE8/gxkIH5A11pZJwZM8rFe9jyWm2rac&#10;0eMYChFD2KeooAyhSaX0eUkG/dA2xJG7WmcwROgKqR22MdzUcpwkU2mw4thQYkPbkvLb8W4UzPXX&#10;a2+yBC9mG5pf7Q67aXtQ6rPfbRYgAnXhLf5377WC70lcG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oorDBAAAA3AAAAA8AAAAAAAAAAAAAAAAAmAIAAGRycy9kb3du&#10;cmV2LnhtbFBLBQYAAAAABAAEAPUAAACGAwAAAAA=&#10;" fillcolor="#7f7f7f [1612]"/>
                  </v:group>
                  <v:shape id="Блок-схема: узел суммирования 349" o:spid="_x0000_s1274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c+MUA&#10;AADcAAAADwAAAGRycy9kb3ducmV2LnhtbESPQWvCQBSE70L/w/IKvemmrS02dRURSovFg2lyf2Sf&#10;STD7NuyuMfXXu4LgcZiZb5j5cjCt6Mn5xrKC50kCgri0uuFKQf73NZ6B8AFZY2uZFPyTh+XiYTTH&#10;VNsT76jPQiUihH2KCuoQulRKX9Zk0E9sRxy9vXUGQ5SuktrhKcJNK1+S5F0abDgu1NjRuqbykB2N&#10;AluscsrfzrPpt+t+t2faVIXdKPX0OKw+QQQawj18a/9oBa/TD7iei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Nz4xQAAANwAAAAPAAAAAAAAAAAAAAAAAJgCAABkcnMv&#10;ZG93bnJldi54bWxQSwUGAAAAAAQABAD1AAAAigMAAAAA&#10;" filled="f" strokecolor="black [3213]" strokeweight="2pt"/>
                  <v:shape id="Блок-схема: процесс 350" o:spid="_x0000_s1275" type="#_x0000_t109" style="position:absolute;left:7239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R+b8A&#10;AADcAAAADwAAAGRycy9kb3ducmV2LnhtbERPTYvCMBC9C/sfwix403RdlFKbiogLe7TVg8exGdti&#10;M+k22Vr/vTkIHh/vO92MphUD9a6xrOBrHoEgLq1uuFJwOv7MYhDOI2tsLZOCBznYZB+TFBNt75zT&#10;UPhKhBB2CSqove8SKV1Zk0E3tx1x4K62N+gD7Cupe7yHcNPKRRStpMGGQ0ONHe1qKm/Fv1FwXl3M&#10;8LfPdWV3h3gsSnfl3Ck1/Ry3axCeRv8Wv9y/WsH3MswPZ8IR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hH5vwAAANwAAAAPAAAAAAAAAAAAAAAAAJgCAABkcnMvZG93bnJl&#10;di54bWxQSwUGAAAAAAQABAD1AAAAhAMAAAAA&#10;" filled="f" strokecolor="black [3213]" strokeweight="2pt"/>
                </v:group>
                <v:group id="Группа 351" o:spid="_x0000_s1276" style="position:absolute;left:36457;top:9262;width:8763;height:5848" coordsize="8763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group id="Группа 352" o:spid="_x0000_s1277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rect id="Rectangle 87" o:spid="_x0000_s1278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DFMMA&#10;AADcAAAADwAAAGRycy9kb3ducmV2LnhtbESPQWsCMRSE74X+h/AKvdWsilJWo2yLgiehWlBvj80z&#10;Wdy8LJvUXf+9EQoeh5n5hpkve1eLK7Wh8qxgOMhAEJdeV2wU/O7XH58gQkTWWHsmBTcKsFy8vswx&#10;177jH7ruohEJwiFHBTbGJpcylJYchoFviJN39q3DmGRrpG6xS3BXy1GWTaXDitOCxYa+LZWX3Z9T&#10;sGpO22JigiwO0R4v/qtb261R6v2tL2YgIvXxGf5vb7SC8WQM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QDFMMAAADcAAAADwAAAAAAAAAAAAAAAACYAgAAZHJzL2Rv&#10;d25yZXYueG1sUEsFBgAAAAAEAAQA9QAAAIgDAAAAAA==&#10;" filled="f"/>
                    <v:rect id="Rectangle 78" o:spid="_x0000_s1279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+aMUA&#10;AADcAAAADwAAAGRycy9kb3ducmV2LnhtbESPQWvCQBSE74L/YXmFXqTZWKu0aVYRRerBS2yh10f2&#10;NQnNvg27q4n+erdQ8DjMzDdMvhpMK87kfGNZwTRJQRCXVjdcKfj63D29gvABWWNrmRRcyMNqOR7l&#10;mGnbc0HnY6hEhLDPUEEdQpdJ6cuaDPrEdsTR+7HOYIjSVVI77CPctPI5TRfSYMNxocaONjWVv8eT&#10;UfCmJ9e9KVL8NpvQfWh32C76g1KPD8P6HUSgIdzD/+29VjCbv8D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D5oxQAAANwAAAAPAAAAAAAAAAAAAAAAAJgCAABkcnMv&#10;ZG93bnJldi54bWxQSwUGAAAAAAQABAD1AAAAigMAAAAA&#10;" fillcolor="#7f7f7f [1612]"/>
                  </v:group>
                  <v:shape id="Блок-схема: узел суммирования 355" o:spid="_x0000_s1280" type="#_x0000_t123" style="position:absolute;left:6667;top:1809;width:2096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AIMQA&#10;AADcAAAADwAAAGRycy9kb3ducmV2LnhtbESPQWvCQBSE70L/w/IK3nTT2hRJXUUKoigeTOP9kX1N&#10;QrNvw+6qqb/eFQSPw8x8w8wWvWnFmZxvLCt4GycgiEurG64UFD+r0RSED8gaW8uk4J88LOYvgxlm&#10;2l74QOc8VCJC2GeooA6hy6T0ZU0G/dh2xNH7tc5giNJVUju8RLhp5XuSfEqDDceFGjv6rqn8y09G&#10;gT0uCyrS6/Rj7brd/krb6mi3Sg1f++UXiEB9eIYf7Y1WMElT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QCDEAAAA3AAAAA8AAAAAAAAAAAAAAAAAmAIAAGRycy9k&#10;b3ducmV2LnhtbFBLBQYAAAAABAAEAPUAAACJAwAAAAA=&#10;" filled="f" strokecolor="black [3213]" strokeweight="2pt"/>
                  <v:shape id="Блок-схема: процесс 356" o:spid="_x0000_s1281" type="#_x0000_t109" style="position:absolute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sFsEA&#10;AADcAAAADwAAAGRycy9kb3ducmV2LnhtbESPQYvCMBSE7wv+h/AEb2uqskWqUUQUPNquB4/P5tkW&#10;m5faxFr//UYQ9jjMzDfMct2bWnTUusqygsk4AkGcW11xoeD0u/+eg3AeWWNtmRS8yMF6NfhaYqLt&#10;k1PqMl+IAGGXoILS+yaR0uUlGXRj2xAH72pbgz7ItpC6xWeAm1pOoyiWBisOCyU2tC0pv2UPo+Ac&#10;X0x336W6sNvjvM9yd+XUKTUa9psFCE+9/w9/2getYPYTw/tMO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LBbBAAAA3AAAAA8AAAAAAAAAAAAAAAAAmAIAAGRycy9kb3du&#10;cmV2LnhtbFBLBQYAAAAABAAEAPUAAACGAwAAAAA=&#10;" filled="f" strokecolor="black [3213]" strokeweight="2pt"/>
                </v:group>
                <v:group id="Группа 357" o:spid="_x0000_s1282" style="position:absolute;left:36338;top:18881;width:9049;height:5848" coordsize="9048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Группа 358" o:spid="_x0000_s1283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ect id="Rectangle 87" o:spid="_x0000_s1284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0/sQA&#10;AADcAAAADwAAAGRycy9kb3ducmV2LnhtbESPQWsCMRSE74L/ITzBm2arWOrWKGtR8CTUFmpvj81r&#10;srh5WTapu/57Uyh4HGbmG2a16V0trtSGyrOCp2kGgrj0umKj4PNjP3kBESKyxtozKbhRgM16OFhh&#10;rn3H73Q9RSMShEOOCmyMTS5lKC05DFPfECfvx7cOY5KtkbrFLsFdLWdZ9iwdVpwWLDb0Zqm8nH6d&#10;gl3zfSwWJsjiK9rzxW+7vT0apcajvngFEamPj/B/+6AVzBd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NP7EAAAA3AAAAA8AAAAAAAAAAAAAAAAAmAIAAGRycy9k&#10;b3ducmV2LnhtbFBLBQYAAAAABAAEAPUAAACJAwAAAAA=&#10;" filled="f"/>
                    <v:rect id="Rectangle 78" o:spid="_x0000_s1285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y1sEA&#10;AADcAAAADwAAAGRycy9kb3ducmV2LnhtbERPTYvCMBC9C/6HMMJeZE1VKG7XKKLIevBiFfY6NGNb&#10;bCYliba7v94cBI+P971c96YRD3K+tqxgOklAEBdW11wquJz3nwsQPiBrbCyTgj/ysF4NB0vMtO34&#10;RI88lCKGsM9QQRVCm0npi4oM+oltiSN3tc5giNCVUjvsYrhp5CxJUmmw5thQYUvbiopbfjcKvvT4&#10;/2BOCf6abWh/tDvu0u6o1Meo33yDCNSHt/jlPmgF8zT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8tbBAAAA3AAAAA8AAAAAAAAAAAAAAAAAmAIAAGRycy9kb3du&#10;cmV2LnhtbFBLBQYAAAAABAAEAPUAAACGAwAAAAA=&#10;" fillcolor="#7f7f7f [1612]"/>
                  </v:group>
                  <v:shape id="Блок-схема: узел суммирования 361" o:spid="_x0000_s1286" type="#_x0000_t123" style="position:absolute;left:6953;top:2000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MnsMA&#10;AADcAAAADwAAAGRycy9kb3ducmV2LnhtbESPQYvCMBSE78L+h/AWvGnqropUo8iCrCge1Hp/NM+2&#10;2LyUJGr115uFBY/DzHzDzBatqcWNnK8sKxj0ExDEudUVFwqy46o3AeEDssbaMil4kIfF/KMzw1Tb&#10;O+/pdgiFiBD2KSooQ2hSKX1ekkHftw1x9M7WGQxRukJqh/cIN7X8SpKxNFhxXCixoZ+S8svhahTY&#10;0zKjbPScDH9ds909aVOc7Eap7me7nIII1IZ3+L+91gq+xw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OMnsMAAADcAAAADwAAAAAAAAAAAAAAAACYAgAAZHJzL2Rv&#10;d25yZXYueG1sUEsFBgAAAAAEAAQA9QAAAIgDAAAAAA==&#10;" filled="f" strokecolor="black [3213]" strokeweight="2pt"/>
                  <v:shape id="Блок-схема: процесс 362" o:spid="_x0000_s1287" type="#_x0000_t109" style="position:absolute;top:2000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gqMIA&#10;AADcAAAADwAAAGRycy9kb3ducmV2LnhtbESPT4vCMBTE74LfITzBm6a6UKSaiojCHrfdPXh8Nq9/&#10;sHmpTbbWb2+EhT0OM/MbZrcfTSsG6l1jWcFqGYEgLqxuuFLw831ebEA4j6yxtUwKnuRgn04nO0y0&#10;fXBGQ+4rESDsElRQe98lUrqiJoNuaTvi4JW2N+iD7Cupe3wEuGnlOopiabDhsFBjR8eailv+axRc&#10;4qsZ7qdMV/b4tRnzwpWcOaXms/GwBeFp9P/hv/anVvARr+F9Jh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OCowgAAANwAAAAPAAAAAAAAAAAAAAAAAJgCAABkcnMvZG93&#10;bnJldi54bWxQSwUGAAAAAAQABAD1AAAAhwMAAAAA&#10;" filled="f" strokecolor="black [3213]" strokeweight="2pt"/>
                </v:group>
                <v:group id="Группа 363" o:spid="_x0000_s1288" style="position:absolute;left:3206;top:9262;width:9257;height:5842" coordsize="9256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group id="Группа 364" o:spid="_x0000_s1289" style="position:absolute;left:3048;width:3956;height:5842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rect id="Rectangle 87" o:spid="_x0000_s1290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0RsMA&#10;AADcAAAADwAAAGRycy9kb3ducmV2LnhtbESPQWsCMRSE70L/Q3gFb5rVopTVKNui4EmoFtTbY/NM&#10;FjcvyyZ1139vCoUeh5n5hlmue1eLO7Wh8qxgMs5AEJdeV2wUfB+3o3cQISJrrD2TggcFWK9eBkvM&#10;te/4i+6HaESCcMhRgY2xyaUMpSWHYewb4uRdfeswJtkaqVvsEtzVcpplc+mw4rRgsaFPS+Xt8OMU&#10;bJrLvpiZIItTtOeb/+i2dm+UGr72xQJEpD7+h//aO63gbT6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30RsMAAADcAAAADwAAAAAAAAAAAAAAAACYAgAAZHJzL2Rv&#10;d25yZXYueG1sUEsFBgAAAAAEAAQA9QAAAIgDAAAAAA==&#10;" filled="f"/>
                    <v:rect id="Rectangle 78" o:spid="_x0000_s1291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POcQA&#10;AADcAAAADwAAAGRycy9kb3ducmV2LnhtbESPT4vCMBTE74LfIbyFvciaukJxq1FEkfXgxT/g9dE8&#10;27LNS0mi7frpjSB4HGbmN8xs0Zla3Mj5yrKC0TABQZxbXXGh4HTcfE1A+ICssbZMCv7Jw2Le780w&#10;07blPd0OoRARwj5DBWUITSalz0sy6Ie2IY7exTqDIUpXSO2wjXBTy+8kSaXBiuNCiQ2tSsr/Dlej&#10;4EcP7luzT/BsVqH51W63TtudUp8f3XIKIlAX3uFXe6sVjNM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zznEAAAA3AAAAA8AAAAAAAAAAAAAAAAAmAIAAGRycy9k&#10;b3ducmV2LnhtbFBLBQYAAAAABAAEAPUAAACJAwAAAAA=&#10;" fillcolor="#7f7f7f [1612]"/>
                  </v:group>
                  <v:shape id="Блок-схема: узел суммирования 367" o:spid="_x0000_s1292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xccQA&#10;AADcAAAADwAAAGRycy9kb3ducmV2LnhtbESPT4vCMBTE7wt+h/AEb2vquv6hGkUWxEXxoNb7o3m2&#10;xealJFGrn36zsLDHYWZ+w8yXranFnZyvLCsY9BMQxLnVFRcKstP6fQrCB2SNtWVS8CQPy0XnbY6p&#10;tg8+0P0YChEh7FNUUIbQpFL6vCSDvm8b4uhdrDMYonSF1A4fEW5q+ZEkY2mw4rhQYkNfJeXX480o&#10;sOdVRtnoNf3cuGa3f9G2ONutUr1uu5qBCNSG//Bf+1srGI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sXHEAAAA3AAAAA8AAAAAAAAAAAAAAAAAmAIAAGRycy9k&#10;b3ducmV2LnhtbFBLBQYAAAAABAAEAPUAAACJAwAAAAA=&#10;" filled="f" strokecolor="black [3213]" strokeweight="2pt"/>
                  <v:shape id="Блок-схема: процесс 368" o:spid="_x0000_s1293" type="#_x0000_t109" style="position:absolute;left:7334;top:20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XQr8A&#10;AADcAAAADwAAAGRycy9kb3ducmV2LnhtbERPTYvCMBC9L/gfwgje1lSFItW0iOyCR1s9eBybsS02&#10;k9rEWv+9OSzs8fG+t9loWjFQ7xrLChbzCARxaXXDlYLz6fd7DcJ5ZI2tZVLwJgdZOvnaYqLti3Ma&#10;Cl+JEMIuQQW1910ipStrMujmtiMO3M32Bn2AfSV1j68Qblq5jKJYGmw4NNTY0b6m8l48jYJLfDXD&#10;4yfXld0f12NRuhvnTqnZdNxtQHga/b/4z33QClZxWBvOhCMg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NdCvwAAANwAAAAPAAAAAAAAAAAAAAAAAJgCAABkcnMvZG93bnJl&#10;di54bWxQSwUGAAAAAAQABAD1AAAAhAMAAAAA&#10;" filled="f" strokecolor="black [3213]" strokeweight="2pt"/>
                </v:group>
                <v:group id="Группа 369" o:spid="_x0000_s1294" style="position:absolute;left:3562;top:18881;width:8876;height:5848" coordsize="8875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group id="Группа 370" o:spid="_x0000_s1295" style="position:absolute;left:2476;width:3956;height:5847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rect id="Rectangle 87" o:spid="_x0000_s1296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78" o:spid="_x0000_s1297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f58QA&#10;AADcAAAADwAAAGRycy9kb3ducmV2LnhtbESPT4vCMBTE74LfIbyFvYimKqhbjSIuix68+Af2+mie&#10;bdnmpSTRdv30RhA8DjPzG2axak0lbuR8aVnBcJCAIM6sLjlXcD799GcgfEDWWFkmBf/kYbXsdhaY&#10;atvwgW7HkIsIYZ+igiKEOpXSZwUZ9ANbE0fvYp3BEKXLpXbYRLip5ChJJtJgyXGhwJo2BWV/x6tR&#10;8KV79505JPhrNqHearf/njR7pT4/2vUcRKA2vMOv9k4rGE9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X+fEAAAA3AAAAA8AAAAAAAAAAAAAAAAAmAIAAGRycy9k&#10;b3ducmV2LnhtbFBLBQYAAAAABAAEAPUAAACJAwAAAAA=&#10;" fillcolor="#7f7f7f [1612]"/>
                  </v:group>
                  <v:shape id="Блок-схема: узел суммирования 373" o:spid="_x0000_s1298" type="#_x0000_t123" style="position:absolute;top:1809;width:2095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hr8UA&#10;AADcAAAADwAAAGRycy9kb3ducmV2LnhtbESPQWvCQBSE70L/w/IKvdVNq7YhzSoilIriwTTeH9ln&#10;Esy+Dburpv76bqHgcZiZb5h8MZhOXMj51rKCl3ECgriyuuVaQfn9+ZyC8AFZY2eZFPyQh8X8YZRj&#10;pu2V93QpQi0ihH2GCpoQ+kxKXzVk0I9tTxy9o3UGQ5SultrhNcJNJ1+T5E0abDkuNNjTqqHqVJyN&#10;AntYllTObun0y/Xb3Y029cFulHp6HJYfIAIN4R7+b6+1gsn7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CGvxQAAANwAAAAPAAAAAAAAAAAAAAAAAJgCAABkcnMv&#10;ZG93bnJldi54bWxQSwUGAAAAAAQABAD1AAAAigMAAAAA&#10;" filled="f" strokecolor="black [3213]" strokeweight="2pt"/>
                  <v:shape id="Блок-схема: процесс 374" o:spid="_x0000_s1299" type="#_x0000_t109" style="position:absolute;left:6953;top:180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LmsQA&#10;AADcAAAADwAAAGRycy9kb3ducmV2LnhtbESPT2vCQBTE7wW/w/KE3pqNtkSJriKi0GOT9uDxmX35&#10;g9m3Mbsm6bfvFgo9DjPzG2a7n0wrBupdY1nBIopBEBdWN1wp+Po8v6xBOI+ssbVMCr7JwX43e9pi&#10;qu3IGQ25r0SAsEtRQe19l0rpipoMush2xMErbW/QB9lXUvc4Brhp5TKOE2mw4bBQY0fHmopb/jAK&#10;LsnVDPdTpit7/FhPeeFKzpxSz/PpsAHhafL/4b/2u1bwunqD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S5rEAAAA3AAAAA8AAAAAAAAAAAAAAAAAmAIAAGRycy9k&#10;b3ducmV2LnhtbFBLBQYAAAAABAAEAPUAAACJAwAAAAA=&#10;" filled="f" strokecolor="black [3213]" strokeweight="2pt"/>
                </v:group>
                <v:group id="Группа 375" o:spid="_x0000_s1300" style="position:absolute;left:36338;top:27075;width:8763;height:5842" coordsize="8763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group id="Группа 376" o:spid="_x0000_s1301" style="position:absolute;left:2381;width:3956;height:5842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rect id="Rectangle 87" o:spid="_x0000_s1302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Zd8QA&#10;AADcAAAADwAAAGRycy9kb3ducmV2LnhtbESPQWsCMRSE74L/ITzBm2attJatUdZSwZNQW6jeHpvX&#10;ZHHzsmxSd/33jSB4HGbmG2a57l0tLtSGyrOC2TQDQVx6XbFR8P21nbyCCBFZY+2ZFFwpwHo1HCwx&#10;177jT7ocohEJwiFHBTbGJpcylJYchqlviJP361uHMcnWSN1il+Culk9Z9iIdVpwWLDb0bqk8H/6c&#10;go/mtC+eTZDFT7THs990W7s3So1HffEGIlIfH+F7e6cVzBcL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WXfEAAAA3AAAAA8AAAAAAAAAAAAAAAAAmAIAAGRycy9k&#10;b3ducmV2LnhtbFBLBQYAAAAABAAEAPUAAACJAwAAAAA=&#10;" filled="f"/>
                    <v:rect id="Rectangle 78" o:spid="_x0000_s1303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oDcIA&#10;AADcAAAADwAAAGRycy9kb3ducmV2LnhtbERPz2vCMBS+D/wfwhO8DE110Gk1ijjGeuhFJ3h9NM+2&#10;2LyUJGu7/fXLYbDjx/d7dxhNK3pyvrGsYLlIQBCXVjdcKbh+vs/XIHxA1thaJgXf5OGwnzztMNN2&#10;4DP1l1CJGMI+QwV1CF0mpS9rMugXtiOO3N06gyFCV0ntcIjhppWrJEmlwYZjQ40dnWoqH5cvo2Cj&#10;n39yc07wZk6h+9CueEuHQqnZdDxuQQQaw7/4z51rBS+v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GgNwgAAANwAAAAPAAAAAAAAAAAAAAAAAJgCAABkcnMvZG93&#10;bnJldi54bWxQSwUGAAAAAAQABAD1AAAAhwMAAAAA&#10;" fillcolor="#7f7f7f [1612]"/>
                  </v:group>
                  <v:shape id="Блок-схема: узел суммирования 379" o:spid="_x0000_s1304" type="#_x0000_t123" style="position:absolute;left:6667;top:1905;width:209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WRcUA&#10;AADcAAAADwAAAGRycy9kb3ducmV2LnhtbESPQWvCQBSE7wX/w/KE3upGra3GbESEUrH0UBvvj+wz&#10;CWbfht2tpv56Vyj0OMzMN0y26k0rzuR8Y1nBeJSAIC6tbrhSUHy/Pc1B+ICssbVMCn7JwyofPGSY&#10;anvhLzrvQyUihH2KCuoQulRKX9Zk0I9sRxy9o3UGQ5SuktrhJcJNKydJ8iINNhwXauxoU1N52v8Y&#10;BfawLqiYXefP7677+LzSrjrYnVKPw369BBGoD//hv/ZWK5i+LuB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BZFxQAAANwAAAAPAAAAAAAAAAAAAAAAAJgCAABkcnMv&#10;ZG93bnJldi54bWxQSwUGAAAAAAQABAD1AAAAigMAAAAA&#10;" filled="f" strokecolor="black [3213]" strokeweight="2pt"/>
                  <v:shape id="Блок-схема: процесс 380" o:spid="_x0000_s1305" type="#_x0000_t109" style="position:absolute;top:20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9vsAA&#10;AADcAAAADwAAAGRycy9kb3ducmV2LnhtbERPu2rDMBTdA/kHcQvdYrktBONYCcEk0LF2O2S8sa4f&#10;xLpyLNV2/74aAhkP550dFtOLiUbXWVbwFsUgiCurO24U/HyfNwkI55E19pZJwR85OOzXqwxTbWcu&#10;aCp9I0IIuxQVtN4PqZSuasmgi+xAHLjajgZ9gGMj9YhzCDe9fI/jrTTYcWhocaC8pepW/hoFl+3V&#10;TPdToRubfyVLWbmaC6fU68ty3IHwtPin+OH+1Ao+kjA/nAlH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I9vsAAAADcAAAADwAAAAAAAAAAAAAAAACYAgAAZHJzL2Rvd25y&#10;ZXYueG1sUEsFBgAAAAAEAAQA9QAAAIUDAAAAAA==&#10;" filled="f" strokecolor="black [3213]" strokeweight="2pt"/>
                </v:group>
                <v:group id="Группа 381" o:spid="_x0000_s1306" style="position:absolute;left:17575;top:7125;width:6687;height:7985" coordsize="6687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Группа 382" o:spid="_x0000_s1307" style="position:absolute;left:2731;top:2137;width:3956;height:5848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87" o:spid="_x0000_s1308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vU8MA&#10;AADcAAAADwAAAGRycy9kb3ducmV2LnhtbESPQWsCMRSE74L/IbxCb5qtYpHVKKtU6EmoCra3x+aZ&#10;LG5elk3qrv/eCIUeh5n5hlmue1eLG7Wh8qzgbZyBIC69rtgoOB13ozmIEJE11p5JwZ0CrFfDwRJz&#10;7Tv+otshGpEgHHJUYGNscilDaclhGPuGOHkX3zqMSbZG6ha7BHe1nGTZu3RYcVqw2NDWUnk9/DoF&#10;H83PvpiZIItztN9Xv+l2dm+Uen3piwWISH38D/+1P7WC6XwK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QvU8MAAADcAAAADwAAAAAAAAAAAAAAAACYAgAAZHJzL2Rv&#10;d25yZXYueG1sUEsFBgAAAAAEAAQA9QAAAIgDAAAAAA==&#10;" filled="f"/>
                    <v:rect id="Rectangle 78" o:spid="_x0000_s1309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SL8QA&#10;AADcAAAADwAAAGRycy9kb3ducmV2LnhtbESPzYvCMBTE74L/Q3jCXkRTPxC3axRRFj148QP2+mje&#10;tsXmpSTRVv/6zYLgcZiZ3zCLVWsqcSfnS8sKRsMEBHFmdcm5gsv5ezAH4QOyxsoyKXiQh9Wy21lg&#10;qm3DR7qfQi4ihH2KCooQ6lRKnxVk0A9tTRy9X+sMhihdLrXDJsJNJcdJMpMGS44LBda0KSi7nm5G&#10;wafuP/fmmOCP2YR6p91hO2sOSn302vUXiEBteIdf7b1WMJlP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Ei/EAAAA3AAAAA8AAAAAAAAAAAAAAAAAmAIAAGRycy9k&#10;b3ducmV2LnhtbFBLBQYAAAAABAAEAPUAAACJAwAAAAA=&#10;" fillcolor="#7f7f7f [1612]"/>
                  </v:group>
                  <v:shape id="Блок-схема: узел суммирования 385" o:spid="_x0000_s1310" type="#_x0000_t123" style="position:absolute;left:3562;width:209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sZ8UA&#10;AADcAAAADwAAAGRycy9kb3ducmV2LnhtbESPQWvCQBSE70L/w/IKvemmtUpIXUMoiMXiwRjvj+xr&#10;Epp9G3ZXTf313ULB4zAz3zCrfDS9uJDznWUFz7MEBHFtdceNguq4maYgfEDW2FsmBT/kIV8/TFaY&#10;aXvlA13K0IgIYZ+hgjaEIZPS1y0Z9DM7EEfvyzqDIUrXSO3wGuGmly9JspQGO44LLQ703lL9XZ6N&#10;AnsqKqoWt/R164bP/Y12zcnulHp6HIs3EIHGcA//tz+0gnm6g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GxnxQAAANwAAAAPAAAAAAAAAAAAAAAAAJgCAABkcnMv&#10;ZG93bnJldi54bWxQSwUGAAAAAAQABAD1AAAAigMAAAAA&#10;" filled="f" strokecolor="black [3213]" strokeweight="2pt"/>
                  <v:shape id="Блок-схема: процесс 386" o:spid="_x0000_s1311" type="#_x0000_t109" style="position:absolute;top:4156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AUcMA&#10;AADcAAAADwAAAGRycy9kb3ducmV2LnhtbESPwWrDMBBE74H8g9hAboncFoxxrYQSUuixdnvocWut&#10;LVNr5Viq4/x9FAjkOMzMG6bYz7YXE42+c6zgaZuAIK6d7rhV8P31vslA+ICssXdMCi7kYb9bLgrM&#10;tTtzSVMVWhEh7HNUYEIYcil9bcii37qBOHqNGy2GKMdW6hHPEW57+ZwkqbTYcVwwONDBUP1X/VsF&#10;P+mvnU7HUrfu8JnNVe0bLr1S69X89goi0Bwe4Xv7Qyt4yVK4nYlH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cAUcMAAADcAAAADwAAAAAAAAAAAAAAAACYAgAAZHJzL2Rv&#10;d25yZXYueG1sUEsFBgAAAAAEAAQA9QAAAIgDAAAAAA==&#10;" filled="f" strokecolor="black [3213]" strokeweight="2pt"/>
                </v:group>
                <v:group id="Группа 387" o:spid="_x0000_s1312" style="position:absolute;left:25650;top:7006;width:6316;height:7985" coordsize="6316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group id="Группа 388" o:spid="_x0000_s1313" style="position:absolute;top:2137;width:3956;height:5848" coordsize="3956,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rect id="Rectangle 87" o:spid="_x0000_s1314" style="position:absolute;width:3956;height:5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YucQA&#10;AADcAAAADwAAAGRycy9kb3ducmV2LnhtbESPQWsCMRSE74L/ITzBm2attNitUdZSwZNQW6jeHpvX&#10;ZHHzsmxSd/33jSB4HGbmG2a57l0tLtSGyrOC2TQDQVx6XbFR8P21nSxAhIissfZMCq4UYL0aDpaY&#10;a9/xJ10O0YgE4ZCjAhtjk0sZSksOw9Q3xMn79a3DmGRrpG6xS3BXy6cse5EOK04LFht6t1SeD39O&#10;wUdz2hfPJsjiJ9rj2W+6rd0bpcajvngDEamPj/C9vdMK5ot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GLnEAAAA3AAAAA8AAAAAAAAAAAAAAAAAmAIAAGRycy9k&#10;b3ducmV2LnhtbFBLBQYAAAAABAAEAPUAAACJAwAAAAA=&#10;" filled="f"/>
                    <v:rect id="Rectangle 78" o:spid="_x0000_s1315" style="position:absolute;left:1169;top:744;width:163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C8cEA&#10;AADcAAAADwAAAGRycy9kb3ducmV2LnhtbERPy4rCMBTdD/gP4QpuBk1nBNFqWgZl0IUbH+D20txp&#10;yzQ3JYm2+vVmIbg8nPcq700jbuR8bVnB1yQBQVxYXXOp4Hz6Hc9B+ICssbFMCu7kIc8GHytMte34&#10;QLdjKEUMYZ+igiqENpXSFxUZ9BPbEkfuzzqDIUJXSu2wi+Gmkd9JMpMGa44NFba0rqj4P16NgoX+&#10;fOzMIcGLWYd2q91+M+v2So2G/c8SRKA+vMUv904rmC7i/H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+gvHBAAAA3AAAAA8AAAAAAAAAAAAAAAAAmAIAAGRycy9kb3du&#10;cmV2LnhtbFBLBQYAAAAABAAEAPUAAACGAwAAAAA=&#10;" fillcolor="#7f7f7f [1612]"/>
                  </v:group>
                  <v:shape id="Блок-схема: узел суммирования 391" o:spid="_x0000_s1316" type="#_x0000_t123" style="position:absolute;left:831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8ucQA&#10;AADcAAAADwAAAGRycy9kb3ducmV2LnhtbESPQWvCQBSE74L/YXlCb7rR2mLTrCKCVCw91Cb3R/aZ&#10;BLNvw+6qqb++WxA8DjPzDZOtetOKCznfWFYwnSQgiEurG64U5D/b8QKED8gaW8uk4Jc8rJbDQYap&#10;tlf+psshVCJC2KeooA6hS6X0ZU0G/cR2xNE7WmcwROkqqR1eI9y0cpYkr9Jgw3Ghxo42NZWnw9ko&#10;sMU6p/zltph/uO7z60b7qrB7pZ5G/fodRKA+PML39k4reH6b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/LnEAAAA3AAAAA8AAAAAAAAAAAAAAAAAmAIAAGRycy9k&#10;b3ducmV2LnhtbFBLBQYAAAAABAAEAPUAAACJAwAAAAA=&#10;" filled="f" strokecolor="black [3213]" strokeweight="2pt"/>
                  <v:shape id="Блок-схема: процесс 392" o:spid="_x0000_s1317" type="#_x0000_t109" style="position:absolute;left:4393;top:4275;width:1923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Qj8MA&#10;AADcAAAADwAAAGRycy9kb3ducmV2LnhtbESPQWuDQBSE74H8h+UFekvWpCDWukqQFHqsNoccX90X&#10;lbpvjbs19t93C4Ueh5n5hsmKxQxipsn1lhXsdxEI4sbqnlsF5/eXbQLCeWSNg2VS8E0Oiny9yjDV&#10;9s4VzbVvRYCwS1FB5/2YSumajgy6nR2Jg3e1k0Ef5NRKPeE9wM0gD1EUS4M9h4UORyo7aj7rL6Pg&#10;En+Y+XaqdGvLt2SpG3flyin1sFmOzyA8Lf4//Nd+1Qoenw7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Qj8MAAADcAAAADwAAAAAAAAAAAAAAAACYAgAAZHJzL2Rv&#10;d25yZXYueG1sUEsFBgAAAAAEAAQA9QAAAIgDAAAAAA==&#10;" filled="f" strokecolor="black [3213]" strokeweight="2pt"/>
                </v:group>
                <v:group id="Группа 393" o:spid="_x0000_s1318" style="position:absolute;left:3325;top:42038;width:23094;height:10932" coordsize="23094,10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group id="Группа 394" o:spid="_x0000_s1319" style="position:absolute;left:4381;top:2667;width:18713;height:5316" coordsize="18713,5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rect id="Прямоугольник 395" o:spid="_x0000_s1320" style="position:absolute;width:18713;height:5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VZM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X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WVZMYAAADcAAAADwAAAAAAAAAAAAAAAACYAgAAZHJz&#10;L2Rvd25yZXYueG1sUEsFBgAAAAAEAAQA9QAAAIsDAAAAAA==&#10;" filled="f" strokecolor="black [3213]" strokeweight="2pt">
                      <v:textbox>
                        <w:txbxContent>
                          <w:p w:rsidR="00146A5E" w:rsidRPr="00FA3A6C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A3A6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Стол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экспертов</w:t>
                            </w:r>
                          </w:p>
                          <w:p w:rsidR="00146A5E" w:rsidRDefault="00146A5E" w:rsidP="00146A5E"/>
                        </w:txbxContent>
                      </v:textbox>
                    </v:rect>
                    <v:rect id="Rectangle 78" o:spid="_x0000_s1321" style="position:absolute;left:1488;top:1275;width:1638;height:3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/HsQA&#10;AADcAAAADwAAAGRycy9kb3ducmV2LnhtbESPT4vCMBTE7wt+h/AEL4umq1C0GkUU0YMX/4DXR/Ns&#10;i81LSbK27qffCAt7HGbmN8xi1ZlaPMn5yrKCr1ECgji3uuJCwfWyG05B+ICssbZMCl7kYbXsfSww&#10;07blEz3PoRARwj5DBWUITSalz0sy6Ee2IY7e3TqDIUpXSO2wjXBTy3GSpNJgxXGhxIY2JeWP87dR&#10;MNOfPwdzSvBmNqHZa3fcpu1RqUG/W89BBOrCf/ivfdAKJrMU3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vx7EAAAA3AAAAA8AAAAAAAAAAAAAAAAAmAIAAGRycy9k&#10;b3ducmV2LnhtbFBLBQYAAAAABAAEAPUAAACJAwAAAAA=&#10;" fillcolor="#7f7f7f [1612]"/>
                  </v:group>
                  <v:group id="Группа 397" o:spid="_x0000_s1322" style="position:absolute;left:6572;width:14209;height:1883" coordsize="1420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Блок-схема: процесс 398" o:spid="_x0000_s1323" type="#_x0000_t109" style="position:absolute;left:12287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nZb4A&#10;AADcAAAADwAAAGRycy9kb3ducmV2LnhtbERPTYvCMBC9C/6HMII3m66CaNcoiyh4tNWDx7EZ27LN&#10;pDax1n9vDoLHx/tebXpTi45aV1lW8BPFIIhzqysuFJxP+8kChPPIGmvLpOBFDjbr4WCFibZPTqnL&#10;fCFCCLsEFZTeN4mULi/JoItsQxy4m20N+gDbQuoWnyHc1HIax3NpsOLQUGJD25Ly/+xhFFzmV9Pd&#10;d6ku7Pa46LPc3Th1So1H/d8vCE+9/4o/7oNWMFuGteFMO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p2W+AAAA3AAAAA8AAAAAAAAAAAAAAAAAmAIAAGRycy9kb3ducmV2&#10;LnhtbFBLBQYAAAAABAAEAPUAAACDAwAAAAA=&#10;" filled="f" strokecolor="black [3213]" strokeweight="2pt"/>
                    <v:shape id="Блок-схема: процесс 399" o:spid="_x0000_s1324" type="#_x0000_t109" style="position:absolute;left:7715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C/sEA&#10;AADcAAAADwAAAGRycy9kb3ducmV2LnhtbESPQYvCMBSE74L/ITxhb5rqgmg1iojCHm314PHZPNti&#10;81KbWLv/3giCx2FmvmGW685UoqXGlZYVjEcRCOLM6pJzBafjfjgD4TyyxsoyKfgnB+tVv7fEWNsn&#10;J9SmPhcBwi5GBYX3dSylywoy6Ea2Jg7e1TYGfZBNLnWDzwA3lZxE0VQaLDksFFjTtqDslj6MgvP0&#10;Ytr7LtG53R5mXZq5KydOqZ9Bt1mA8NT5b/jT/tMKfudzeJ8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Av7BAAAA3AAAAA8AAAAAAAAAAAAAAAAAmAIAAGRycy9kb3du&#10;cmV2LnhtbFBLBQYAAAAABAAEAPUAAACGAwAAAAA=&#10;" filled="f" strokecolor="black [3213]" strokeweight="2pt"/>
                    <v:shape id="Блок-схема: процесс 400" o:spid="_x0000_s1325" type="#_x0000_t109" style="position:absolute;left:342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zgbwA&#10;AADcAAAADwAAAGRycy9kb3ducmV2LnhtbERPvQrCMBDeBd8hnOCmqSIi1SgiCo62OjiezdkWm0tt&#10;Yq1vbwbB8eP7X206U4mWGldaVjAZRyCIM6tLzhVczofRAoTzyBory6TgQw42635vhbG2b06oTX0u&#10;Qgi7GBUU3texlC4ryKAb25o4cHfbGPQBNrnUDb5DuKnkNIrm0mDJoaHAmnYFZY/0ZRRc5zfTPveJ&#10;zu3utOjSzN05cUoNB912CcJT5//in/uoFcyiMD+cC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O/OBvAAAANwAAAAPAAAAAAAAAAAAAAAAAJgCAABkcnMvZG93bnJldi54&#10;bWxQSwUGAAAAAAQABAD1AAAAgQMAAAAA&#10;" filled="f" strokecolor="black [3213]" strokeweight="2pt"/>
                    <v:shape id="Блок-схема: процесс 401" o:spid="_x0000_s1326" type="#_x0000_t109" style="position:absolute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WGsEA&#10;AADcAAAADwAAAGRycy9kb3ducmV2LnhtbESPQYvCMBSE7wv+h/AEb2uqiEg1LSIKHm13Dx6fzbMt&#10;Ni+1ibX+eyMs7HGYmW+YTTqYRvTUudqygtk0AkFcWF1zqeD35/C9AuE8ssbGMil4kYM0GX1tMNb2&#10;yRn1uS9FgLCLUUHlfRtL6YqKDLqpbYmDd7WdQR9kV0rd4TPATSPnUbSUBmsOCxW2tKuouOUPo+C8&#10;vJj+vs90aXen1ZAX7sqZU2oyHrZrEJ4G/x/+ax+1gkU0g8+ZcAR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3VhrBAAAA3AAAAA8AAAAAAAAAAAAAAAAAmAIAAGRycy9kb3du&#10;cmV2LnhtbFBLBQYAAAAABAAEAPUAAACGAwAAAAA=&#10;" filled="f" strokecolor="black [3213]" strokeweight="2pt"/>
                  </v:group>
                  <v:group id="Группа 402" o:spid="_x0000_s1327" style="position:absolute;left:6762;top:9048;width:14210;height:1884" coordsize="1420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Блок-схема: процесс 403" o:spid="_x0000_s1328" type="#_x0000_t109" style="position:absolute;left:12287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t9sIA&#10;AADcAAAADwAAAGRycy9kb3ducmV2LnhtbESPQYvCMBSE74L/ITxhb5q6KyLVtIgoeLRdDx6fzbMt&#10;Ni+1ydb6783Cwh6HmfmG2aSDaURPnastK5jPIhDEhdU1lwrO34fpCoTzyBoby6TgRQ7SZDzaYKzt&#10;kzPqc1+KAGEXo4LK+zaW0hUVGXQz2xIH72Y7gz7IrpS6w2eAm0Z+RtFSGqw5LFTY0q6i4p7/GAWX&#10;5dX0j32mS7s7rYa8cDfOnFIfk2G7BuFp8P/hv/ZRK1hEX/B7Jh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W32wgAAANwAAAAPAAAAAAAAAAAAAAAAAJgCAABkcnMvZG93&#10;bnJldi54bWxQSwUGAAAAAAQABAD1AAAAhwMAAAAA&#10;" filled="f" strokecolor="black [3213]" strokeweight="2pt"/>
                    <v:shape id="Блок-схема: процесс 404" o:spid="_x0000_s1329" type="#_x0000_t109" style="position:absolute;left:7715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1gsMA&#10;AADcAAAADwAAAGRycy9kb3ducmV2LnhtbESPT2vCQBTE74LfYXmF3symRURiVpGg0GOT9uDxmX35&#10;g9m3MbtN0m/fLQgeh5n5DZMeZtOJkQbXWlbwFsUgiEurW64VfH+dV1sQziNr7CyTgl9ycNgvFykm&#10;2k6c01j4WgQIuwQVNN73iZSubMigi2xPHLzKDgZ9kEMt9YBTgJtOvsfxRhpsOSw02FPWUHkrfoyC&#10;y+Zqxvsp17XNPrdzUbqKc6fU68t83IHwNPtn+NH+0ArW8Rr+z4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1gsMAAADcAAAADwAAAAAAAAAAAAAAAACYAgAAZHJzL2Rv&#10;d25yZXYueG1sUEsFBgAAAAAEAAQA9QAAAIgDAAAAAA==&#10;" filled="f" strokecolor="black [3213]" strokeweight="2pt"/>
                    <v:shape id="Блок-схема: процесс 405" o:spid="_x0000_s1330" type="#_x0000_t109" style="position:absolute;left:3429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QGcIA&#10;AADcAAAADwAAAGRycy9kb3ducmV2LnhtbESPQYvCMBSE74L/ITxhb5q6rCLVtIgoeLRdDx6fzbMt&#10;Ni+1ydb6783Cwh6HmfmG2aSDaURPnastK5jPIhDEhdU1lwrO34fpCoTzyBoby6TgRQ7SZDzaYKzt&#10;kzPqc1+KAGEXo4LK+zaW0hUVGXQz2xIH72Y7gz7IrpS6w2eAm0Z+RtFSGqw5LFTY0q6i4p7/GAWX&#10;5dX0j32mS7s7rYa8cDfOnFIfk2G7BuFp8P/hv/ZRK/iKFvB7Jh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FAZwgAAANwAAAAPAAAAAAAAAAAAAAAAAJgCAABkcnMvZG93&#10;bnJldi54bWxQSwUGAAAAAAQABAD1AAAAhwMAAAAA&#10;" filled="f" strokecolor="black [3213]" strokeweight="2pt"/>
                    <v:shape id="Блок-схема: процесс 406" o:spid="_x0000_s1331" type="#_x0000_t109" style="position:absolute;top:95;width:1922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ObsIA&#10;AADcAAAADwAAAGRycy9kb3ducmV2LnhtbESPQYvCMBSE7wv+h/AEb2uqSJFqLFIUPNruHvb4tnm2&#10;xealNrHWf2+EhT0OM/MNs01H04qBetdYVrCYRyCIS6sbrhR8fx0/1yCcR9bYWiYFT3KQ7iYfW0y0&#10;fXBOQ+ErESDsElRQe98lUrqyJoNubjvi4F1sb9AH2VdS9/gIcNPKZRTF0mDDYaHGjrKaymtxNwp+&#10;4l8z3A65rmx2Xo9F6S6cO6Vm03G/AeFp9P/hv/ZJK1hFMbzPh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s5uwgAAANwAAAAPAAAAAAAAAAAAAAAAAJgCAABkcnMvZG93&#10;bnJldi54bWxQSwUGAAAAAAQABAD1AAAAhwMAAAAA&#10;" filled="f" strokecolor="black [3213]" strokeweight="2pt"/>
                  </v:group>
                  <v:shape id="Блок-схема: узел суммирования 407" o:spid="_x0000_s1332" type="#_x0000_t123" style="position:absolute;top:4000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ZtMMA&#10;AADcAAAADwAAAGRycy9kb3ducmV2LnhtbESPQYvCMBSE7wv+h/AEb2uquKtUo4ggirIHtd4fzbMt&#10;Ni8liVr99RthYY/DzHzDzBatqcWdnK8sKxj0ExDEudUVFwqy0/pzAsIHZI21ZVLwJA+Leedjhqm2&#10;Dz7Q/RgKESHsU1RQhtCkUvq8JIO+bxvi6F2sMxiidIXUDh8Rbmo5TJJvabDiuFBiQ6uS8uvxZhTY&#10;8zKj7Os1GW1cs/950a44251SvW67nIII1Ib/8F97qxWMkjG8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OZtMMAAADcAAAADwAAAAAAAAAAAAAAAACYAgAAZHJzL2Rv&#10;d25yZXYueG1sUEsFBgAAAAAEAAQA9QAAAIgDAAAAAA==&#10;" filled="f" strokecolor="black [3213]" strokeweight="2pt"/>
                </v:group>
                <v:group id="Группа 408" o:spid="_x0000_s1333" style="position:absolute;top:62107;width:58102;height:8389" coordsize="58102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Группа 409" o:spid="_x0000_s1334" style="position:absolute;top:1714;width:10001;height:6629" coordsize="10001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rect id="Rectangle 78" o:spid="_x0000_s1335" style="position:absolute;left:4572;top:-705;width:1638;height:30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mtsEA&#10;AADcAAAADwAAAGRycy9kb3ducmV2LnhtbERPy4rCMBTdD/gP4QqzG9OO4qMaZRBncCVYxfWlubbV&#10;5qY0sXb8erMQXB7Oe7HqTCVaalxpWUE8iEAQZ1aXnCs4Hn6/piCcR9ZYWSYF/+Rgtex9LDDR9s57&#10;alOfixDCLkEFhfd1IqXLCjLoBrYmDtzZNgZ9gE0udYP3EG4q+R1FY2mw5NBQYE3rgrJrejMKyv3f&#10;GVvHu8fmlM2Gl+gQT+xDqc9+9zMH4anzb/HLvdUKRnGYH86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prbBAAAA3AAAAA8AAAAAAAAAAAAAAAAAmAIAAGRycy9kb3du&#10;cmV2LnhtbFBLBQYAAAAABAAEAPUAAACGAwAAAAA=&#10;" fillcolor="#7f7f7f [1612]"/>
                    <v:shape id="Блок-схема: процесс 411" o:spid="_x0000_s1336" type="#_x0000_t109" style="position:absolute;top:3771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ae8QA&#10;AADcAAAADwAAAGRycy9kb3ducmV2LnhtbESPS2vCQBSF9wX/w3CF7uokEqSkjlIKSrqoYNpFl5fM&#10;zUMzd+LMVOO/dwShy8N5fJzlejS9OJPznWUF6SwBQVxZ3XGj4Od78/IKwgdkjb1lUnAlD+vV5GmJ&#10;ubYX3tO5DI2II+xzVNCGMORS+qolg35mB+Lo1dYZDFG6RmqHlzhuejlPkoU02HEktDjQR0vVsfwz&#10;kVtSkX1u6+tvMZZfuzrJTgdnlXqeju9vIAKN4T/8aBdaQZa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Wnv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6552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омпьютер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412" o:spid="_x0000_s1337" style="position:absolute;left:10191;top:1905;width:10002;height:6477" coordsize="1000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Блок-схема: узел суммирования 413" o:spid="_x0000_s1338" type="#_x0000_t123" style="position:absolute;left:3905;width:2095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JasUA&#10;AADcAAAADwAAAGRycy9kb3ducmV2LnhtbESPzWrDMBCE74W8g9hAbrWcn5bgRgkhUBJcemhq3xdr&#10;a5taKyOpsZOnjwqFHoeZ+YbZ7EbTiQs531pWME9SEMSV1S3XCorP18c1CB+QNXaWScGVPOy2k4cN&#10;ZtoO/EGXc6hFhLDPUEETQp9J6auGDPrE9sTR+7LOYIjS1VI7HCLcdHKRps/SYMtxocGeDg1V3+cf&#10;o8CW+4KKp9t6dXT92/uN8rq0uVKz6bh/ARFoDP/hv/ZJK1jNl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QlqxQAAANwAAAAPAAAAAAAAAAAAAAAAAJgCAABkcnMv&#10;ZG93bnJldi54bWxQSwUGAAAAAAQABAD1AAAAigMAAAAA&#10;" filled="f" strokecolor="black [3213]" strokeweight="2pt"/>
                    <v:shape id="Блок-схема: процесс 414" o:spid="_x0000_s1339" type="#_x0000_t109" style="position:absolute;top:3619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548QA&#10;AADcAAAADwAAAGRycy9kb3ducmV2LnhtbESPS2sCMRSF9wX/Q7iCu5qxDKWMRhHBMi4sOO3C5WVy&#10;56GTmzGJOv77piB0eTiPj7NYDaYTN3K+taxgNk1AEJdWt1wr+Pnevn6A8AFZY2eZFDzIw2o5ellg&#10;pu2dD3QrQi3iCPsMFTQh9JmUvmzIoJ/anjh6lXUGQ5SultrhPY6bTr4lybs02HIkNNjTpqHyXFxN&#10;5BaUp7vP6nHMh2L/VSXp5eSsUpPxsJ6DCDSE//CznWsF6SyF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+eP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розетка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415" o:spid="_x0000_s1340" style="position:absolute;left:21145;width:10001;height:8388" coordsize="10001,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rect id="Rectangle 87" o:spid="_x0000_s1341" style="position:absolute;left:2286;top:-946;width:3956;height:584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W/scA&#10;AADcAAAADwAAAGRycy9kb3ducmV2LnhtbESPQWvCQBSE7wX/w/KE3uompVWJriIWoadCY1W8PbPP&#10;JLj7Ns1uY+yv7xYKPQ4z8w0zX/bWiI5aXztWkI4SEMSF0zWXCj62m4cpCB+QNRrHpOBGHpaLwd0c&#10;M+2u/E5dHkoRIewzVFCF0GRS+qIii37kGuLonV1rMUTZllK3eI1wa+RjkoylxZrjQoUNrSsqLvmX&#10;VfD5bYqkS19O+8nNb4/5s9kc3nZK3Q/71QxEoD78h//ar1rBUzqG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klv7HAAAA3AAAAA8AAAAAAAAAAAAAAAAAmAIAAGRy&#10;cy9kb3ducmV2LnhtbFBLBQYAAAAABAAEAPUAAACMAwAAAAA=&#10;" filled="f"/>
                    <v:shape id="Блок-схема: процесс 417" o:spid="_x0000_s1342" type="#_x0000_t109" style="position:absolute;top:5531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nlMQA&#10;AADcAAAADwAAAGRycy9kb3ducmV2LnhtbESPS2sCMRSF9wX/Q7hCdzVjGVoZjSJCZbpooaMLl5fJ&#10;nYdObsYk6vjvm0LB5eE8Ps5iNZhOXMn51rKC6SQBQVxa3XKtYL/7eJmB8AFZY2eZFNzJw2o5elpg&#10;pu2Nf+hahFrEEfYZKmhC6DMpfdmQQT+xPXH0KusMhihdLbXDWxw3nXxNkjdpsOVIaLCnTUPlqbiY&#10;yC0oTz+31f2QD8XXd5Wk56OzSj2Ph/UcRKAhPML/7VwrSKfv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Z5T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стол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418" o:spid="_x0000_s1343" style="position:absolute;left:30099;top:1428;width:10001;height:6382" coordsize="10001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Блок-схема: процесс 419" o:spid="_x0000_s1344" type="#_x0000_t109" style="position:absolute;left:4476;width:1923;height:1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MwcMA&#10;AADcAAAADwAAAGRycy9kb3ducmV2LnhtbESPQWuDQBSE74X8h+UFcmtWSxBrXSWEBnKstoceX90X&#10;lbpvjbsx5t93C4Ueh5n5hsnLxQxipsn1lhXE2wgEcWN1z62Cj/fjYwrCeWSNg2VScCcHZbF6yDHT&#10;9sYVzbVvRYCwy1BB5/2YSemajgy6rR2Jg3e2k0Ef5NRKPeEtwM0gn6IokQZ7DgsdjnToqPmur0bB&#10;Z/Jl5strpVt7eEuXunFnrpxSm/WyfwHhafH/4b/2SSvYxc/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MwcMAAADcAAAADwAAAAAAAAAAAAAAAACYAgAAZHJzL2Rv&#10;d25yZXYueG1sUEsFBgAAAAAEAAQA9QAAAIgDAAAAAA==&#10;" filled="f" strokecolor="black [3213]" strokeweight="2pt"/>
                    <v:shape id="Блок-схема: процесс 420" o:spid="_x0000_s1345" type="#_x0000_t109" style="position:absolute;top:3524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1XcIA&#10;AADcAAAADwAAAGRycy9kb3ducmV2LnhtbERPS0vDQBC+C/0PyxS82Y0llBK7LSJU4sGCqQePQ3by&#10;0Oxsuru26b93DkKPH997s5vcoM4UYu/ZwOMiA0Vce9tza+DzuH9Yg4oJ2eLgmQxcKcJuO7vbYGH9&#10;hT/oXKVWSQjHAg10KY2F1rHuyGFc+JFYuMYHh0lgaLUNeJFwN+hllq20w56locORXjqqf6pfJ70V&#10;lfnba3P9Kqfq/dBk+ek7eGPu59PzE6hEU7qJ/92lNZAvZb6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DVdwgAAANwAAAAPAAAAAAAAAAAAAAAAAJgCAABkcnMvZG93&#10;bnJldi54bWxQSwUGAAAAAAQABAD1AAAAhwMAAAAA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стул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421" o:spid="_x0000_s1346" style="position:absolute;left:39814;top:1047;width:10001;height:6954" coordsize="1000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Ромб 422" o:spid="_x0000_s1347" type="#_x0000_t4" style="position:absolute;left:4000;width:2479;height:2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khMYA&#10;AADcAAAADwAAAGRycy9kb3ducmV2LnhtbESPQWsCMRCF7wX/QxjBm2a7VG23RhGh6KGHuq2F3obN&#10;dHdpMlk20az/vikIPT7evO/NW20Ga8SFet86VnA/y0AQV063XCv4eH+ZPoLwAVmjcUwKruRhsx7d&#10;rbDQLvKRLmWoRYKwL1BBE0JXSOmrhiz6meuIk/fteoshyb6WuseY4NbIPMsW0mLLqaHBjnYNVT/l&#10;2aY3nj6NmZeH+BXjaf+6zPDttF8oNRkP22cQgYbwf3xLH7SChzyHvzGJA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QkhMYAAADcAAAADwAAAAAAAAAAAAAAAACYAgAAZHJz&#10;L2Rvd25yZXYueG1sUEsFBgAAAAAEAAQA9QAAAIsDAAAAAA==&#10;" filled="f" strokecolor="black [3213]" strokeweight="2pt"/>
                    <v:shape id="Блок-схема: процесс 423" o:spid="_x0000_s1348" type="#_x0000_t109" style="position:absolute;top:4095;width:10001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rKsQA&#10;AADcAAAADwAAAGRycy9kb3ducmV2LnhtbESPS2sCMRSF94X+h3AL7mqmOoiMRikFZbqo4NhFl5fJ&#10;nYed3IxJ1PHfm0LB5eE8Ps5yPZhOXMj51rKCt3ECgri0uuVawfdh8zoH4QOyxs4yKbiRh/Xq+WmJ&#10;mbZX3tOlCLWII+wzVNCE0GdS+rIhg35se+LoVdYZDFG6WmqH1zhuOjlJkpk02HIkNNjTR0Plb3E2&#10;kVtQnn5uq9tPPhRfuypJT0dnlRq9DO8LEIGG8Aj/t3OtIJ1M4e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qyr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МФУ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  <v:group id="Группа 424" o:spid="_x0000_s1349" style="position:absolute;left:48101;top:571;width:10001;height:7430" coordsize="10001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Шестиугольник 425" o:spid="_x0000_s1350" type="#_x0000_t9" style="position:absolute;left:3524;width:3307;height:2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FlsQA&#10;AADcAAAADwAAAGRycy9kb3ducmV2LnhtbESPQWvCQBSE7wX/w/KE3nRjtFKiq5hCRUoRtO39kX0m&#10;wezbZHcb03/fLQg9DjPzDbPeDqYRPTlfW1YwmyYgiAuray4VfH68Tp5B+ICssbFMCn7Iw3Yzelhj&#10;pu2NT9SfQykihH2GCqoQ2kxKX1Rk0E9tSxy9i3UGQ5SulNrhLcJNI9MkWUqDNceFClt6qai4nr+N&#10;gvxrL3vj3t6vIVkc5103zDnNlXocD7sViEBD+A/f2wetYJE+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BZbEAAAA3AAAAA8AAAAAAAAAAAAAAAAAmAIAAGRycy9k&#10;b3ducmV2LnhtbFBLBQYAAAAABAAEAPUAAACJAwAAAAA=&#10;" adj="4611" filled="f" strokecolor="black [3213]" strokeweight="2pt"/>
                    <v:shape id="Блок-схема: процесс 426" o:spid="_x0000_s1351" type="#_x0000_t109" style="position:absolute;top:4572;width:1000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IssQA&#10;AADcAAAADwAAAGRycy9kb3ducmV2LnhtbESPS2sCMRSF9wX/Q7iCu5pRBimjUUSwjIsWOrpweZnc&#10;eejkZkxSHf99Uyh0eTiPj7PaDKYTd3K+taxgNk1AEJdWt1wrOB33r28gfEDW2FkmBU/ysFmPXlaY&#10;afvgL7oXoRZxhH2GCpoQ+kxKXzZk0E9tTxy9yjqDIUpXS+3wEcdNJ+dJspAGW46EBnvaNVRei28T&#10;uQXl6eG9ep7zofj4rJL0dnFWqcl42C5BBBrCf/ivnWsF6Xw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CLLEAAAA3AAAAA8AAAAAAAAAAAAAAAAAmAIAAGRycy9k&#10;b3ducmV2LnhtbFBLBQYAAAAABAAEAPUAAACJAwAAAAA=&#10;" fillcolor="white [3212]" stroked="f" strokeweight="2pt">
                      <v:textbox>
                        <w:txbxContent>
                          <w:p w:rsidR="00146A5E" w:rsidRPr="00655247" w:rsidRDefault="00146A5E" w:rsidP="0014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вешалка</w:t>
                            </w:r>
                          </w:p>
                          <w:p w:rsidR="00146A5E" w:rsidRDefault="00146A5E" w:rsidP="00146A5E"/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>
      <w:pPr>
        <w:spacing w:line="298" w:lineRule="exact"/>
        <w:ind w:left="1193" w:right="1401"/>
        <w:rPr>
          <w:b/>
          <w:sz w:val="26"/>
        </w:rPr>
      </w:pPr>
    </w:p>
    <w:p w:rsidR="00146A5E" w:rsidRDefault="00146A5E" w:rsidP="00146A5E"/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46A5E" w:rsidRDefault="00146A5E" w:rsidP="00146A5E">
      <w:pPr>
        <w:pStyle w:val="2"/>
        <w:tabs>
          <w:tab w:val="left" w:pos="1230"/>
        </w:tabs>
        <w:spacing w:before="89"/>
        <w:ind w:left="1229"/>
        <w:jc w:val="both"/>
      </w:pPr>
    </w:p>
    <w:p w:rsidR="00152751" w:rsidRDefault="00920718">
      <w:pPr>
        <w:pStyle w:val="2"/>
        <w:numPr>
          <w:ilvl w:val="0"/>
          <w:numId w:val="27"/>
        </w:numPr>
        <w:tabs>
          <w:tab w:val="left" w:pos="1230"/>
        </w:tabs>
        <w:spacing w:before="89"/>
        <w:ind w:left="1229" w:hanging="260"/>
        <w:jc w:val="both"/>
      </w:pPr>
      <w:r>
        <w:lastRenderedPageBreak/>
        <w:t>Требования охраны труда и техникибезопасности</w:t>
      </w:r>
    </w:p>
    <w:p w:rsidR="00152751" w:rsidRDefault="00920718">
      <w:pPr>
        <w:pStyle w:val="a4"/>
        <w:numPr>
          <w:ilvl w:val="1"/>
          <w:numId w:val="27"/>
        </w:numPr>
        <w:tabs>
          <w:tab w:val="left" w:pos="1424"/>
        </w:tabs>
        <w:spacing w:before="1" w:line="295" w:lineRule="exact"/>
        <w:ind w:left="1423" w:hanging="454"/>
        <w:rPr>
          <w:b/>
          <w:sz w:val="26"/>
        </w:rPr>
      </w:pPr>
      <w:r>
        <w:rPr>
          <w:b/>
          <w:sz w:val="26"/>
        </w:rPr>
        <w:t>Общиевопросы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635"/>
        </w:tabs>
        <w:ind w:right="473" w:firstLine="707"/>
        <w:rPr>
          <w:sz w:val="26"/>
        </w:rPr>
      </w:pPr>
      <w:r>
        <w:rPr>
          <w:sz w:val="26"/>
        </w:rPr>
        <w:t>К самостоятельной работе допускаются участники после прохождения ими инструктажа на рабочемместе.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671"/>
        </w:tabs>
        <w:ind w:right="473" w:firstLine="707"/>
        <w:rPr>
          <w:sz w:val="26"/>
        </w:rPr>
      </w:pPr>
      <w:r>
        <w:rPr>
          <w:sz w:val="26"/>
        </w:rPr>
        <w:t>Запрещается в процессе выполнения задания находиться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633"/>
        </w:tabs>
        <w:ind w:right="474" w:firstLine="707"/>
        <w:rPr>
          <w:sz w:val="26"/>
        </w:rPr>
      </w:pPr>
      <w:r>
        <w:rPr>
          <w:sz w:val="26"/>
        </w:rPr>
        <w:t>О каждом несч</w:t>
      </w:r>
      <w:bookmarkStart w:id="0" w:name="_GoBack"/>
      <w:bookmarkEnd w:id="0"/>
      <w:r>
        <w:rPr>
          <w:sz w:val="26"/>
        </w:rPr>
        <w:t>астном случае пострадавший или очевидец несчастного случая немедленно должен известить ближайшегоэксперта.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621"/>
        </w:tabs>
        <w:ind w:right="471" w:firstLine="707"/>
        <w:rPr>
          <w:sz w:val="26"/>
        </w:rPr>
      </w:pPr>
      <w:r>
        <w:rPr>
          <w:sz w:val="26"/>
        </w:rPr>
        <w:t>Эксперты должны знать местонахождение медицинской аптечки. уметь оказать первую медицинскую помощь пострадавшим, затем вызвать скорую медицинскую помощь или доставить в медицинскоеучреждение.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743"/>
        </w:tabs>
        <w:ind w:right="467" w:firstLine="707"/>
        <w:rPr>
          <w:sz w:val="26"/>
        </w:rPr>
      </w:pPr>
      <w:r>
        <w:rPr>
          <w:sz w:val="26"/>
        </w:rPr>
        <w:t>В процессе выполнения задания участник соревнования должен соблюдать правила личнойгигиены.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760"/>
        </w:tabs>
        <w:ind w:right="473" w:firstLine="707"/>
        <w:rPr>
          <w:sz w:val="26"/>
        </w:rPr>
      </w:pPr>
      <w:r>
        <w:rPr>
          <w:sz w:val="26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постороннихлиц.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652"/>
        </w:tabs>
        <w:ind w:right="470" w:firstLine="707"/>
        <w:rPr>
          <w:sz w:val="26"/>
        </w:rPr>
      </w:pPr>
      <w:r>
        <w:rPr>
          <w:sz w:val="26"/>
        </w:rPr>
        <w:t>При работе с ПК рекомендуется организация перерывов на 10 минут через каждые 50 минут работы. Время на перерывы уже учтено в общемвремени</w:t>
      </w:r>
    </w:p>
    <w:p w:rsidR="00152751" w:rsidRDefault="00152751">
      <w:pPr>
        <w:jc w:val="both"/>
        <w:rPr>
          <w:sz w:val="26"/>
        </w:rPr>
        <w:sectPr w:rsidR="00152751">
          <w:pgSz w:w="11910" w:h="16840"/>
          <w:pgMar w:top="1040" w:right="380" w:bottom="280" w:left="1440" w:header="720" w:footer="720" w:gutter="0"/>
          <w:cols w:space="720"/>
        </w:sectPr>
      </w:pPr>
    </w:p>
    <w:p w:rsidR="00152751" w:rsidRDefault="00920718">
      <w:pPr>
        <w:pStyle w:val="a3"/>
        <w:spacing w:before="67"/>
        <w:ind w:left="262"/>
        <w:jc w:val="both"/>
      </w:pPr>
      <w:r>
        <w:lastRenderedPageBreak/>
        <w:t>задания, и дополнительное время участникам не предоставляется.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767"/>
        </w:tabs>
        <w:spacing w:before="1"/>
        <w:ind w:right="474" w:firstLine="707"/>
        <w:rPr>
          <w:sz w:val="26"/>
        </w:rPr>
      </w:pPr>
      <w:r>
        <w:rPr>
          <w:sz w:val="26"/>
        </w:rPr>
        <w:t>По всем вопросам, связанным с работой компьютера следует обращаться к Главномуэксперту.</w:t>
      </w:r>
    </w:p>
    <w:p w:rsidR="00152751" w:rsidRDefault="00920718">
      <w:pPr>
        <w:pStyle w:val="a4"/>
        <w:numPr>
          <w:ilvl w:val="2"/>
          <w:numId w:val="5"/>
        </w:numPr>
        <w:tabs>
          <w:tab w:val="left" w:pos="1745"/>
        </w:tabs>
        <w:ind w:right="471" w:firstLine="707"/>
        <w:rPr>
          <w:sz w:val="26"/>
        </w:rPr>
      </w:pPr>
      <w:r>
        <w:rPr>
          <w:sz w:val="26"/>
        </w:rPr>
        <w:t>За невыполнение данной инструкции виновные привлекаются к ответственности согласно правилам внутреннего распорядка или взысканиям, определенным Трудовым Кодексом РоссийскойФедерации.</w:t>
      </w:r>
    </w:p>
    <w:p w:rsidR="00152751" w:rsidRDefault="00920718">
      <w:pPr>
        <w:pStyle w:val="2"/>
        <w:numPr>
          <w:ilvl w:val="1"/>
          <w:numId w:val="27"/>
        </w:numPr>
        <w:tabs>
          <w:tab w:val="left" w:pos="1360"/>
        </w:tabs>
        <w:spacing w:before="8" w:line="296" w:lineRule="exact"/>
        <w:jc w:val="both"/>
      </w:pPr>
      <w:r>
        <w:t>Действия до началаработы</w:t>
      </w:r>
    </w:p>
    <w:p w:rsidR="00152751" w:rsidRDefault="00920718">
      <w:pPr>
        <w:pStyle w:val="a4"/>
        <w:numPr>
          <w:ilvl w:val="2"/>
          <w:numId w:val="4"/>
        </w:numPr>
        <w:tabs>
          <w:tab w:val="left" w:pos="1618"/>
        </w:tabs>
        <w:ind w:right="1019" w:firstLine="707"/>
        <w:rPr>
          <w:sz w:val="26"/>
        </w:rPr>
      </w:pPr>
      <w:r>
        <w:rPr>
          <w:sz w:val="26"/>
        </w:rPr>
        <w:t>Перед включением используемого на рабочем месте оборудования участник соревнованияобязан:</w:t>
      </w:r>
    </w:p>
    <w:p w:rsidR="00152751" w:rsidRDefault="0092071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ind w:right="1573"/>
        <w:jc w:val="left"/>
        <w:rPr>
          <w:sz w:val="26"/>
        </w:rPr>
      </w:pPr>
      <w:r>
        <w:rPr>
          <w:sz w:val="26"/>
        </w:rPr>
        <w:t>осмотреть и привести в порядок рабочее место, убрать все посторонние предметы, которые могут отвлекать вниманиеи затруднятьработу;</w:t>
      </w:r>
    </w:p>
    <w:p w:rsidR="00152751" w:rsidRDefault="0092071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ind w:right="708"/>
        <w:jc w:val="left"/>
        <w:rPr>
          <w:sz w:val="26"/>
        </w:rPr>
      </w:pPr>
      <w:r>
        <w:rPr>
          <w:sz w:val="26"/>
        </w:rPr>
        <w:t>проверить правильность установки стола, стула, подставки подноги,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60-70см);</w:t>
      </w:r>
    </w:p>
    <w:p w:rsidR="00152751" w:rsidRDefault="0092071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ind w:right="707"/>
        <w:jc w:val="left"/>
        <w:rPr>
          <w:sz w:val="26"/>
        </w:rPr>
      </w:pPr>
      <w:r>
        <w:rPr>
          <w:sz w:val="26"/>
        </w:rPr>
        <w:t>проверить правильность расположения оборудования. Кабели электропитания, удлинители, сетевые фильтры должны находиться с тыльной стороны рабочего места;</w:t>
      </w:r>
    </w:p>
    <w:p w:rsidR="00152751" w:rsidRDefault="0092071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ind w:right="1285"/>
        <w:jc w:val="left"/>
        <w:rPr>
          <w:sz w:val="26"/>
        </w:rPr>
      </w:pPr>
      <w:r>
        <w:rPr>
          <w:sz w:val="26"/>
        </w:rPr>
        <w:t>убедиться в отсутствии засветок, отражений и бликов на экране монитора;</w:t>
      </w:r>
    </w:p>
    <w:p w:rsidR="00152751" w:rsidRDefault="00920718">
      <w:pPr>
        <w:pStyle w:val="a4"/>
        <w:numPr>
          <w:ilvl w:val="3"/>
          <w:numId w:val="4"/>
        </w:numPr>
        <w:tabs>
          <w:tab w:val="left" w:pos="1689"/>
          <w:tab w:val="left" w:pos="1690"/>
        </w:tabs>
        <w:ind w:right="857"/>
        <w:jc w:val="left"/>
        <w:rPr>
          <w:sz w:val="26"/>
        </w:rPr>
      </w:pPr>
      <w:r>
        <w:rPr>
          <w:sz w:val="26"/>
        </w:rPr>
        <w:t>убедиться в том, что на устройствах ПК (системный блок, монитор, клавиатура) не располагаются сосуды с жидкостями,сыпучими</w:t>
      </w:r>
    </w:p>
    <w:p w:rsidR="00152751" w:rsidRDefault="00920718">
      <w:pPr>
        <w:pStyle w:val="a3"/>
        <w:spacing w:line="298" w:lineRule="exact"/>
        <w:ind w:left="1690"/>
      </w:pPr>
      <w:r>
        <w:t>материалами (чай, кофе, сок, вода и пр.).</w:t>
      </w:r>
    </w:p>
    <w:p w:rsidR="00152751" w:rsidRDefault="00920718">
      <w:pPr>
        <w:pStyle w:val="a4"/>
        <w:numPr>
          <w:ilvl w:val="2"/>
          <w:numId w:val="4"/>
        </w:numPr>
        <w:tabs>
          <w:tab w:val="left" w:pos="1618"/>
        </w:tabs>
        <w:ind w:right="1232" w:firstLine="707"/>
        <w:rPr>
          <w:sz w:val="26"/>
        </w:rPr>
      </w:pPr>
      <w:r>
        <w:rPr>
          <w:sz w:val="26"/>
        </w:rPr>
        <w:t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правильныхнастройках.</w:t>
      </w:r>
    </w:p>
    <w:p w:rsidR="00152751" w:rsidRDefault="00920718">
      <w:pPr>
        <w:pStyle w:val="a4"/>
        <w:numPr>
          <w:ilvl w:val="2"/>
          <w:numId w:val="4"/>
        </w:numPr>
        <w:tabs>
          <w:tab w:val="left" w:pos="1683"/>
        </w:tabs>
        <w:ind w:right="1394" w:firstLine="707"/>
        <w:rPr>
          <w:sz w:val="26"/>
        </w:rPr>
      </w:pPr>
      <w:r>
        <w:rPr>
          <w:sz w:val="26"/>
        </w:rPr>
        <w:t>При выявлении нарушений сообщить об этом эксперту и до их устранения к работе неприступать.</w:t>
      </w:r>
    </w:p>
    <w:p w:rsidR="00152751" w:rsidRDefault="00920718">
      <w:pPr>
        <w:pStyle w:val="2"/>
        <w:numPr>
          <w:ilvl w:val="1"/>
          <w:numId w:val="27"/>
        </w:numPr>
        <w:tabs>
          <w:tab w:val="left" w:pos="1424"/>
        </w:tabs>
        <w:spacing w:before="1" w:line="295" w:lineRule="exact"/>
        <w:ind w:left="1423" w:hanging="454"/>
      </w:pPr>
      <w:r>
        <w:t>Действия во время выполненияработ</w:t>
      </w:r>
    </w:p>
    <w:p w:rsidR="00152751" w:rsidRDefault="00920718">
      <w:pPr>
        <w:pStyle w:val="a4"/>
        <w:numPr>
          <w:ilvl w:val="2"/>
          <w:numId w:val="3"/>
        </w:numPr>
        <w:tabs>
          <w:tab w:val="left" w:pos="1712"/>
        </w:tabs>
        <w:ind w:right="474" w:firstLine="707"/>
        <w:rPr>
          <w:sz w:val="26"/>
        </w:rPr>
      </w:pPr>
      <w:r>
        <w:rPr>
          <w:sz w:val="26"/>
        </w:rPr>
        <w:t>В течение всего времени работы со средствами компьютерной и оргтехники участник соревнованияобязан: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jc w:val="left"/>
        <w:rPr>
          <w:sz w:val="26"/>
        </w:rPr>
      </w:pPr>
      <w:r>
        <w:rPr>
          <w:sz w:val="26"/>
        </w:rPr>
        <w:t>содержать в порядке и чистоте рабочееместо;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spacing w:line="237" w:lineRule="auto"/>
        <w:ind w:right="474"/>
        <w:jc w:val="left"/>
        <w:rPr>
          <w:sz w:val="26"/>
        </w:rPr>
      </w:pPr>
      <w:r>
        <w:rPr>
          <w:sz w:val="26"/>
        </w:rPr>
        <w:t>следить за тем, чтобы вентиляционные отверстия устройств ничем не былизакрыты;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spacing w:before="2" w:line="318" w:lineRule="exact"/>
        <w:jc w:val="left"/>
        <w:rPr>
          <w:sz w:val="26"/>
        </w:rPr>
      </w:pPr>
      <w:r>
        <w:rPr>
          <w:sz w:val="26"/>
        </w:rPr>
        <w:t>выполнять требования инструкции по эксплуатацииоборудования;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90"/>
        </w:tabs>
        <w:ind w:right="470"/>
        <w:rPr>
          <w:sz w:val="26"/>
        </w:rPr>
      </w:pPr>
      <w:r>
        <w:rPr>
          <w:sz w:val="26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физическиеупражнения.</w:t>
      </w:r>
    </w:p>
    <w:p w:rsidR="00152751" w:rsidRDefault="00920718">
      <w:pPr>
        <w:pStyle w:val="a4"/>
        <w:numPr>
          <w:ilvl w:val="2"/>
          <w:numId w:val="3"/>
        </w:numPr>
        <w:tabs>
          <w:tab w:val="left" w:pos="1621"/>
        </w:tabs>
        <w:spacing w:line="297" w:lineRule="exact"/>
        <w:ind w:left="1620" w:hanging="651"/>
        <w:rPr>
          <w:sz w:val="26"/>
        </w:rPr>
      </w:pPr>
      <w:r>
        <w:rPr>
          <w:sz w:val="26"/>
        </w:rPr>
        <w:t>Участнику соревнований запрещается во время работы наПК: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  <w:tab w:val="left" w:pos="3112"/>
          <w:tab w:val="left" w:pos="3503"/>
          <w:tab w:val="left" w:pos="5086"/>
          <w:tab w:val="left" w:pos="6942"/>
          <w:tab w:val="left" w:pos="7950"/>
        </w:tabs>
        <w:spacing w:before="4" w:line="237" w:lineRule="auto"/>
        <w:ind w:right="471"/>
        <w:jc w:val="left"/>
        <w:rPr>
          <w:sz w:val="26"/>
        </w:rPr>
      </w:pPr>
      <w:r>
        <w:rPr>
          <w:sz w:val="26"/>
        </w:rPr>
        <w:t>отключать</w:t>
      </w:r>
      <w:r>
        <w:rPr>
          <w:sz w:val="26"/>
        </w:rPr>
        <w:tab/>
        <w:t>и</w:t>
      </w:r>
      <w:r>
        <w:rPr>
          <w:sz w:val="26"/>
        </w:rPr>
        <w:tab/>
        <w:t>подключать</w:t>
      </w:r>
      <w:r>
        <w:rPr>
          <w:sz w:val="26"/>
        </w:rPr>
        <w:tab/>
        <w:t>интерфейсные</w:t>
      </w:r>
      <w:r>
        <w:rPr>
          <w:sz w:val="26"/>
        </w:rPr>
        <w:tab/>
        <w:t>кабели</w:t>
      </w:r>
      <w:r>
        <w:rPr>
          <w:sz w:val="26"/>
        </w:rPr>
        <w:tab/>
        <w:t>периферийных устройств;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spacing w:before="5" w:line="237" w:lineRule="auto"/>
        <w:ind w:right="475"/>
        <w:jc w:val="left"/>
        <w:rPr>
          <w:sz w:val="26"/>
        </w:rPr>
      </w:pPr>
      <w:r>
        <w:rPr>
          <w:sz w:val="26"/>
        </w:rPr>
        <w:t>класть на устройства средств компьютерной и оргтехники бумаги, папки и прочие посторонниепредметы;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spacing w:before="6" w:line="237" w:lineRule="auto"/>
        <w:ind w:right="469"/>
        <w:jc w:val="left"/>
        <w:rPr>
          <w:sz w:val="26"/>
        </w:rPr>
      </w:pPr>
      <w:r>
        <w:rPr>
          <w:sz w:val="26"/>
        </w:rPr>
        <w:t>прикасаться к задней панели системного блока (процессора) при включенномпитании;</w:t>
      </w:r>
    </w:p>
    <w:p w:rsidR="00152751" w:rsidRDefault="00152751">
      <w:pPr>
        <w:spacing w:line="237" w:lineRule="auto"/>
        <w:rPr>
          <w:sz w:val="26"/>
        </w:rPr>
        <w:sectPr w:rsidR="00152751">
          <w:pgSz w:w="11910" w:h="16840"/>
          <w:pgMar w:top="1040" w:right="380" w:bottom="280" w:left="1440" w:header="720" w:footer="720" w:gutter="0"/>
          <w:cols w:space="720"/>
        </w:sectPr>
      </w:pP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  <w:tab w:val="left" w:pos="3146"/>
          <w:tab w:val="left" w:pos="5187"/>
          <w:tab w:val="left" w:pos="5724"/>
          <w:tab w:val="left" w:pos="6662"/>
          <w:tab w:val="left" w:pos="8295"/>
        </w:tabs>
        <w:spacing w:before="87"/>
        <w:ind w:right="474"/>
        <w:jc w:val="left"/>
        <w:rPr>
          <w:sz w:val="26"/>
        </w:rPr>
      </w:pPr>
      <w:r>
        <w:rPr>
          <w:sz w:val="26"/>
        </w:rPr>
        <w:lastRenderedPageBreak/>
        <w:t>отключать</w:t>
      </w:r>
      <w:r>
        <w:rPr>
          <w:sz w:val="26"/>
        </w:rPr>
        <w:tab/>
        <w:t>электропитание</w:t>
      </w:r>
      <w:r>
        <w:rPr>
          <w:sz w:val="26"/>
        </w:rPr>
        <w:tab/>
        <w:t>во</w:t>
      </w:r>
      <w:r>
        <w:rPr>
          <w:sz w:val="26"/>
        </w:rPr>
        <w:tab/>
        <w:t>время</w:t>
      </w:r>
      <w:r>
        <w:rPr>
          <w:sz w:val="26"/>
        </w:rPr>
        <w:tab/>
        <w:t>выполнения</w:t>
      </w:r>
      <w:r>
        <w:rPr>
          <w:sz w:val="26"/>
        </w:rPr>
        <w:tab/>
      </w:r>
      <w:r>
        <w:rPr>
          <w:spacing w:val="-3"/>
          <w:sz w:val="26"/>
        </w:rPr>
        <w:t xml:space="preserve">программы, </w:t>
      </w:r>
      <w:r>
        <w:rPr>
          <w:sz w:val="26"/>
        </w:rPr>
        <w:t>процесса;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ind w:right="476"/>
        <w:jc w:val="left"/>
        <w:rPr>
          <w:sz w:val="26"/>
        </w:rPr>
      </w:pPr>
      <w:r>
        <w:rPr>
          <w:sz w:val="26"/>
        </w:rPr>
        <w:t>допускать попадание влаги, грязи, сыпучих веществ на устройства средств компьютерной иоргтехники;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spacing w:line="318" w:lineRule="exact"/>
        <w:jc w:val="left"/>
        <w:rPr>
          <w:sz w:val="26"/>
        </w:rPr>
      </w:pPr>
      <w:r>
        <w:rPr>
          <w:sz w:val="26"/>
        </w:rPr>
        <w:t>производить самостоятельно вскрытие и ремонтоборудования;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  <w:tab w:val="left" w:pos="3344"/>
          <w:tab w:val="left" w:pos="5355"/>
          <w:tab w:val="left" w:pos="6652"/>
          <w:tab w:val="left" w:pos="7050"/>
          <w:tab w:val="left" w:pos="8292"/>
        </w:tabs>
        <w:spacing w:before="3" w:line="237" w:lineRule="auto"/>
        <w:ind w:right="472"/>
        <w:jc w:val="left"/>
        <w:rPr>
          <w:sz w:val="26"/>
        </w:rPr>
      </w:pPr>
      <w:r>
        <w:rPr>
          <w:sz w:val="26"/>
        </w:rPr>
        <w:t>производить</w:t>
      </w:r>
      <w:r>
        <w:rPr>
          <w:sz w:val="26"/>
        </w:rPr>
        <w:tab/>
        <w:t>самостоятельно</w:t>
      </w:r>
      <w:r>
        <w:rPr>
          <w:sz w:val="26"/>
        </w:rPr>
        <w:tab/>
        <w:t>вскрытие</w:t>
      </w:r>
      <w:r>
        <w:rPr>
          <w:sz w:val="26"/>
        </w:rPr>
        <w:tab/>
        <w:t>и</w:t>
      </w:r>
      <w:r>
        <w:rPr>
          <w:sz w:val="26"/>
        </w:rPr>
        <w:tab/>
        <w:t>заправку</w:t>
      </w:r>
      <w:r>
        <w:rPr>
          <w:sz w:val="26"/>
        </w:rPr>
        <w:tab/>
      </w:r>
      <w:r>
        <w:rPr>
          <w:w w:val="95"/>
          <w:sz w:val="26"/>
        </w:rPr>
        <w:t xml:space="preserve">картриджей </w:t>
      </w:r>
      <w:r>
        <w:rPr>
          <w:sz w:val="26"/>
        </w:rPr>
        <w:t>принтеров или копиров;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  <w:tab w:val="left" w:pos="2946"/>
          <w:tab w:val="left" w:pos="3481"/>
          <w:tab w:val="left" w:pos="4738"/>
          <w:tab w:val="left" w:pos="6146"/>
          <w:tab w:val="left" w:pos="7542"/>
          <w:tab w:val="left" w:pos="9472"/>
        </w:tabs>
        <w:spacing w:before="6" w:line="237" w:lineRule="auto"/>
        <w:ind w:right="472"/>
        <w:jc w:val="left"/>
        <w:rPr>
          <w:sz w:val="26"/>
        </w:rPr>
      </w:pPr>
      <w:r>
        <w:rPr>
          <w:sz w:val="26"/>
        </w:rPr>
        <w:t>работать</w:t>
      </w:r>
      <w:r>
        <w:rPr>
          <w:sz w:val="26"/>
        </w:rPr>
        <w:tab/>
        <w:t>со</w:t>
      </w:r>
      <w:r>
        <w:rPr>
          <w:sz w:val="26"/>
        </w:rPr>
        <w:tab/>
        <w:t>снятыми</w:t>
      </w:r>
      <w:r>
        <w:rPr>
          <w:sz w:val="26"/>
        </w:rPr>
        <w:tab/>
        <w:t>кожухами</w:t>
      </w:r>
      <w:r>
        <w:rPr>
          <w:sz w:val="26"/>
        </w:rPr>
        <w:tab/>
        <w:t>устройств</w:t>
      </w:r>
      <w:r>
        <w:rPr>
          <w:sz w:val="26"/>
        </w:rPr>
        <w:tab/>
        <w:t>компьютерной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оргтехники;</w:t>
      </w:r>
    </w:p>
    <w:p w:rsidR="00152751" w:rsidRDefault="00920718">
      <w:pPr>
        <w:pStyle w:val="a4"/>
        <w:numPr>
          <w:ilvl w:val="3"/>
          <w:numId w:val="3"/>
        </w:numPr>
        <w:tabs>
          <w:tab w:val="left" w:pos="1689"/>
          <w:tab w:val="left" w:pos="1690"/>
        </w:tabs>
        <w:spacing w:before="5" w:line="237" w:lineRule="auto"/>
        <w:ind w:right="476"/>
        <w:jc w:val="left"/>
        <w:rPr>
          <w:sz w:val="26"/>
        </w:rPr>
      </w:pPr>
      <w:r>
        <w:rPr>
          <w:sz w:val="26"/>
        </w:rPr>
        <w:t>располагаться при работе на расстоянии менее 50 см от экрана монитора.</w:t>
      </w:r>
    </w:p>
    <w:p w:rsidR="00152751" w:rsidRDefault="00920718">
      <w:pPr>
        <w:pStyle w:val="a4"/>
        <w:numPr>
          <w:ilvl w:val="2"/>
          <w:numId w:val="3"/>
        </w:numPr>
        <w:tabs>
          <w:tab w:val="left" w:pos="1647"/>
        </w:tabs>
        <w:ind w:right="476" w:firstLine="707"/>
        <w:rPr>
          <w:sz w:val="26"/>
        </w:rPr>
      </w:pPr>
      <w:r>
        <w:rPr>
          <w:sz w:val="26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152751" w:rsidRDefault="00920718">
      <w:pPr>
        <w:pStyle w:val="a4"/>
        <w:numPr>
          <w:ilvl w:val="2"/>
          <w:numId w:val="3"/>
        </w:numPr>
        <w:tabs>
          <w:tab w:val="left" w:pos="1861"/>
        </w:tabs>
        <w:spacing w:before="1"/>
        <w:ind w:right="471" w:firstLine="707"/>
        <w:rPr>
          <w:sz w:val="26"/>
        </w:rPr>
      </w:pPr>
      <w:r>
        <w:rPr>
          <w:sz w:val="26"/>
        </w:rPr>
        <w:t xml:space="preserve">Рабочие столы следует размещать таким образом, чтобы </w:t>
      </w:r>
      <w:proofErr w:type="spellStart"/>
      <w:r>
        <w:rPr>
          <w:sz w:val="26"/>
        </w:rPr>
        <w:t>видеодисплейные</w:t>
      </w:r>
      <w:proofErr w:type="spellEnd"/>
      <w:r>
        <w:rPr>
          <w:sz w:val="26"/>
        </w:rPr>
        <w:t xml:space="preserve"> терминалы были ориентированы боковой стороной к световым проемам, чтобы естественный свет падал преимущественнослева.</w:t>
      </w:r>
    </w:p>
    <w:p w:rsidR="00152751" w:rsidRDefault="00920718">
      <w:pPr>
        <w:pStyle w:val="a4"/>
        <w:numPr>
          <w:ilvl w:val="2"/>
          <w:numId w:val="3"/>
        </w:numPr>
        <w:tabs>
          <w:tab w:val="left" w:pos="1618"/>
        </w:tabs>
        <w:spacing w:before="1"/>
        <w:ind w:left="1618" w:hanging="648"/>
        <w:rPr>
          <w:sz w:val="26"/>
        </w:rPr>
      </w:pPr>
      <w:r>
        <w:rPr>
          <w:sz w:val="26"/>
        </w:rPr>
        <w:t>Освещение не должно создавать бликов на поверхностиэкрана.</w:t>
      </w:r>
    </w:p>
    <w:p w:rsidR="00152751" w:rsidRDefault="00920718">
      <w:pPr>
        <w:pStyle w:val="2"/>
        <w:numPr>
          <w:ilvl w:val="1"/>
          <w:numId w:val="27"/>
        </w:numPr>
        <w:tabs>
          <w:tab w:val="left" w:pos="1424"/>
        </w:tabs>
        <w:spacing w:before="6" w:line="296" w:lineRule="exact"/>
        <w:ind w:left="1423" w:hanging="454"/>
        <w:jc w:val="both"/>
      </w:pPr>
      <w:r>
        <w:t>Действия после окончанияработ</w:t>
      </w:r>
    </w:p>
    <w:p w:rsidR="00152751" w:rsidRDefault="00920718">
      <w:pPr>
        <w:pStyle w:val="a4"/>
        <w:numPr>
          <w:ilvl w:val="2"/>
          <w:numId w:val="2"/>
        </w:numPr>
        <w:tabs>
          <w:tab w:val="left" w:pos="1741"/>
        </w:tabs>
        <w:ind w:right="473" w:firstLine="707"/>
        <w:rPr>
          <w:sz w:val="26"/>
        </w:rPr>
      </w:pPr>
      <w:r>
        <w:rPr>
          <w:sz w:val="26"/>
        </w:rPr>
        <w:t>По окончании работы участник соревнования обязан соблюдать следующую последовательность отключенияоборудования:</w:t>
      </w:r>
    </w:p>
    <w:p w:rsidR="00152751" w:rsidRDefault="00920718">
      <w:pPr>
        <w:pStyle w:val="a4"/>
        <w:numPr>
          <w:ilvl w:val="3"/>
          <w:numId w:val="2"/>
        </w:numPr>
        <w:tabs>
          <w:tab w:val="left" w:pos="1689"/>
          <w:tab w:val="left" w:pos="1690"/>
        </w:tabs>
        <w:jc w:val="left"/>
        <w:rPr>
          <w:sz w:val="26"/>
        </w:rPr>
      </w:pPr>
      <w:r>
        <w:rPr>
          <w:sz w:val="26"/>
        </w:rPr>
        <w:t>произвести завершение всех выполняемых на ПКзадач;</w:t>
      </w:r>
    </w:p>
    <w:p w:rsidR="00152751" w:rsidRDefault="00920718">
      <w:pPr>
        <w:pStyle w:val="a4"/>
        <w:numPr>
          <w:ilvl w:val="3"/>
          <w:numId w:val="2"/>
        </w:numPr>
        <w:tabs>
          <w:tab w:val="left" w:pos="1689"/>
          <w:tab w:val="left" w:pos="1690"/>
          <w:tab w:val="left" w:pos="3316"/>
          <w:tab w:val="left" w:pos="4654"/>
          <w:tab w:val="left" w:pos="5211"/>
          <w:tab w:val="left" w:pos="7958"/>
        </w:tabs>
        <w:spacing w:line="237" w:lineRule="auto"/>
        <w:ind w:right="471"/>
        <w:jc w:val="left"/>
        <w:rPr>
          <w:sz w:val="26"/>
        </w:rPr>
      </w:pPr>
      <w:r>
        <w:rPr>
          <w:sz w:val="26"/>
        </w:rPr>
        <w:t>отключить</w:t>
      </w:r>
      <w:r>
        <w:rPr>
          <w:sz w:val="26"/>
        </w:rPr>
        <w:tab/>
        <w:t>питание</w:t>
      </w:r>
      <w:r>
        <w:rPr>
          <w:sz w:val="26"/>
        </w:rPr>
        <w:tab/>
        <w:t>в</w:t>
      </w:r>
      <w:r>
        <w:rPr>
          <w:sz w:val="26"/>
        </w:rPr>
        <w:tab/>
      </w:r>
      <w:r w:rsidR="008373F6">
        <w:rPr>
          <w:sz w:val="26"/>
        </w:rPr>
        <w:t xml:space="preserve">последовательности, </w:t>
      </w:r>
      <w:r w:rsidR="008373F6">
        <w:rPr>
          <w:sz w:val="26"/>
        </w:rPr>
        <w:tab/>
      </w:r>
      <w:r>
        <w:rPr>
          <w:spacing w:val="-1"/>
          <w:sz w:val="26"/>
        </w:rPr>
        <w:t xml:space="preserve">установленной </w:t>
      </w:r>
      <w:r>
        <w:rPr>
          <w:sz w:val="26"/>
        </w:rPr>
        <w:t>инструкцией по эксплуатации данногооборудования.</w:t>
      </w:r>
    </w:p>
    <w:p w:rsidR="00152751" w:rsidRDefault="00920718">
      <w:pPr>
        <w:pStyle w:val="a4"/>
        <w:numPr>
          <w:ilvl w:val="3"/>
          <w:numId w:val="2"/>
        </w:numPr>
        <w:tabs>
          <w:tab w:val="left" w:pos="1689"/>
          <w:tab w:val="left" w:pos="1690"/>
        </w:tabs>
        <w:spacing w:before="1"/>
        <w:jc w:val="left"/>
        <w:rPr>
          <w:sz w:val="26"/>
        </w:rPr>
      </w:pPr>
      <w:r>
        <w:rPr>
          <w:sz w:val="26"/>
        </w:rPr>
        <w:t>в любом случае следовать указаниямэкспертов</w:t>
      </w:r>
    </w:p>
    <w:p w:rsidR="00152751" w:rsidRDefault="00920718">
      <w:pPr>
        <w:pStyle w:val="a4"/>
        <w:numPr>
          <w:ilvl w:val="2"/>
          <w:numId w:val="2"/>
        </w:numPr>
        <w:tabs>
          <w:tab w:val="left" w:pos="1683"/>
        </w:tabs>
        <w:ind w:left="1682" w:hanging="713"/>
        <w:rPr>
          <w:sz w:val="26"/>
        </w:rPr>
      </w:pPr>
      <w:r>
        <w:rPr>
          <w:sz w:val="26"/>
        </w:rPr>
        <w:t>Убрать со стола рабочие материалы и привести в порядокрабочее</w:t>
      </w:r>
    </w:p>
    <w:p w:rsidR="00152751" w:rsidRDefault="00152751">
      <w:pPr>
        <w:rPr>
          <w:sz w:val="26"/>
        </w:rPr>
        <w:sectPr w:rsidR="00152751">
          <w:pgSz w:w="11910" w:h="16840"/>
          <w:pgMar w:top="1020" w:right="380" w:bottom="280" w:left="1440" w:header="720" w:footer="720" w:gutter="0"/>
          <w:cols w:space="720"/>
        </w:sectPr>
      </w:pPr>
    </w:p>
    <w:p w:rsidR="00152751" w:rsidRDefault="00920718">
      <w:pPr>
        <w:pStyle w:val="a3"/>
        <w:spacing w:line="298" w:lineRule="exact"/>
        <w:ind w:left="262"/>
      </w:pPr>
      <w:r>
        <w:rPr>
          <w:spacing w:val="-1"/>
        </w:rPr>
        <w:lastRenderedPageBreak/>
        <w:t>место.</w:t>
      </w:r>
    </w:p>
    <w:p w:rsidR="00152751" w:rsidRDefault="00920718">
      <w:pPr>
        <w:pStyle w:val="a3"/>
        <w:spacing w:before="7"/>
      </w:pPr>
      <w:r>
        <w:br w:type="column"/>
      </w:r>
    </w:p>
    <w:p w:rsidR="00152751" w:rsidRDefault="00920718">
      <w:pPr>
        <w:pStyle w:val="2"/>
        <w:numPr>
          <w:ilvl w:val="1"/>
          <w:numId w:val="27"/>
        </w:numPr>
        <w:tabs>
          <w:tab w:val="left" w:pos="421"/>
        </w:tabs>
        <w:spacing w:line="296" w:lineRule="exact"/>
        <w:ind w:left="420" w:hanging="455"/>
      </w:pPr>
      <w:r>
        <w:t>Действия в случае аварийнойситуации</w:t>
      </w:r>
    </w:p>
    <w:p w:rsidR="00152751" w:rsidRDefault="00920718">
      <w:pPr>
        <w:pStyle w:val="a4"/>
        <w:numPr>
          <w:ilvl w:val="2"/>
          <w:numId w:val="1"/>
        </w:numPr>
        <w:tabs>
          <w:tab w:val="left" w:pos="750"/>
          <w:tab w:val="left" w:pos="752"/>
          <w:tab w:val="left" w:pos="1400"/>
          <w:tab w:val="left" w:pos="2084"/>
          <w:tab w:val="left" w:pos="4048"/>
          <w:tab w:val="left" w:pos="4372"/>
          <w:tab w:val="left" w:pos="5310"/>
          <w:tab w:val="left" w:pos="7066"/>
          <w:tab w:val="left" w:pos="7406"/>
        </w:tabs>
        <w:spacing w:line="296" w:lineRule="exact"/>
        <w:ind w:hanging="786"/>
        <w:jc w:val="left"/>
        <w:rPr>
          <w:sz w:val="26"/>
        </w:rPr>
      </w:pPr>
      <w:r>
        <w:rPr>
          <w:sz w:val="26"/>
        </w:rPr>
        <w:t>Обо</w:t>
      </w:r>
      <w:r>
        <w:rPr>
          <w:sz w:val="26"/>
        </w:rPr>
        <w:tab/>
        <w:t>всех</w:t>
      </w:r>
      <w:r>
        <w:rPr>
          <w:sz w:val="26"/>
        </w:rPr>
        <w:tab/>
        <w:t>неисправностях</w:t>
      </w:r>
      <w:r>
        <w:rPr>
          <w:sz w:val="26"/>
        </w:rPr>
        <w:tab/>
        <w:t>в</w:t>
      </w:r>
      <w:r>
        <w:rPr>
          <w:sz w:val="26"/>
        </w:rPr>
        <w:tab/>
        <w:t>работе</w:t>
      </w:r>
      <w:r>
        <w:rPr>
          <w:sz w:val="26"/>
        </w:rPr>
        <w:tab/>
        <w:t>оборудования</w:t>
      </w:r>
      <w:r>
        <w:rPr>
          <w:sz w:val="26"/>
        </w:rPr>
        <w:tab/>
        <w:t>и</w:t>
      </w:r>
      <w:r>
        <w:rPr>
          <w:sz w:val="26"/>
        </w:rPr>
        <w:tab/>
        <w:t>аварийных</w:t>
      </w:r>
    </w:p>
    <w:p w:rsidR="00152751" w:rsidRDefault="00152751">
      <w:pPr>
        <w:spacing w:line="296" w:lineRule="exact"/>
        <w:rPr>
          <w:sz w:val="26"/>
        </w:rPr>
        <w:sectPr w:rsidR="00152751">
          <w:type w:val="continuous"/>
          <w:pgSz w:w="11910" w:h="16840"/>
          <w:pgMar w:top="1040" w:right="380" w:bottom="280" w:left="1440" w:header="720" w:footer="720" w:gutter="0"/>
          <w:cols w:num="2" w:space="720" w:equalWidth="0">
            <w:col w:w="964" w:space="40"/>
            <w:col w:w="9086"/>
          </w:cols>
        </w:sectPr>
      </w:pPr>
    </w:p>
    <w:p w:rsidR="00152751" w:rsidRDefault="00920718">
      <w:pPr>
        <w:pStyle w:val="a3"/>
        <w:spacing w:line="298" w:lineRule="exact"/>
        <w:ind w:left="262"/>
        <w:jc w:val="both"/>
      </w:pPr>
      <w:r>
        <w:lastRenderedPageBreak/>
        <w:t>ситуациях сообщать непосредственно эксперту.</w:t>
      </w:r>
    </w:p>
    <w:p w:rsidR="00152751" w:rsidRDefault="00920718">
      <w:pPr>
        <w:pStyle w:val="a4"/>
        <w:numPr>
          <w:ilvl w:val="2"/>
          <w:numId w:val="1"/>
        </w:numPr>
        <w:tabs>
          <w:tab w:val="left" w:pos="1801"/>
        </w:tabs>
        <w:spacing w:before="1"/>
        <w:ind w:left="262" w:right="466" w:firstLine="707"/>
        <w:jc w:val="both"/>
        <w:rPr>
          <w:sz w:val="26"/>
        </w:rPr>
      </w:pPr>
      <w:r>
        <w:rPr>
          <w:sz w:val="26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152751" w:rsidRDefault="00920718">
      <w:pPr>
        <w:pStyle w:val="a4"/>
        <w:numPr>
          <w:ilvl w:val="2"/>
          <w:numId w:val="1"/>
        </w:numPr>
        <w:tabs>
          <w:tab w:val="left" w:pos="1659"/>
        </w:tabs>
        <w:ind w:left="262" w:right="475" w:firstLine="707"/>
        <w:jc w:val="both"/>
        <w:rPr>
          <w:sz w:val="26"/>
        </w:rPr>
      </w:pPr>
      <w:r>
        <w:rPr>
          <w:sz w:val="26"/>
        </w:rPr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медицинскуюпомощь.</w:t>
      </w:r>
    </w:p>
    <w:p w:rsidR="00152751" w:rsidRDefault="00920718">
      <w:pPr>
        <w:pStyle w:val="a4"/>
        <w:numPr>
          <w:ilvl w:val="2"/>
          <w:numId w:val="1"/>
        </w:numPr>
        <w:tabs>
          <w:tab w:val="left" w:pos="1714"/>
        </w:tabs>
        <w:ind w:left="262" w:right="473" w:firstLine="707"/>
        <w:jc w:val="both"/>
        <w:rPr>
          <w:sz w:val="26"/>
        </w:rPr>
      </w:pPr>
      <w:r>
        <w:rPr>
          <w:sz w:val="26"/>
        </w:rPr>
        <w:t>В случае возгорания оборудования отключить питание, сообщить эксперту, позвонить в пожарную охрану, после чего приступить к тушению пожара имеющимисясредствами.</w:t>
      </w:r>
    </w:p>
    <w:p w:rsidR="00C25E69" w:rsidRPr="00C25E69" w:rsidRDefault="00C25E69" w:rsidP="00C25E69">
      <w:pPr>
        <w:tabs>
          <w:tab w:val="left" w:pos="1714"/>
        </w:tabs>
        <w:ind w:left="262" w:right="473"/>
        <w:rPr>
          <w:sz w:val="26"/>
        </w:rPr>
      </w:pPr>
    </w:p>
    <w:sectPr w:rsidR="00C25E69" w:rsidRPr="00C25E69" w:rsidSect="00BE4738">
      <w:type w:val="continuous"/>
      <w:pgSz w:w="11910" w:h="16840"/>
      <w:pgMar w:top="1040" w:right="3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D60"/>
    <w:multiLevelType w:val="hybridMultilevel"/>
    <w:tmpl w:val="1122C276"/>
    <w:lvl w:ilvl="0" w:tplc="CD967A6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15662920">
      <w:numFmt w:val="bullet"/>
      <w:lvlText w:val="•"/>
      <w:lvlJc w:val="left"/>
      <w:pPr>
        <w:ind w:left="1044" w:hanging="360"/>
      </w:pPr>
      <w:rPr>
        <w:rFonts w:hint="default"/>
        <w:lang w:val="ru-RU" w:eastAsia="ru-RU" w:bidi="ru-RU"/>
      </w:rPr>
    </w:lvl>
    <w:lvl w:ilvl="2" w:tplc="3D86D130">
      <w:numFmt w:val="bullet"/>
      <w:lvlText w:val="•"/>
      <w:lvlJc w:val="left"/>
      <w:pPr>
        <w:ind w:left="1269" w:hanging="360"/>
      </w:pPr>
      <w:rPr>
        <w:rFonts w:hint="default"/>
        <w:lang w:val="ru-RU" w:eastAsia="ru-RU" w:bidi="ru-RU"/>
      </w:rPr>
    </w:lvl>
    <w:lvl w:ilvl="3" w:tplc="BA76C90E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4" w:tplc="920C4146">
      <w:numFmt w:val="bullet"/>
      <w:lvlText w:val="•"/>
      <w:lvlJc w:val="left"/>
      <w:pPr>
        <w:ind w:left="1719" w:hanging="360"/>
      </w:pPr>
      <w:rPr>
        <w:rFonts w:hint="default"/>
        <w:lang w:val="ru-RU" w:eastAsia="ru-RU" w:bidi="ru-RU"/>
      </w:rPr>
    </w:lvl>
    <w:lvl w:ilvl="5" w:tplc="A65CA9DC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6" w:tplc="0FC66994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7" w:tplc="DBE69322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8" w:tplc="0EC6FCC2">
      <w:numFmt w:val="bullet"/>
      <w:lvlText w:val="•"/>
      <w:lvlJc w:val="left"/>
      <w:pPr>
        <w:ind w:left="2619" w:hanging="360"/>
      </w:pPr>
      <w:rPr>
        <w:rFonts w:hint="default"/>
        <w:lang w:val="ru-RU" w:eastAsia="ru-RU" w:bidi="ru-RU"/>
      </w:rPr>
    </w:lvl>
  </w:abstractNum>
  <w:abstractNum w:abstractNumId="1">
    <w:nsid w:val="065B6E5F"/>
    <w:multiLevelType w:val="multilevel"/>
    <w:tmpl w:val="9C920B98"/>
    <w:lvl w:ilvl="0">
      <w:start w:val="5"/>
      <w:numFmt w:val="decimal"/>
      <w:lvlText w:val="%1"/>
      <w:lvlJc w:val="left"/>
      <w:pPr>
        <w:ind w:left="262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66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6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07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1" w:hanging="665"/>
      </w:pPr>
      <w:rPr>
        <w:rFonts w:hint="default"/>
        <w:lang w:val="ru-RU" w:eastAsia="ru-RU" w:bidi="ru-RU"/>
      </w:rPr>
    </w:lvl>
  </w:abstractNum>
  <w:abstractNum w:abstractNumId="2">
    <w:nsid w:val="181E5CAC"/>
    <w:multiLevelType w:val="hybridMultilevel"/>
    <w:tmpl w:val="DA3A6C66"/>
    <w:lvl w:ilvl="0" w:tplc="14DE10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6E2179C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2" w:tplc="0CB6FCE0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3" w:tplc="A482BBD8">
      <w:numFmt w:val="bullet"/>
      <w:lvlText w:val="•"/>
      <w:lvlJc w:val="left"/>
      <w:pPr>
        <w:ind w:left="1594" w:hanging="360"/>
      </w:pPr>
      <w:rPr>
        <w:rFonts w:hint="default"/>
        <w:lang w:val="ru-RU" w:eastAsia="ru-RU" w:bidi="ru-RU"/>
      </w:rPr>
    </w:lvl>
    <w:lvl w:ilvl="4" w:tplc="DD9ADEE2">
      <w:numFmt w:val="bullet"/>
      <w:lvlText w:val="•"/>
      <w:lvlJc w:val="left"/>
      <w:pPr>
        <w:ind w:left="1853" w:hanging="360"/>
      </w:pPr>
      <w:rPr>
        <w:rFonts w:hint="default"/>
        <w:lang w:val="ru-RU" w:eastAsia="ru-RU" w:bidi="ru-RU"/>
      </w:rPr>
    </w:lvl>
    <w:lvl w:ilvl="5" w:tplc="00284BE0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6" w:tplc="2F00651E">
      <w:numFmt w:val="bullet"/>
      <w:lvlText w:val="•"/>
      <w:lvlJc w:val="left"/>
      <w:pPr>
        <w:ind w:left="2369" w:hanging="360"/>
      </w:pPr>
      <w:rPr>
        <w:rFonts w:hint="default"/>
        <w:lang w:val="ru-RU" w:eastAsia="ru-RU" w:bidi="ru-RU"/>
      </w:rPr>
    </w:lvl>
    <w:lvl w:ilvl="7" w:tplc="8676DCDE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8" w:tplc="DECCB8D2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</w:abstractNum>
  <w:abstractNum w:abstractNumId="3">
    <w:nsid w:val="186519A8"/>
    <w:multiLevelType w:val="hybridMultilevel"/>
    <w:tmpl w:val="F96A0B58"/>
    <w:lvl w:ilvl="0" w:tplc="B1E2982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4A621BF8">
      <w:numFmt w:val="bullet"/>
      <w:lvlText w:val="•"/>
      <w:lvlJc w:val="left"/>
      <w:pPr>
        <w:ind w:left="1044" w:hanging="361"/>
      </w:pPr>
      <w:rPr>
        <w:rFonts w:hint="default"/>
        <w:lang w:val="ru-RU" w:eastAsia="ru-RU" w:bidi="ru-RU"/>
      </w:rPr>
    </w:lvl>
    <w:lvl w:ilvl="2" w:tplc="47747E9A">
      <w:numFmt w:val="bullet"/>
      <w:lvlText w:val="•"/>
      <w:lvlJc w:val="left"/>
      <w:pPr>
        <w:ind w:left="1269" w:hanging="361"/>
      </w:pPr>
      <w:rPr>
        <w:rFonts w:hint="default"/>
        <w:lang w:val="ru-RU" w:eastAsia="ru-RU" w:bidi="ru-RU"/>
      </w:rPr>
    </w:lvl>
    <w:lvl w:ilvl="3" w:tplc="4C0827C0">
      <w:numFmt w:val="bullet"/>
      <w:lvlText w:val="•"/>
      <w:lvlJc w:val="left"/>
      <w:pPr>
        <w:ind w:left="1494" w:hanging="361"/>
      </w:pPr>
      <w:rPr>
        <w:rFonts w:hint="default"/>
        <w:lang w:val="ru-RU" w:eastAsia="ru-RU" w:bidi="ru-RU"/>
      </w:rPr>
    </w:lvl>
    <w:lvl w:ilvl="4" w:tplc="44B66EBC">
      <w:numFmt w:val="bullet"/>
      <w:lvlText w:val="•"/>
      <w:lvlJc w:val="left"/>
      <w:pPr>
        <w:ind w:left="1719" w:hanging="361"/>
      </w:pPr>
      <w:rPr>
        <w:rFonts w:hint="default"/>
        <w:lang w:val="ru-RU" w:eastAsia="ru-RU" w:bidi="ru-RU"/>
      </w:rPr>
    </w:lvl>
    <w:lvl w:ilvl="5" w:tplc="A176961C">
      <w:numFmt w:val="bullet"/>
      <w:lvlText w:val="•"/>
      <w:lvlJc w:val="left"/>
      <w:pPr>
        <w:ind w:left="1944" w:hanging="361"/>
      </w:pPr>
      <w:rPr>
        <w:rFonts w:hint="default"/>
        <w:lang w:val="ru-RU" w:eastAsia="ru-RU" w:bidi="ru-RU"/>
      </w:rPr>
    </w:lvl>
    <w:lvl w:ilvl="6" w:tplc="40EC2C82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7" w:tplc="F1F038AE">
      <w:numFmt w:val="bullet"/>
      <w:lvlText w:val="•"/>
      <w:lvlJc w:val="left"/>
      <w:pPr>
        <w:ind w:left="2394" w:hanging="361"/>
      </w:pPr>
      <w:rPr>
        <w:rFonts w:hint="default"/>
        <w:lang w:val="ru-RU" w:eastAsia="ru-RU" w:bidi="ru-RU"/>
      </w:rPr>
    </w:lvl>
    <w:lvl w:ilvl="8" w:tplc="E0E2E006">
      <w:numFmt w:val="bullet"/>
      <w:lvlText w:val="•"/>
      <w:lvlJc w:val="left"/>
      <w:pPr>
        <w:ind w:left="2619" w:hanging="361"/>
      </w:pPr>
      <w:rPr>
        <w:rFonts w:hint="default"/>
        <w:lang w:val="ru-RU" w:eastAsia="ru-RU" w:bidi="ru-RU"/>
      </w:rPr>
    </w:lvl>
  </w:abstractNum>
  <w:abstractNum w:abstractNumId="4">
    <w:nsid w:val="25FC73B3"/>
    <w:multiLevelType w:val="multilevel"/>
    <w:tmpl w:val="4524001E"/>
    <w:lvl w:ilvl="0">
      <w:start w:val="5"/>
      <w:numFmt w:val="decimal"/>
      <w:lvlText w:val="%1"/>
      <w:lvlJc w:val="left"/>
      <w:pPr>
        <w:ind w:left="751" w:hanging="785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751" w:hanging="78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1" w:hanging="78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56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9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1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3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8" w:hanging="785"/>
      </w:pPr>
      <w:rPr>
        <w:rFonts w:hint="default"/>
        <w:lang w:val="ru-RU" w:eastAsia="ru-RU" w:bidi="ru-RU"/>
      </w:rPr>
    </w:lvl>
  </w:abstractNum>
  <w:abstractNum w:abstractNumId="5">
    <w:nsid w:val="27C8516F"/>
    <w:multiLevelType w:val="hybridMultilevel"/>
    <w:tmpl w:val="C0FAB08E"/>
    <w:lvl w:ilvl="0" w:tplc="C43CE298">
      <w:start w:val="1"/>
      <w:numFmt w:val="decimal"/>
      <w:lvlText w:val="%1)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940246C">
      <w:numFmt w:val="bullet"/>
      <w:lvlText w:val="•"/>
      <w:lvlJc w:val="left"/>
      <w:pPr>
        <w:ind w:left="1890" w:hanging="360"/>
      </w:pPr>
      <w:rPr>
        <w:rFonts w:hint="default"/>
        <w:lang w:val="ru-RU" w:eastAsia="ru-RU" w:bidi="ru-RU"/>
      </w:rPr>
    </w:lvl>
    <w:lvl w:ilvl="2" w:tplc="B72466FA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3" w:tplc="2048F3CE">
      <w:numFmt w:val="bullet"/>
      <w:lvlText w:val="•"/>
      <w:lvlJc w:val="left"/>
      <w:pPr>
        <w:ind w:left="3711" w:hanging="360"/>
      </w:pPr>
      <w:rPr>
        <w:rFonts w:hint="default"/>
        <w:lang w:val="ru-RU" w:eastAsia="ru-RU" w:bidi="ru-RU"/>
      </w:rPr>
    </w:lvl>
    <w:lvl w:ilvl="4" w:tplc="BF4A1652">
      <w:numFmt w:val="bullet"/>
      <w:lvlText w:val="•"/>
      <w:lvlJc w:val="left"/>
      <w:pPr>
        <w:ind w:left="4622" w:hanging="360"/>
      </w:pPr>
      <w:rPr>
        <w:rFonts w:hint="default"/>
        <w:lang w:val="ru-RU" w:eastAsia="ru-RU" w:bidi="ru-RU"/>
      </w:rPr>
    </w:lvl>
    <w:lvl w:ilvl="5" w:tplc="8D7C4CF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969ECBE0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 w:tplc="D8AAA380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E738D6C6">
      <w:numFmt w:val="bullet"/>
      <w:lvlText w:val="•"/>
      <w:lvlJc w:val="left"/>
      <w:pPr>
        <w:ind w:left="8265" w:hanging="360"/>
      </w:pPr>
      <w:rPr>
        <w:rFonts w:hint="default"/>
        <w:lang w:val="ru-RU" w:eastAsia="ru-RU" w:bidi="ru-RU"/>
      </w:rPr>
    </w:lvl>
  </w:abstractNum>
  <w:abstractNum w:abstractNumId="6">
    <w:nsid w:val="291D7CEF"/>
    <w:multiLevelType w:val="hybridMultilevel"/>
    <w:tmpl w:val="48649C34"/>
    <w:lvl w:ilvl="0" w:tplc="E5CEB3A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96C2FEA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2" w:tplc="F33C0ADA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3" w:tplc="AE3246F8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4" w:tplc="E80EF6BE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5" w:tplc="79F66006">
      <w:numFmt w:val="bullet"/>
      <w:lvlText w:val="•"/>
      <w:lvlJc w:val="left"/>
      <w:pPr>
        <w:ind w:left="2471" w:hanging="360"/>
      </w:pPr>
      <w:rPr>
        <w:rFonts w:hint="default"/>
        <w:lang w:val="ru-RU" w:eastAsia="ru-RU" w:bidi="ru-RU"/>
      </w:rPr>
    </w:lvl>
    <w:lvl w:ilvl="6" w:tplc="6038D186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7" w:tplc="9F1A3288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8" w:tplc="FFAE4D52">
      <w:numFmt w:val="bullet"/>
      <w:lvlText w:val="•"/>
      <w:lvlJc w:val="left"/>
      <w:pPr>
        <w:ind w:left="3246" w:hanging="360"/>
      </w:pPr>
      <w:rPr>
        <w:rFonts w:hint="default"/>
        <w:lang w:val="ru-RU" w:eastAsia="ru-RU" w:bidi="ru-RU"/>
      </w:rPr>
    </w:lvl>
  </w:abstractNum>
  <w:abstractNum w:abstractNumId="7">
    <w:nsid w:val="32AE0346"/>
    <w:multiLevelType w:val="hybridMultilevel"/>
    <w:tmpl w:val="6E6827FC"/>
    <w:lvl w:ilvl="0" w:tplc="56603ACE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628DD80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F7566A46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72A4667C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37DC4C4A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28861906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589E22C6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58A661EE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639CB7AA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abstractNum w:abstractNumId="8">
    <w:nsid w:val="3B0616C8"/>
    <w:multiLevelType w:val="hybridMultilevel"/>
    <w:tmpl w:val="5A000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9D531C"/>
    <w:multiLevelType w:val="multilevel"/>
    <w:tmpl w:val="CFA23012"/>
    <w:lvl w:ilvl="0">
      <w:start w:val="5"/>
      <w:numFmt w:val="decimal"/>
      <w:lvlText w:val="%1"/>
      <w:lvlJc w:val="left"/>
      <w:pPr>
        <w:ind w:left="262" w:hanging="74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62" w:hanging="74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7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</w:abstractNum>
  <w:abstractNum w:abstractNumId="10">
    <w:nsid w:val="48936670"/>
    <w:multiLevelType w:val="hybridMultilevel"/>
    <w:tmpl w:val="33D24A7C"/>
    <w:lvl w:ilvl="0" w:tplc="03A418AA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030C9C2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B9E07B80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60F4D028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2C5087B6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F5742568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8324717E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89924FB8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9B56ADEA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abstractNum w:abstractNumId="11">
    <w:nsid w:val="49895472"/>
    <w:multiLevelType w:val="hybridMultilevel"/>
    <w:tmpl w:val="A8E8646E"/>
    <w:lvl w:ilvl="0" w:tplc="648A7B12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E202CA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443AD34C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C2828A78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B192C096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BB46E424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C362179C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0812F19A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4A8E9C4E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abstractNum w:abstractNumId="12">
    <w:nsid w:val="50B33609"/>
    <w:multiLevelType w:val="hybridMultilevel"/>
    <w:tmpl w:val="3504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A4D09"/>
    <w:multiLevelType w:val="hybridMultilevel"/>
    <w:tmpl w:val="08E0B530"/>
    <w:lvl w:ilvl="0" w:tplc="9566E9E8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0B29068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8F201FFE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D4C07166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D1A2CE5E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74EAC420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B0C4E39C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70D2ACA8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26C6E80A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abstractNum w:abstractNumId="14">
    <w:nsid w:val="54951427"/>
    <w:multiLevelType w:val="hybridMultilevel"/>
    <w:tmpl w:val="B8507A5C"/>
    <w:lvl w:ilvl="0" w:tplc="92B4A736">
      <w:start w:val="1"/>
      <w:numFmt w:val="decimal"/>
      <w:lvlText w:val="%1)"/>
      <w:lvlJc w:val="left"/>
      <w:pPr>
        <w:ind w:left="133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BCA5102">
      <w:numFmt w:val="bullet"/>
      <w:lvlText w:val="•"/>
      <w:lvlJc w:val="left"/>
      <w:pPr>
        <w:ind w:left="2214" w:hanging="360"/>
      </w:pPr>
      <w:rPr>
        <w:rFonts w:hint="default"/>
        <w:lang w:val="ru-RU" w:eastAsia="ru-RU" w:bidi="ru-RU"/>
      </w:rPr>
    </w:lvl>
    <w:lvl w:ilvl="2" w:tplc="2D94D9D0">
      <w:numFmt w:val="bullet"/>
      <w:lvlText w:val="•"/>
      <w:lvlJc w:val="left"/>
      <w:pPr>
        <w:ind w:left="3089" w:hanging="360"/>
      </w:pPr>
      <w:rPr>
        <w:rFonts w:hint="default"/>
        <w:lang w:val="ru-RU" w:eastAsia="ru-RU" w:bidi="ru-RU"/>
      </w:rPr>
    </w:lvl>
    <w:lvl w:ilvl="3" w:tplc="B8AAFAFC">
      <w:numFmt w:val="bullet"/>
      <w:lvlText w:val="•"/>
      <w:lvlJc w:val="left"/>
      <w:pPr>
        <w:ind w:left="3963" w:hanging="360"/>
      </w:pPr>
      <w:rPr>
        <w:rFonts w:hint="default"/>
        <w:lang w:val="ru-RU" w:eastAsia="ru-RU" w:bidi="ru-RU"/>
      </w:rPr>
    </w:lvl>
    <w:lvl w:ilvl="4" w:tplc="2892C5EA">
      <w:numFmt w:val="bullet"/>
      <w:lvlText w:val="•"/>
      <w:lvlJc w:val="left"/>
      <w:pPr>
        <w:ind w:left="4838" w:hanging="360"/>
      </w:pPr>
      <w:rPr>
        <w:rFonts w:hint="default"/>
        <w:lang w:val="ru-RU" w:eastAsia="ru-RU" w:bidi="ru-RU"/>
      </w:rPr>
    </w:lvl>
    <w:lvl w:ilvl="5" w:tplc="54F232F0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73889E94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1C38E308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49BAEC94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</w:abstractNum>
  <w:abstractNum w:abstractNumId="15">
    <w:nsid w:val="54D94FED"/>
    <w:multiLevelType w:val="hybridMultilevel"/>
    <w:tmpl w:val="D9760C08"/>
    <w:lvl w:ilvl="0" w:tplc="66DED9C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D74DE"/>
    <w:multiLevelType w:val="hybridMultilevel"/>
    <w:tmpl w:val="4F50015E"/>
    <w:lvl w:ilvl="0" w:tplc="C34CC5F4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918920C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4F5C13D8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B33C9BB4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EF24EC6E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C5FE57F4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9318AE64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AE7A013E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02E41FBC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abstractNum w:abstractNumId="17">
    <w:nsid w:val="57C42FD3"/>
    <w:multiLevelType w:val="hybridMultilevel"/>
    <w:tmpl w:val="B804257A"/>
    <w:lvl w:ilvl="0" w:tplc="258CB92E">
      <w:start w:val="1"/>
      <w:numFmt w:val="decimal"/>
      <w:lvlText w:val="%1)"/>
      <w:lvlJc w:val="left"/>
      <w:pPr>
        <w:ind w:left="26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468793C">
      <w:numFmt w:val="bullet"/>
      <w:lvlText w:val="•"/>
      <w:lvlJc w:val="left"/>
      <w:pPr>
        <w:ind w:left="1242" w:hanging="360"/>
      </w:pPr>
      <w:rPr>
        <w:rFonts w:hint="default"/>
        <w:lang w:val="ru-RU" w:eastAsia="ru-RU" w:bidi="ru-RU"/>
      </w:rPr>
    </w:lvl>
    <w:lvl w:ilvl="2" w:tplc="75E8C7BA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3" w:tplc="CAE2ECE6">
      <w:numFmt w:val="bullet"/>
      <w:lvlText w:val="•"/>
      <w:lvlJc w:val="left"/>
      <w:pPr>
        <w:ind w:left="3207" w:hanging="360"/>
      </w:pPr>
      <w:rPr>
        <w:rFonts w:hint="default"/>
        <w:lang w:val="ru-RU" w:eastAsia="ru-RU" w:bidi="ru-RU"/>
      </w:rPr>
    </w:lvl>
    <w:lvl w:ilvl="4" w:tplc="D5EC71EA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A714582C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E0BE5BD6">
      <w:numFmt w:val="bullet"/>
      <w:lvlText w:val="•"/>
      <w:lvlJc w:val="left"/>
      <w:pPr>
        <w:ind w:left="6155" w:hanging="360"/>
      </w:pPr>
      <w:rPr>
        <w:rFonts w:hint="default"/>
        <w:lang w:val="ru-RU" w:eastAsia="ru-RU" w:bidi="ru-RU"/>
      </w:rPr>
    </w:lvl>
    <w:lvl w:ilvl="7" w:tplc="A6B621EA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80B6287E">
      <w:numFmt w:val="bullet"/>
      <w:lvlText w:val="•"/>
      <w:lvlJc w:val="left"/>
      <w:pPr>
        <w:ind w:left="8121" w:hanging="360"/>
      </w:pPr>
      <w:rPr>
        <w:rFonts w:hint="default"/>
        <w:lang w:val="ru-RU" w:eastAsia="ru-RU" w:bidi="ru-RU"/>
      </w:rPr>
    </w:lvl>
  </w:abstractNum>
  <w:abstractNum w:abstractNumId="18">
    <w:nsid w:val="660E7446"/>
    <w:multiLevelType w:val="hybridMultilevel"/>
    <w:tmpl w:val="036E0088"/>
    <w:lvl w:ilvl="0" w:tplc="B06247B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88F2356E">
      <w:numFmt w:val="bullet"/>
      <w:lvlText w:val="•"/>
      <w:lvlJc w:val="left"/>
      <w:pPr>
        <w:ind w:left="1044" w:hanging="361"/>
      </w:pPr>
      <w:rPr>
        <w:rFonts w:hint="default"/>
        <w:lang w:val="ru-RU" w:eastAsia="ru-RU" w:bidi="ru-RU"/>
      </w:rPr>
    </w:lvl>
    <w:lvl w:ilvl="2" w:tplc="4B266E32">
      <w:numFmt w:val="bullet"/>
      <w:lvlText w:val="•"/>
      <w:lvlJc w:val="left"/>
      <w:pPr>
        <w:ind w:left="1269" w:hanging="361"/>
      </w:pPr>
      <w:rPr>
        <w:rFonts w:hint="default"/>
        <w:lang w:val="ru-RU" w:eastAsia="ru-RU" w:bidi="ru-RU"/>
      </w:rPr>
    </w:lvl>
    <w:lvl w:ilvl="3" w:tplc="E6A25B50">
      <w:numFmt w:val="bullet"/>
      <w:lvlText w:val="•"/>
      <w:lvlJc w:val="left"/>
      <w:pPr>
        <w:ind w:left="1494" w:hanging="361"/>
      </w:pPr>
      <w:rPr>
        <w:rFonts w:hint="default"/>
        <w:lang w:val="ru-RU" w:eastAsia="ru-RU" w:bidi="ru-RU"/>
      </w:rPr>
    </w:lvl>
    <w:lvl w:ilvl="4" w:tplc="9B7A2E8E">
      <w:numFmt w:val="bullet"/>
      <w:lvlText w:val="•"/>
      <w:lvlJc w:val="left"/>
      <w:pPr>
        <w:ind w:left="1719" w:hanging="361"/>
      </w:pPr>
      <w:rPr>
        <w:rFonts w:hint="default"/>
        <w:lang w:val="ru-RU" w:eastAsia="ru-RU" w:bidi="ru-RU"/>
      </w:rPr>
    </w:lvl>
    <w:lvl w:ilvl="5" w:tplc="61AA1F04">
      <w:numFmt w:val="bullet"/>
      <w:lvlText w:val="•"/>
      <w:lvlJc w:val="left"/>
      <w:pPr>
        <w:ind w:left="1944" w:hanging="361"/>
      </w:pPr>
      <w:rPr>
        <w:rFonts w:hint="default"/>
        <w:lang w:val="ru-RU" w:eastAsia="ru-RU" w:bidi="ru-RU"/>
      </w:rPr>
    </w:lvl>
    <w:lvl w:ilvl="6" w:tplc="3912E8EE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7" w:tplc="7636914E">
      <w:numFmt w:val="bullet"/>
      <w:lvlText w:val="•"/>
      <w:lvlJc w:val="left"/>
      <w:pPr>
        <w:ind w:left="2394" w:hanging="361"/>
      </w:pPr>
      <w:rPr>
        <w:rFonts w:hint="default"/>
        <w:lang w:val="ru-RU" w:eastAsia="ru-RU" w:bidi="ru-RU"/>
      </w:rPr>
    </w:lvl>
    <w:lvl w:ilvl="8" w:tplc="C61A4B36">
      <w:numFmt w:val="bullet"/>
      <w:lvlText w:val="•"/>
      <w:lvlJc w:val="left"/>
      <w:pPr>
        <w:ind w:left="2619" w:hanging="361"/>
      </w:pPr>
      <w:rPr>
        <w:rFonts w:hint="default"/>
        <w:lang w:val="ru-RU" w:eastAsia="ru-RU" w:bidi="ru-RU"/>
      </w:rPr>
    </w:lvl>
  </w:abstractNum>
  <w:abstractNum w:abstractNumId="19">
    <w:nsid w:val="67447A63"/>
    <w:multiLevelType w:val="hybridMultilevel"/>
    <w:tmpl w:val="ECBEEB30"/>
    <w:lvl w:ilvl="0" w:tplc="0F28CB40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74871DC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A29EFF6C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895E4218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13AC0A6E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5BF42544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F9D40508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47B0A2E8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2DA0BF34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abstractNum w:abstractNumId="20">
    <w:nsid w:val="67E7599B"/>
    <w:multiLevelType w:val="hybridMultilevel"/>
    <w:tmpl w:val="BD120E34"/>
    <w:lvl w:ilvl="0" w:tplc="2F42571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7196E6A8">
      <w:numFmt w:val="bullet"/>
      <w:lvlText w:val="•"/>
      <w:lvlJc w:val="left"/>
      <w:pPr>
        <w:ind w:left="1044" w:hanging="360"/>
      </w:pPr>
      <w:rPr>
        <w:rFonts w:hint="default"/>
        <w:lang w:val="ru-RU" w:eastAsia="ru-RU" w:bidi="ru-RU"/>
      </w:rPr>
    </w:lvl>
    <w:lvl w:ilvl="2" w:tplc="4B405964">
      <w:numFmt w:val="bullet"/>
      <w:lvlText w:val="•"/>
      <w:lvlJc w:val="left"/>
      <w:pPr>
        <w:ind w:left="1269" w:hanging="360"/>
      </w:pPr>
      <w:rPr>
        <w:rFonts w:hint="default"/>
        <w:lang w:val="ru-RU" w:eastAsia="ru-RU" w:bidi="ru-RU"/>
      </w:rPr>
    </w:lvl>
    <w:lvl w:ilvl="3" w:tplc="A606AE28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4" w:tplc="A15A6450">
      <w:numFmt w:val="bullet"/>
      <w:lvlText w:val="•"/>
      <w:lvlJc w:val="left"/>
      <w:pPr>
        <w:ind w:left="1719" w:hanging="360"/>
      </w:pPr>
      <w:rPr>
        <w:rFonts w:hint="default"/>
        <w:lang w:val="ru-RU" w:eastAsia="ru-RU" w:bidi="ru-RU"/>
      </w:rPr>
    </w:lvl>
    <w:lvl w:ilvl="5" w:tplc="CEE83898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6" w:tplc="81B44ADA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7" w:tplc="F96C4D74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8" w:tplc="DA520C46">
      <w:numFmt w:val="bullet"/>
      <w:lvlText w:val="•"/>
      <w:lvlJc w:val="left"/>
      <w:pPr>
        <w:ind w:left="2619" w:hanging="360"/>
      </w:pPr>
      <w:rPr>
        <w:rFonts w:hint="default"/>
        <w:lang w:val="ru-RU" w:eastAsia="ru-RU" w:bidi="ru-RU"/>
      </w:rPr>
    </w:lvl>
  </w:abstractNum>
  <w:abstractNum w:abstractNumId="21">
    <w:nsid w:val="6BB72C17"/>
    <w:multiLevelType w:val="multilevel"/>
    <w:tmpl w:val="670A803E"/>
    <w:lvl w:ilvl="0">
      <w:start w:val="1"/>
      <w:numFmt w:val="decimal"/>
      <w:lvlText w:val="%1."/>
      <w:lvlJc w:val="left"/>
      <w:pPr>
        <w:ind w:left="133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9" w:hanging="39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62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420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58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96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4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2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0" w:hanging="521"/>
      </w:pPr>
      <w:rPr>
        <w:rFonts w:hint="default"/>
        <w:lang w:val="ru-RU" w:eastAsia="ru-RU" w:bidi="ru-RU"/>
      </w:rPr>
    </w:lvl>
  </w:abstractNum>
  <w:abstractNum w:abstractNumId="22">
    <w:nsid w:val="6C746F0E"/>
    <w:multiLevelType w:val="hybridMultilevel"/>
    <w:tmpl w:val="65D06A76"/>
    <w:lvl w:ilvl="0" w:tplc="95CE88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E56D170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2" w:tplc="2FD09324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3" w:tplc="49FCB950">
      <w:numFmt w:val="bullet"/>
      <w:lvlText w:val="•"/>
      <w:lvlJc w:val="left"/>
      <w:pPr>
        <w:ind w:left="1594" w:hanging="360"/>
      </w:pPr>
      <w:rPr>
        <w:rFonts w:hint="default"/>
        <w:lang w:val="ru-RU" w:eastAsia="ru-RU" w:bidi="ru-RU"/>
      </w:rPr>
    </w:lvl>
    <w:lvl w:ilvl="4" w:tplc="E848D6B4">
      <w:numFmt w:val="bullet"/>
      <w:lvlText w:val="•"/>
      <w:lvlJc w:val="left"/>
      <w:pPr>
        <w:ind w:left="1853" w:hanging="360"/>
      </w:pPr>
      <w:rPr>
        <w:rFonts w:hint="default"/>
        <w:lang w:val="ru-RU" w:eastAsia="ru-RU" w:bidi="ru-RU"/>
      </w:rPr>
    </w:lvl>
    <w:lvl w:ilvl="5" w:tplc="654228C0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6" w:tplc="AA087D18">
      <w:numFmt w:val="bullet"/>
      <w:lvlText w:val="•"/>
      <w:lvlJc w:val="left"/>
      <w:pPr>
        <w:ind w:left="2369" w:hanging="360"/>
      </w:pPr>
      <w:rPr>
        <w:rFonts w:hint="default"/>
        <w:lang w:val="ru-RU" w:eastAsia="ru-RU" w:bidi="ru-RU"/>
      </w:rPr>
    </w:lvl>
    <w:lvl w:ilvl="7" w:tplc="A73884AA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8" w:tplc="D1C4E80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</w:abstractNum>
  <w:abstractNum w:abstractNumId="23">
    <w:nsid w:val="6E9A4F10"/>
    <w:multiLevelType w:val="hybridMultilevel"/>
    <w:tmpl w:val="B62C40D8"/>
    <w:lvl w:ilvl="0" w:tplc="204E969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D922A08">
      <w:numFmt w:val="bullet"/>
      <w:lvlText w:val="•"/>
      <w:lvlJc w:val="left"/>
      <w:pPr>
        <w:ind w:left="1044" w:hanging="360"/>
      </w:pPr>
      <w:rPr>
        <w:rFonts w:hint="default"/>
        <w:lang w:val="ru-RU" w:eastAsia="ru-RU" w:bidi="ru-RU"/>
      </w:rPr>
    </w:lvl>
    <w:lvl w:ilvl="2" w:tplc="EE34CA46">
      <w:numFmt w:val="bullet"/>
      <w:lvlText w:val="•"/>
      <w:lvlJc w:val="left"/>
      <w:pPr>
        <w:ind w:left="1269" w:hanging="360"/>
      </w:pPr>
      <w:rPr>
        <w:rFonts w:hint="default"/>
        <w:lang w:val="ru-RU" w:eastAsia="ru-RU" w:bidi="ru-RU"/>
      </w:rPr>
    </w:lvl>
    <w:lvl w:ilvl="3" w:tplc="983840C0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4" w:tplc="70281CE4">
      <w:numFmt w:val="bullet"/>
      <w:lvlText w:val="•"/>
      <w:lvlJc w:val="left"/>
      <w:pPr>
        <w:ind w:left="1719" w:hanging="360"/>
      </w:pPr>
      <w:rPr>
        <w:rFonts w:hint="default"/>
        <w:lang w:val="ru-RU" w:eastAsia="ru-RU" w:bidi="ru-RU"/>
      </w:rPr>
    </w:lvl>
    <w:lvl w:ilvl="5" w:tplc="B7C80092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6" w:tplc="1CF2C0A8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7" w:tplc="6444DC26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8" w:tplc="48986D6C">
      <w:numFmt w:val="bullet"/>
      <w:lvlText w:val="•"/>
      <w:lvlJc w:val="left"/>
      <w:pPr>
        <w:ind w:left="2619" w:hanging="360"/>
      </w:pPr>
      <w:rPr>
        <w:rFonts w:hint="default"/>
        <w:lang w:val="ru-RU" w:eastAsia="ru-RU" w:bidi="ru-RU"/>
      </w:rPr>
    </w:lvl>
  </w:abstractNum>
  <w:abstractNum w:abstractNumId="24">
    <w:nsid w:val="6F6F445C"/>
    <w:multiLevelType w:val="hybridMultilevel"/>
    <w:tmpl w:val="835030F2"/>
    <w:lvl w:ilvl="0" w:tplc="40DCC1A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25A9D02">
      <w:numFmt w:val="bullet"/>
      <w:lvlText w:val="•"/>
      <w:lvlJc w:val="left"/>
      <w:pPr>
        <w:ind w:left="1044" w:hanging="361"/>
      </w:pPr>
      <w:rPr>
        <w:rFonts w:hint="default"/>
        <w:lang w:val="ru-RU" w:eastAsia="ru-RU" w:bidi="ru-RU"/>
      </w:rPr>
    </w:lvl>
    <w:lvl w:ilvl="2" w:tplc="F612B172">
      <w:numFmt w:val="bullet"/>
      <w:lvlText w:val="•"/>
      <w:lvlJc w:val="left"/>
      <w:pPr>
        <w:ind w:left="1269" w:hanging="361"/>
      </w:pPr>
      <w:rPr>
        <w:rFonts w:hint="default"/>
        <w:lang w:val="ru-RU" w:eastAsia="ru-RU" w:bidi="ru-RU"/>
      </w:rPr>
    </w:lvl>
    <w:lvl w:ilvl="3" w:tplc="171607F2">
      <w:numFmt w:val="bullet"/>
      <w:lvlText w:val="•"/>
      <w:lvlJc w:val="left"/>
      <w:pPr>
        <w:ind w:left="1494" w:hanging="361"/>
      </w:pPr>
      <w:rPr>
        <w:rFonts w:hint="default"/>
        <w:lang w:val="ru-RU" w:eastAsia="ru-RU" w:bidi="ru-RU"/>
      </w:rPr>
    </w:lvl>
    <w:lvl w:ilvl="4" w:tplc="424A8272">
      <w:numFmt w:val="bullet"/>
      <w:lvlText w:val="•"/>
      <w:lvlJc w:val="left"/>
      <w:pPr>
        <w:ind w:left="1719" w:hanging="361"/>
      </w:pPr>
      <w:rPr>
        <w:rFonts w:hint="default"/>
        <w:lang w:val="ru-RU" w:eastAsia="ru-RU" w:bidi="ru-RU"/>
      </w:rPr>
    </w:lvl>
    <w:lvl w:ilvl="5" w:tplc="D598DBD2">
      <w:numFmt w:val="bullet"/>
      <w:lvlText w:val="•"/>
      <w:lvlJc w:val="left"/>
      <w:pPr>
        <w:ind w:left="1944" w:hanging="361"/>
      </w:pPr>
      <w:rPr>
        <w:rFonts w:hint="default"/>
        <w:lang w:val="ru-RU" w:eastAsia="ru-RU" w:bidi="ru-RU"/>
      </w:rPr>
    </w:lvl>
    <w:lvl w:ilvl="6" w:tplc="CA5CBBEC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7" w:tplc="06CADB8C">
      <w:numFmt w:val="bullet"/>
      <w:lvlText w:val="•"/>
      <w:lvlJc w:val="left"/>
      <w:pPr>
        <w:ind w:left="2394" w:hanging="361"/>
      </w:pPr>
      <w:rPr>
        <w:rFonts w:hint="default"/>
        <w:lang w:val="ru-RU" w:eastAsia="ru-RU" w:bidi="ru-RU"/>
      </w:rPr>
    </w:lvl>
    <w:lvl w:ilvl="8" w:tplc="36EC7F38">
      <w:numFmt w:val="bullet"/>
      <w:lvlText w:val="•"/>
      <w:lvlJc w:val="left"/>
      <w:pPr>
        <w:ind w:left="2619" w:hanging="361"/>
      </w:pPr>
      <w:rPr>
        <w:rFonts w:hint="default"/>
        <w:lang w:val="ru-RU" w:eastAsia="ru-RU" w:bidi="ru-RU"/>
      </w:rPr>
    </w:lvl>
  </w:abstractNum>
  <w:abstractNum w:abstractNumId="25">
    <w:nsid w:val="6FE572E6"/>
    <w:multiLevelType w:val="hybridMultilevel"/>
    <w:tmpl w:val="8D4C4092"/>
    <w:lvl w:ilvl="0" w:tplc="66DED9C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864EC72E">
      <w:numFmt w:val="bullet"/>
      <w:lvlText w:val="•"/>
      <w:lvlJc w:val="left"/>
      <w:pPr>
        <w:ind w:left="1044" w:hanging="361"/>
      </w:pPr>
      <w:rPr>
        <w:rFonts w:hint="default"/>
        <w:lang w:val="ru-RU" w:eastAsia="ru-RU" w:bidi="ru-RU"/>
      </w:rPr>
    </w:lvl>
    <w:lvl w:ilvl="2" w:tplc="CF9C0E4E">
      <w:numFmt w:val="bullet"/>
      <w:lvlText w:val="•"/>
      <w:lvlJc w:val="left"/>
      <w:pPr>
        <w:ind w:left="1269" w:hanging="361"/>
      </w:pPr>
      <w:rPr>
        <w:rFonts w:hint="default"/>
        <w:lang w:val="ru-RU" w:eastAsia="ru-RU" w:bidi="ru-RU"/>
      </w:rPr>
    </w:lvl>
    <w:lvl w:ilvl="3" w:tplc="10F85440">
      <w:numFmt w:val="bullet"/>
      <w:lvlText w:val="•"/>
      <w:lvlJc w:val="left"/>
      <w:pPr>
        <w:ind w:left="1494" w:hanging="361"/>
      </w:pPr>
      <w:rPr>
        <w:rFonts w:hint="default"/>
        <w:lang w:val="ru-RU" w:eastAsia="ru-RU" w:bidi="ru-RU"/>
      </w:rPr>
    </w:lvl>
    <w:lvl w:ilvl="4" w:tplc="B2169CBC">
      <w:numFmt w:val="bullet"/>
      <w:lvlText w:val="•"/>
      <w:lvlJc w:val="left"/>
      <w:pPr>
        <w:ind w:left="1719" w:hanging="361"/>
      </w:pPr>
      <w:rPr>
        <w:rFonts w:hint="default"/>
        <w:lang w:val="ru-RU" w:eastAsia="ru-RU" w:bidi="ru-RU"/>
      </w:rPr>
    </w:lvl>
    <w:lvl w:ilvl="5" w:tplc="55BC8530">
      <w:numFmt w:val="bullet"/>
      <w:lvlText w:val="•"/>
      <w:lvlJc w:val="left"/>
      <w:pPr>
        <w:ind w:left="1944" w:hanging="361"/>
      </w:pPr>
      <w:rPr>
        <w:rFonts w:hint="default"/>
        <w:lang w:val="ru-RU" w:eastAsia="ru-RU" w:bidi="ru-RU"/>
      </w:rPr>
    </w:lvl>
    <w:lvl w:ilvl="6" w:tplc="0102FCAC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7" w:tplc="E8F6E718">
      <w:numFmt w:val="bullet"/>
      <w:lvlText w:val="•"/>
      <w:lvlJc w:val="left"/>
      <w:pPr>
        <w:ind w:left="2394" w:hanging="361"/>
      </w:pPr>
      <w:rPr>
        <w:rFonts w:hint="default"/>
        <w:lang w:val="ru-RU" w:eastAsia="ru-RU" w:bidi="ru-RU"/>
      </w:rPr>
    </w:lvl>
    <w:lvl w:ilvl="8" w:tplc="079891EE">
      <w:numFmt w:val="bullet"/>
      <w:lvlText w:val="•"/>
      <w:lvlJc w:val="left"/>
      <w:pPr>
        <w:ind w:left="2619" w:hanging="361"/>
      </w:pPr>
      <w:rPr>
        <w:rFonts w:hint="default"/>
        <w:lang w:val="ru-RU" w:eastAsia="ru-RU" w:bidi="ru-RU"/>
      </w:rPr>
    </w:lvl>
  </w:abstractNum>
  <w:abstractNum w:abstractNumId="26">
    <w:nsid w:val="730A1319"/>
    <w:multiLevelType w:val="multilevel"/>
    <w:tmpl w:val="404CF774"/>
    <w:lvl w:ilvl="0">
      <w:start w:val="5"/>
      <w:numFmt w:val="decimal"/>
      <w:lvlText w:val="%1"/>
      <w:lvlJc w:val="left"/>
      <w:pPr>
        <w:ind w:left="262" w:hanging="77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62" w:hanging="77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7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</w:abstractNum>
  <w:abstractNum w:abstractNumId="27">
    <w:nsid w:val="738F736A"/>
    <w:multiLevelType w:val="multilevel"/>
    <w:tmpl w:val="AFD4D460"/>
    <w:lvl w:ilvl="0">
      <w:start w:val="5"/>
      <w:numFmt w:val="decimal"/>
      <w:lvlText w:val="%1"/>
      <w:lvlJc w:val="left"/>
      <w:pPr>
        <w:ind w:left="262" w:hanging="64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2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</w:abstractNum>
  <w:abstractNum w:abstractNumId="28">
    <w:nsid w:val="73A85570"/>
    <w:multiLevelType w:val="hybridMultilevel"/>
    <w:tmpl w:val="BDB201A8"/>
    <w:lvl w:ilvl="0" w:tplc="05CCDE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D4160890">
      <w:numFmt w:val="bullet"/>
      <w:lvlText w:val="•"/>
      <w:lvlJc w:val="left"/>
      <w:pPr>
        <w:ind w:left="1044" w:hanging="360"/>
      </w:pPr>
      <w:rPr>
        <w:rFonts w:hint="default"/>
        <w:lang w:val="ru-RU" w:eastAsia="ru-RU" w:bidi="ru-RU"/>
      </w:rPr>
    </w:lvl>
    <w:lvl w:ilvl="2" w:tplc="FCB66D74">
      <w:numFmt w:val="bullet"/>
      <w:lvlText w:val="•"/>
      <w:lvlJc w:val="left"/>
      <w:pPr>
        <w:ind w:left="1269" w:hanging="360"/>
      </w:pPr>
      <w:rPr>
        <w:rFonts w:hint="default"/>
        <w:lang w:val="ru-RU" w:eastAsia="ru-RU" w:bidi="ru-RU"/>
      </w:rPr>
    </w:lvl>
    <w:lvl w:ilvl="3" w:tplc="90C0AD12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4" w:tplc="05641116">
      <w:numFmt w:val="bullet"/>
      <w:lvlText w:val="•"/>
      <w:lvlJc w:val="left"/>
      <w:pPr>
        <w:ind w:left="1719" w:hanging="360"/>
      </w:pPr>
      <w:rPr>
        <w:rFonts w:hint="default"/>
        <w:lang w:val="ru-RU" w:eastAsia="ru-RU" w:bidi="ru-RU"/>
      </w:rPr>
    </w:lvl>
    <w:lvl w:ilvl="5" w:tplc="F9D4BE1E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6" w:tplc="20C82532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7" w:tplc="6A6AD5AE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8" w:tplc="3086CB82">
      <w:numFmt w:val="bullet"/>
      <w:lvlText w:val="•"/>
      <w:lvlJc w:val="left"/>
      <w:pPr>
        <w:ind w:left="2619" w:hanging="360"/>
      </w:pPr>
      <w:rPr>
        <w:rFonts w:hint="default"/>
        <w:lang w:val="ru-RU" w:eastAsia="ru-RU" w:bidi="ru-RU"/>
      </w:rPr>
    </w:lvl>
  </w:abstractNum>
  <w:abstractNum w:abstractNumId="29">
    <w:nsid w:val="7B26461D"/>
    <w:multiLevelType w:val="hybridMultilevel"/>
    <w:tmpl w:val="02FE273A"/>
    <w:lvl w:ilvl="0" w:tplc="65421756">
      <w:start w:val="1"/>
      <w:numFmt w:val="decimal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C805B18">
      <w:numFmt w:val="bullet"/>
      <w:lvlText w:val="•"/>
      <w:lvlJc w:val="left"/>
      <w:pPr>
        <w:ind w:left="1242" w:hanging="286"/>
      </w:pPr>
      <w:rPr>
        <w:rFonts w:hint="default"/>
        <w:lang w:val="ru-RU" w:eastAsia="ru-RU" w:bidi="ru-RU"/>
      </w:rPr>
    </w:lvl>
    <w:lvl w:ilvl="2" w:tplc="27E28C30">
      <w:numFmt w:val="bullet"/>
      <w:lvlText w:val="•"/>
      <w:lvlJc w:val="left"/>
      <w:pPr>
        <w:ind w:left="2225" w:hanging="286"/>
      </w:pPr>
      <w:rPr>
        <w:rFonts w:hint="default"/>
        <w:lang w:val="ru-RU" w:eastAsia="ru-RU" w:bidi="ru-RU"/>
      </w:rPr>
    </w:lvl>
    <w:lvl w:ilvl="3" w:tplc="827AF11E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CF78BB90">
      <w:numFmt w:val="bullet"/>
      <w:lvlText w:val="•"/>
      <w:lvlJc w:val="left"/>
      <w:pPr>
        <w:ind w:left="4190" w:hanging="286"/>
      </w:pPr>
      <w:rPr>
        <w:rFonts w:hint="default"/>
        <w:lang w:val="ru-RU" w:eastAsia="ru-RU" w:bidi="ru-RU"/>
      </w:rPr>
    </w:lvl>
    <w:lvl w:ilvl="5" w:tplc="16480C34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AB123DB4">
      <w:numFmt w:val="bullet"/>
      <w:lvlText w:val="•"/>
      <w:lvlJc w:val="left"/>
      <w:pPr>
        <w:ind w:left="6155" w:hanging="286"/>
      </w:pPr>
      <w:rPr>
        <w:rFonts w:hint="default"/>
        <w:lang w:val="ru-RU" w:eastAsia="ru-RU" w:bidi="ru-RU"/>
      </w:rPr>
    </w:lvl>
    <w:lvl w:ilvl="7" w:tplc="B296B688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27F093CC">
      <w:numFmt w:val="bullet"/>
      <w:lvlText w:val="•"/>
      <w:lvlJc w:val="left"/>
      <w:pPr>
        <w:ind w:left="8121" w:hanging="28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27"/>
  </w:num>
  <w:num w:numId="5">
    <w:abstractNumId w:val="1"/>
  </w:num>
  <w:num w:numId="6">
    <w:abstractNumId w:val="5"/>
  </w:num>
  <w:num w:numId="7">
    <w:abstractNumId w:val="29"/>
  </w:num>
  <w:num w:numId="8">
    <w:abstractNumId w:val="13"/>
  </w:num>
  <w:num w:numId="9">
    <w:abstractNumId w:val="7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24"/>
  </w:num>
  <w:num w:numId="17">
    <w:abstractNumId w:val="0"/>
  </w:num>
  <w:num w:numId="18">
    <w:abstractNumId w:val="3"/>
  </w:num>
  <w:num w:numId="19">
    <w:abstractNumId w:val="23"/>
  </w:num>
  <w:num w:numId="20">
    <w:abstractNumId w:val="2"/>
  </w:num>
  <w:num w:numId="21">
    <w:abstractNumId w:val="25"/>
  </w:num>
  <w:num w:numId="22">
    <w:abstractNumId w:val="20"/>
  </w:num>
  <w:num w:numId="23">
    <w:abstractNumId w:val="6"/>
  </w:num>
  <w:num w:numId="24">
    <w:abstractNumId w:val="18"/>
  </w:num>
  <w:num w:numId="25">
    <w:abstractNumId w:val="28"/>
  </w:num>
  <w:num w:numId="26">
    <w:abstractNumId w:val="22"/>
  </w:num>
  <w:num w:numId="27">
    <w:abstractNumId w:val="21"/>
  </w:num>
  <w:num w:numId="28">
    <w:abstractNumId w:val="12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2751"/>
    <w:rsid w:val="00146A5E"/>
    <w:rsid w:val="00152751"/>
    <w:rsid w:val="00172380"/>
    <w:rsid w:val="001806C8"/>
    <w:rsid w:val="00356833"/>
    <w:rsid w:val="004137BC"/>
    <w:rsid w:val="00454A01"/>
    <w:rsid w:val="00643C63"/>
    <w:rsid w:val="006B393A"/>
    <w:rsid w:val="0080729A"/>
    <w:rsid w:val="008373F6"/>
    <w:rsid w:val="00920718"/>
    <w:rsid w:val="00BC67A2"/>
    <w:rsid w:val="00BE4738"/>
    <w:rsid w:val="00C25E69"/>
    <w:rsid w:val="00CE1317"/>
    <w:rsid w:val="00F46028"/>
    <w:rsid w:val="00FC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4"/>
        <o:r id="V:Rule2" type="connector" idref="#Прямая со стрелкой 195"/>
        <o:r id="V:Rule3" type="connector" idref="#Прямая со стрелкой 236"/>
        <o:r id="V:Rule4" type="connector" idref="#Прямая со стрелкой 239"/>
        <o:r id="V:Rule5" type="connector" idref="#Прямая со стрелкой 340"/>
        <o:r id="V:Rule6" type="connector" idref="#Прямая со стрелкой 3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7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E4738"/>
    <w:pPr>
      <w:ind w:left="1192" w:right="140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BE4738"/>
    <w:pPr>
      <w:ind w:left="26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738"/>
    <w:rPr>
      <w:sz w:val="26"/>
      <w:szCs w:val="26"/>
    </w:rPr>
  </w:style>
  <w:style w:type="paragraph" w:styleId="a4">
    <w:name w:val="List Paragraph"/>
    <w:basedOn w:val="a"/>
    <w:uiPriority w:val="1"/>
    <w:qFormat/>
    <w:rsid w:val="00BE4738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E4738"/>
    <w:pPr>
      <w:ind w:left="107"/>
    </w:pPr>
  </w:style>
  <w:style w:type="character" w:styleId="a5">
    <w:name w:val="Hyperlink"/>
    <w:basedOn w:val="a0"/>
    <w:uiPriority w:val="99"/>
    <w:unhideWhenUsed/>
    <w:rsid w:val="00172380"/>
    <w:rPr>
      <w:color w:val="0000FF"/>
      <w:u w:val="single"/>
    </w:rPr>
  </w:style>
  <w:style w:type="character" w:styleId="a6">
    <w:name w:val="Strong"/>
    <w:basedOn w:val="a0"/>
    <w:uiPriority w:val="22"/>
    <w:qFormat/>
    <w:rsid w:val="00172380"/>
    <w:rPr>
      <w:b/>
      <w:bCs/>
    </w:rPr>
  </w:style>
  <w:style w:type="paragraph" w:styleId="a7">
    <w:name w:val="No Spacing"/>
    <w:uiPriority w:val="1"/>
    <w:qFormat/>
    <w:rsid w:val="00643C6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dobropogalovat@mail.ru" TargetMode="External"/><Relationship Id="rId5" Type="http://schemas.openxmlformats.org/officeDocument/2006/relationships/hyperlink" Target="mailto:cso-vyb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Пользователь Windows</cp:lastModifiedBy>
  <cp:revision>2</cp:revision>
  <dcterms:created xsi:type="dcterms:W3CDTF">2019-06-11T06:20:00Z</dcterms:created>
  <dcterms:modified xsi:type="dcterms:W3CDTF">2019-06-11T06:20:00Z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2019-06-07T00:00:00Z</vt:filetime>
  </property>
</Properties>
</file>